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51" w:rsidRDefault="00C27151" w:rsidP="001C02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51098"/>
            <wp:effectExtent l="19050" t="0" r="3175" b="0"/>
            <wp:docPr id="31" name="Рисунок 2" descr="C:\Documents and Settings\компьютер1\Рабочий стол\Копии\сад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ьютер1\Рабочий стол\Копии\сад 0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151" w:rsidRDefault="00C27151" w:rsidP="001C02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AE7" w:rsidRPr="004A64AF" w:rsidRDefault="00FA7AE7" w:rsidP="001C02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E66" w:rsidRPr="008D22A1" w:rsidRDefault="00FA7AE7" w:rsidP="00090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</w:t>
      </w:r>
      <w:r w:rsidR="00090E66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образования, </w:t>
      </w:r>
      <w:r w:rsidR="00090E66" w:rsidRPr="001D45A2">
        <w:rPr>
          <w:rFonts w:ascii="Times New Roman" w:hAnsi="Times New Roman" w:cs="Times New Roman"/>
          <w:sz w:val="24"/>
          <w:szCs w:val="24"/>
        </w:rPr>
        <w:t>авторской программы «</w:t>
      </w:r>
      <w:r w:rsidR="00090E66">
        <w:rPr>
          <w:rFonts w:ascii="Times New Roman" w:hAnsi="Times New Roman" w:cs="Times New Roman"/>
          <w:sz w:val="24"/>
          <w:szCs w:val="24"/>
        </w:rPr>
        <w:t>Окружающий мир</w:t>
      </w:r>
      <w:r w:rsidR="00090E66" w:rsidRPr="001D45A2">
        <w:rPr>
          <w:rFonts w:ascii="Times New Roman" w:hAnsi="Times New Roman" w:cs="Times New Roman"/>
          <w:sz w:val="24"/>
          <w:szCs w:val="24"/>
        </w:rPr>
        <w:t xml:space="preserve">» автор </w:t>
      </w:r>
      <w:r w:rsidR="00090E66">
        <w:rPr>
          <w:rFonts w:ascii="Times New Roman" w:hAnsi="Times New Roman" w:cs="Times New Roman"/>
          <w:sz w:val="24"/>
          <w:szCs w:val="24"/>
        </w:rPr>
        <w:t>А. А. Плешаков, 2011г., инструктивно-методических писем Департамента образования Белгородской области, Белгородского института развития образования</w:t>
      </w:r>
      <w:r w:rsidR="00090E66" w:rsidRPr="001D45A2">
        <w:rPr>
          <w:rFonts w:ascii="Times New Roman" w:hAnsi="Times New Roman" w:cs="Times New Roman"/>
          <w:sz w:val="24"/>
          <w:szCs w:val="24"/>
        </w:rPr>
        <w:t xml:space="preserve"> «О преподавании предметов в начальной школе», «Положением о рабочей программе», учебным планом </w:t>
      </w:r>
      <w:r w:rsidR="0037462F">
        <w:rPr>
          <w:rFonts w:ascii="Times New Roman" w:hAnsi="Times New Roman" w:cs="Times New Roman"/>
          <w:sz w:val="24"/>
          <w:szCs w:val="24"/>
        </w:rPr>
        <w:t>МБОУ «Косиловская ООШ</w:t>
      </w:r>
      <w:r w:rsidR="00090E66">
        <w:rPr>
          <w:rFonts w:ascii="Times New Roman" w:hAnsi="Times New Roman" w:cs="Times New Roman"/>
          <w:sz w:val="24"/>
          <w:szCs w:val="24"/>
        </w:rPr>
        <w:t>»</w:t>
      </w:r>
      <w:r w:rsidR="00090E66" w:rsidRPr="001D45A2">
        <w:rPr>
          <w:rFonts w:ascii="Times New Roman" w:hAnsi="Times New Roman" w:cs="Times New Roman"/>
          <w:sz w:val="24"/>
          <w:szCs w:val="24"/>
        </w:rPr>
        <w:t>.</w:t>
      </w:r>
      <w:r w:rsidR="00090E66">
        <w:rPr>
          <w:rFonts w:ascii="Times New Roman" w:hAnsi="Times New Roman" w:cs="Times New Roman"/>
          <w:sz w:val="24"/>
          <w:szCs w:val="24"/>
        </w:rPr>
        <w:t xml:space="preserve"> Адресована обучающимся 1-4 классов МБОУ «</w:t>
      </w:r>
      <w:r w:rsidR="0037462F">
        <w:rPr>
          <w:rFonts w:ascii="Times New Roman" w:hAnsi="Times New Roman" w:cs="Times New Roman"/>
          <w:sz w:val="24"/>
          <w:szCs w:val="24"/>
        </w:rPr>
        <w:t>Косиловская ООШ</w:t>
      </w:r>
      <w:r w:rsidR="00090E66">
        <w:rPr>
          <w:rFonts w:ascii="Times New Roman" w:hAnsi="Times New Roman" w:cs="Times New Roman"/>
          <w:sz w:val="24"/>
          <w:szCs w:val="24"/>
        </w:rPr>
        <w:t>». Срок реализации программы 4 года.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AE7" w:rsidRPr="004A64AF" w:rsidRDefault="00FA7AE7" w:rsidP="00090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="004A64A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t xml:space="preserve"> «Окружающий мир» в начальной школе на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4A64AF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4A6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t xml:space="preserve">реализации содержания </w:t>
      </w:r>
      <w:r w:rsidR="001C024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Знакомство с началами естественных и социально-гума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монии с интересами природы и общества, тем самым обе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зие и общекультурное единство российского общества как 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lastRenderedPageBreak/>
        <w:t>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вития личности.</w:t>
      </w:r>
    </w:p>
    <w:p w:rsidR="00FA7AE7" w:rsidRPr="004A64AF" w:rsidRDefault="00FA7AE7" w:rsidP="00FA7AE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ных оценивать своё место в окружающем мире и участво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Значение курса состоит также в том, что в ходе его из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ностями для формирования у младших школьников фунда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нию окружающего мира.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AE7" w:rsidRPr="00CD320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20F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4A64AF" w:rsidRPr="00CD320F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1) идея многообразия мира;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2) идея целостности мира;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3) идея уважения к миру.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теграции </w:t>
      </w:r>
      <w:r w:rsidR="004A64AF" w:rsidRPr="004A64AF">
        <w:rPr>
          <w:rFonts w:ascii="Times New Roman" w:eastAsia="Times New Roman" w:hAnsi="Times New Roman" w:cs="Times New Roman"/>
          <w:sz w:val="24"/>
          <w:szCs w:val="24"/>
        </w:rPr>
        <w:t>естественнонаучных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lastRenderedPageBreak/>
        <w:t>Фундаментальная идея целостности мира также последо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грамме каждого класса.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Уважение к миру — это своего рода формула нового от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ношения к окружающему, основанного на признании са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В соответствии с названными ведущими идеями осо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A7AE7" w:rsidRPr="004A64AF" w:rsidRDefault="00FA7AE7" w:rsidP="00FA7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CD320F" w:rsidRDefault="00CD320F" w:rsidP="00FA7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469D" w:rsidRPr="00CD320F" w:rsidRDefault="006F79E9" w:rsidP="00FA7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</w:t>
      </w:r>
      <w:r w:rsidRPr="00CD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20F">
        <w:rPr>
          <w:rFonts w:ascii="Times New Roman" w:hAnsi="Times New Roman" w:cs="Times New Roman"/>
          <w:b/>
          <w:sz w:val="28"/>
          <w:szCs w:val="28"/>
        </w:rPr>
        <w:t xml:space="preserve">места </w:t>
      </w:r>
      <w:r w:rsidR="00FA7AE7" w:rsidRPr="00CD320F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="004A64AF" w:rsidRPr="00CD320F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FA7AE7" w:rsidRPr="00CD320F">
        <w:rPr>
          <w:rFonts w:ascii="Times New Roman" w:hAnsi="Times New Roman" w:cs="Times New Roman"/>
          <w:b/>
          <w:sz w:val="28"/>
          <w:szCs w:val="28"/>
        </w:rPr>
        <w:t xml:space="preserve"> в   учебном плане</w:t>
      </w:r>
    </w:p>
    <w:p w:rsidR="00FA7AE7" w:rsidRPr="004A64AF" w:rsidRDefault="00FA7AE7" w:rsidP="00FA7AE7">
      <w:pPr>
        <w:jc w:val="both"/>
        <w:rPr>
          <w:rFonts w:ascii="Times New Roman" w:hAnsi="Times New Roman" w:cs="Times New Roman"/>
          <w:sz w:val="24"/>
          <w:szCs w:val="24"/>
        </w:rPr>
      </w:pPr>
      <w:r w:rsidRPr="004A64AF">
        <w:rPr>
          <w:rFonts w:ascii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на изучение предмета «Окружающий мир» в начальной школе выделяется 270 ч, из них в 1 классе 66 ч (2 ч в неделю, 33 учебные недели), во 2,3 и 4 классах по 68 ч (2 ч в неделю, 34 учебные недели в каждом классе).</w:t>
      </w:r>
    </w:p>
    <w:p w:rsidR="00F129F7" w:rsidRPr="00CD320F" w:rsidRDefault="006F79E9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20F">
        <w:rPr>
          <w:rFonts w:ascii="Times New Roman" w:eastAsia="Times New Roman" w:hAnsi="Times New Roman" w:cs="Times New Roman"/>
          <w:b/>
          <w:sz w:val="28"/>
          <w:szCs w:val="28"/>
        </w:rPr>
        <w:t>Описание ценностных ориентиров</w:t>
      </w:r>
      <w:r w:rsidR="00F129F7" w:rsidRPr="00CD320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содержания </w:t>
      </w:r>
      <w:r w:rsidR="004A64AF" w:rsidRPr="00CD320F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 w:rsidRPr="00CD320F">
        <w:rPr>
          <w:rFonts w:ascii="Times New Roman" w:eastAsia="Times New Roman" w:hAnsi="Times New Roman" w:cs="Times New Roman"/>
          <w:b/>
          <w:sz w:val="28"/>
          <w:szCs w:val="28"/>
        </w:rPr>
        <w:t xml:space="preserve"> "Окружающий мир"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F129F7" w:rsidRPr="004A64AF" w:rsidRDefault="00F129F7" w:rsidP="00F129F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ровье физическое, психическое, духовно- и социально-нрав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ственное.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9F7" w:rsidRPr="00CD320F" w:rsidRDefault="006F79E9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20F">
        <w:rPr>
          <w:rFonts w:ascii="Times New Roman" w:eastAsia="Times New Roman" w:hAnsi="Times New Roman" w:cs="Times New Roman"/>
          <w:b/>
          <w:sz w:val="28"/>
          <w:szCs w:val="28"/>
        </w:rPr>
        <w:t>Личностные, метапредметные и предметные р</w:t>
      </w:r>
      <w:r w:rsidR="00F129F7" w:rsidRPr="00CD320F">
        <w:rPr>
          <w:rFonts w:ascii="Times New Roman" w:eastAsia="Times New Roman" w:hAnsi="Times New Roman" w:cs="Times New Roman"/>
          <w:b/>
          <w:sz w:val="28"/>
          <w:szCs w:val="28"/>
        </w:rPr>
        <w:t xml:space="preserve">езультаты </w:t>
      </w:r>
      <w:r w:rsidRPr="00CD320F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освоения </w:t>
      </w:r>
      <w:r w:rsidR="004A64AF" w:rsidRPr="00CD320F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 w:rsidRPr="00CD320F">
        <w:rPr>
          <w:rFonts w:ascii="Times New Roman" w:eastAsia="Times New Roman" w:hAnsi="Times New Roman" w:cs="Times New Roman"/>
          <w:b/>
          <w:sz w:val="28"/>
          <w:szCs w:val="28"/>
        </w:rPr>
        <w:t xml:space="preserve"> "Окружающий мир"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4A6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t>начального об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а именно:</w:t>
      </w:r>
    </w:p>
    <w:p w:rsidR="00F129F7" w:rsidRPr="004A64AF" w:rsidRDefault="00F129F7" w:rsidP="00F129F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тации;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9) развитие навыков сотрудничества со взрослыми и свер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4A6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F129F7" w:rsidRPr="004A64AF" w:rsidRDefault="00F129F7" w:rsidP="00F129F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средств пред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F79E9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мир»; 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129F7" w:rsidRPr="004A64AF" w:rsidRDefault="00F129F7" w:rsidP="00F129F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</w:t>
      </w:r>
      <w:r w:rsidR="004A64A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t xml:space="preserve"> «Окружающий мир» достигаются следу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Pr="004A64A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9F7" w:rsidRPr="00CD320F" w:rsidRDefault="006F79E9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20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"Окружающий мир"</w:t>
      </w:r>
      <w:r w:rsidR="00F129F7" w:rsidRPr="00CD3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(270ч)</w:t>
      </w:r>
    </w:p>
    <w:p w:rsidR="00F129F7" w:rsidRPr="004A64AF" w:rsidRDefault="00F129F7" w:rsidP="004A6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Человек и природа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Природа — это то, что нас окружает, но не создано челове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Звёзды и планеты. Солнце — ближайшая к нам звезда, источ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зание погоды и его значение в жизни людей.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теристика на основе наблюдений).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Почва, её состав, значение для живой природы и для хозяй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ственной жизни человека.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Всемирное наследие. Международная Красная книга. Между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народные экологические организации (2—3 примера). Между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lastRenderedPageBreak/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жительное отношение к людям с ограниченными возмож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ностями здоровья.</w:t>
      </w:r>
    </w:p>
    <w:p w:rsidR="004A64AF" w:rsidRDefault="004A64AF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64AF" w:rsidRDefault="004A64AF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9F7" w:rsidRPr="004A64AF" w:rsidRDefault="00F129F7" w:rsidP="004A6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Человек и общество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Общество — совокупность людей, которые объединены об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щей культурой и связаны друг с другом совместной деятельно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де в культуру человечества традиций и религиозных воз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зрений разных народов. Взаимоотношения человека с дру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ческих свойствах и качествах.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нов семьи. Оказание посильной помощи взрослым. Забо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вместная учёба, игры, отдых. Составление режима дня школь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ника.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кам, плохо владеющим русским языком, помощь им в ориен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тации в учебной среде и окружающей обстановке.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Общественный транспорт. Транспорт города или села. На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земный, воздушный и водный транспорт. Правила пользова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lastRenderedPageBreak/>
        <w:t>Наша Родина — Россия, Российская Федерация. Ценност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туция — Основной закон Российской Федерации. Права ребёнка.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Президент Российской Федерации — глава государства. От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ветственность главы государства за социальное и духовно-нрав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ственное благополучие граждан.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Праздник в жизни общества как средство укрепления об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Москва — столица России. Святыни Москвы — святыни Рос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сии. Достопримечательности Москвы: Кремль, Красная пло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щадь, Большой театр и др. Характеристика отдельных истори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4A64A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чательности; музеи, театры, спортивные комплексы и пр. Осо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рико-культурного наследия своего края.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Страны и народы мира. Общее представление о многообра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зии стран, народов, религий на Земле. Знакомство с нескольки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Правила безопасной жизни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F129F7" w:rsidRPr="004A64AF" w:rsidRDefault="00F129F7" w:rsidP="00F129F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греве.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комыми людьми.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в природе. Правила безопас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ности при обращении с кошкой и собакой.</w:t>
      </w:r>
    </w:p>
    <w:p w:rsidR="00F129F7" w:rsidRPr="004A64AF" w:rsidRDefault="00F129F7" w:rsidP="00F12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F129F7" w:rsidRPr="00CD320F" w:rsidRDefault="00F129F7" w:rsidP="00F129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AF">
        <w:rPr>
          <w:rFonts w:ascii="Times New Roman" w:eastAsia="Times New Roman" w:hAnsi="Times New Roman" w:cs="Times New Roman"/>
          <w:sz w:val="24"/>
          <w:szCs w:val="24"/>
        </w:rPr>
        <w:t>Забота о здоровье и безопасности окружающих людей — нрав</w:t>
      </w:r>
      <w:r w:rsidRPr="004A64AF">
        <w:rPr>
          <w:rFonts w:ascii="Times New Roman" w:eastAsia="Times New Roman" w:hAnsi="Times New Roman" w:cs="Times New Roman"/>
          <w:sz w:val="24"/>
          <w:szCs w:val="24"/>
        </w:rPr>
        <w:softHyphen/>
        <w:t>ственный долг каждого человека.</w:t>
      </w:r>
    </w:p>
    <w:p w:rsidR="00F129F7" w:rsidRPr="00CD320F" w:rsidRDefault="00F129F7" w:rsidP="00F129F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320F">
        <w:rPr>
          <w:rFonts w:ascii="Times New Roman" w:eastAsia="Times New Roman" w:hAnsi="Times New Roman"/>
          <w:b/>
          <w:sz w:val="28"/>
          <w:szCs w:val="28"/>
        </w:rPr>
        <w:t xml:space="preserve">Тематическое </w:t>
      </w:r>
      <w:r w:rsidR="00CD320F" w:rsidRPr="00CD320F">
        <w:rPr>
          <w:rFonts w:ascii="Times New Roman" w:eastAsia="Times New Roman" w:hAnsi="Times New Roman"/>
          <w:b/>
          <w:sz w:val="28"/>
          <w:szCs w:val="28"/>
        </w:rPr>
        <w:t>планирование с определением основных видов учебной деятельности обучающихся</w:t>
      </w:r>
    </w:p>
    <w:p w:rsidR="00F129F7" w:rsidRPr="004A64AF" w:rsidRDefault="00F129F7" w:rsidP="00F129F7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71"/>
        <w:gridCol w:w="993"/>
        <w:gridCol w:w="992"/>
        <w:gridCol w:w="567"/>
        <w:gridCol w:w="567"/>
        <w:gridCol w:w="567"/>
        <w:gridCol w:w="674"/>
      </w:tblGrid>
      <w:tr w:rsidR="00F129F7" w:rsidRPr="004A64AF" w:rsidTr="006F79E9">
        <w:tc>
          <w:tcPr>
            <w:tcW w:w="540" w:type="dxa"/>
            <w:vMerge w:val="restart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71" w:type="dxa"/>
            <w:vMerge w:val="restart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985" w:type="dxa"/>
            <w:gridSpan w:val="2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75" w:type="dxa"/>
            <w:gridSpan w:val="4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F129F7" w:rsidRPr="004A64AF" w:rsidTr="006F79E9">
        <w:tc>
          <w:tcPr>
            <w:tcW w:w="540" w:type="dxa"/>
            <w:vMerge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992" w:type="dxa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567" w:type="dxa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567" w:type="dxa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567" w:type="dxa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674" w:type="dxa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4 кл.</w:t>
            </w:r>
          </w:p>
        </w:tc>
      </w:tr>
      <w:tr w:rsidR="00F129F7" w:rsidRPr="004A64AF" w:rsidTr="006F79E9">
        <w:tc>
          <w:tcPr>
            <w:tcW w:w="540" w:type="dxa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993" w:type="dxa"/>
            <w:vAlign w:val="center"/>
          </w:tcPr>
          <w:p w:rsidR="00F129F7" w:rsidRPr="004A64AF" w:rsidRDefault="001C024A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7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4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29F7" w:rsidRPr="004A64AF" w:rsidTr="006F79E9">
        <w:tc>
          <w:tcPr>
            <w:tcW w:w="540" w:type="dxa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общество.</w:t>
            </w:r>
          </w:p>
        </w:tc>
        <w:tc>
          <w:tcPr>
            <w:tcW w:w="993" w:type="dxa"/>
            <w:vAlign w:val="center"/>
          </w:tcPr>
          <w:p w:rsidR="00F129F7" w:rsidRPr="004A64AF" w:rsidRDefault="001C024A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29F7" w:rsidRPr="004A64AF" w:rsidTr="006F79E9">
        <w:tc>
          <w:tcPr>
            <w:tcW w:w="540" w:type="dxa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жизни.</w:t>
            </w:r>
          </w:p>
        </w:tc>
        <w:tc>
          <w:tcPr>
            <w:tcW w:w="993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29F7" w:rsidRPr="004A64AF" w:rsidRDefault="00F129F7" w:rsidP="001C0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0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129F7" w:rsidRPr="004A64AF" w:rsidRDefault="001C024A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9F7" w:rsidRPr="004A64AF" w:rsidTr="006F79E9">
        <w:tc>
          <w:tcPr>
            <w:tcW w:w="540" w:type="dxa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работы.</w:t>
            </w:r>
          </w:p>
        </w:tc>
        <w:tc>
          <w:tcPr>
            <w:tcW w:w="993" w:type="dxa"/>
            <w:vAlign w:val="center"/>
          </w:tcPr>
          <w:p w:rsidR="00F129F7" w:rsidRPr="004A64AF" w:rsidRDefault="00F129F7" w:rsidP="001C0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29F7" w:rsidRPr="004A64AF" w:rsidRDefault="00F129F7" w:rsidP="001C0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0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129F7" w:rsidRPr="004A64AF" w:rsidRDefault="001C024A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24A" w:rsidRPr="004A64AF" w:rsidTr="006F79E9">
        <w:tc>
          <w:tcPr>
            <w:tcW w:w="540" w:type="dxa"/>
          </w:tcPr>
          <w:p w:rsidR="001C024A" w:rsidRPr="004A64AF" w:rsidRDefault="001C024A" w:rsidP="00F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:rsidR="001C024A" w:rsidRPr="004A64AF" w:rsidRDefault="001C024A" w:rsidP="00F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3" w:type="dxa"/>
            <w:vAlign w:val="center"/>
          </w:tcPr>
          <w:p w:rsidR="001C024A" w:rsidRPr="004A64AF" w:rsidRDefault="001C024A" w:rsidP="001C0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1C024A" w:rsidRPr="004A64AF" w:rsidRDefault="001C024A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024A" w:rsidRPr="004A64AF" w:rsidRDefault="001C024A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024A" w:rsidRPr="004A64AF" w:rsidRDefault="001C024A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024A" w:rsidRPr="004A64AF" w:rsidRDefault="001C024A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C024A" w:rsidRPr="004A64AF" w:rsidRDefault="001C024A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9F7" w:rsidRPr="004A64AF" w:rsidTr="006F79E9">
        <w:tc>
          <w:tcPr>
            <w:tcW w:w="540" w:type="dxa"/>
          </w:tcPr>
          <w:p w:rsidR="00F129F7" w:rsidRPr="004A64AF" w:rsidRDefault="001C024A" w:rsidP="00F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67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4" w:type="dxa"/>
            <w:vAlign w:val="center"/>
          </w:tcPr>
          <w:p w:rsidR="00F129F7" w:rsidRPr="004A64AF" w:rsidRDefault="00F129F7" w:rsidP="00F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A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129F7" w:rsidRDefault="00F129F7" w:rsidP="00F129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8E" w:rsidRPr="00CD320F" w:rsidRDefault="00CD320F" w:rsidP="00CD3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20F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8"/>
        <w:tblW w:w="0" w:type="auto"/>
        <w:tblLook w:val="04A0"/>
      </w:tblPr>
      <w:tblGrid>
        <w:gridCol w:w="1668"/>
        <w:gridCol w:w="1559"/>
        <w:gridCol w:w="6344"/>
      </w:tblGrid>
      <w:tr w:rsidR="00CD320F" w:rsidTr="00CD320F">
        <w:tc>
          <w:tcPr>
            <w:tcW w:w="1668" w:type="dxa"/>
          </w:tcPr>
          <w:p w:rsidR="00CD320F" w:rsidRPr="000909F0" w:rsidRDefault="000909F0" w:rsidP="00F129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F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(темы)</w:t>
            </w:r>
          </w:p>
        </w:tc>
        <w:tc>
          <w:tcPr>
            <w:tcW w:w="1559" w:type="dxa"/>
          </w:tcPr>
          <w:p w:rsidR="00CD320F" w:rsidRPr="000909F0" w:rsidRDefault="000909F0" w:rsidP="00F129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44" w:type="dxa"/>
          </w:tcPr>
          <w:p w:rsidR="00CD320F" w:rsidRPr="000909F0" w:rsidRDefault="000909F0" w:rsidP="00F129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F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CD320F" w:rsidTr="00CD320F">
        <w:tc>
          <w:tcPr>
            <w:tcW w:w="1668" w:type="dxa"/>
          </w:tcPr>
          <w:p w:rsidR="00CD320F" w:rsidRDefault="00CD320F" w:rsidP="00F1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Задавайте вопросы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559" w:type="dxa"/>
          </w:tcPr>
          <w:p w:rsidR="00CD320F" w:rsidRDefault="00CD320F" w:rsidP="00F1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344" w:type="dxa"/>
          </w:tcPr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задавать </w:t>
            </w:r>
            <w:r>
              <w:rPr>
                <w:rFonts w:ascii="Times New Roman" w:hAnsi="Times New Roman" w:cs="Times New Roman"/>
              </w:rPr>
              <w:t xml:space="preserve">вопросы;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вступать </w:t>
            </w:r>
            <w:r>
              <w:rPr>
                <w:rFonts w:ascii="Times New Roman" w:hAnsi="Times New Roman" w:cs="Times New Roman"/>
              </w:rPr>
              <w:t xml:space="preserve">в учебный диалог;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пользоваться </w:t>
            </w:r>
            <w:r>
              <w:rPr>
                <w:rFonts w:ascii="Times New Roman" w:hAnsi="Times New Roman" w:cs="Times New Roman"/>
              </w:rPr>
              <w:t xml:space="preserve">условными обозначениями учебника;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>
              <w:rPr>
                <w:rFonts w:ascii="Times New Roman" w:hAnsi="Times New Roman" w:cs="Times New Roman"/>
              </w:rPr>
              <w:t xml:space="preserve">способы и средства познания окружающего мира; </w:t>
            </w:r>
          </w:p>
          <w:p w:rsidR="00CD320F" w:rsidRDefault="00CD320F" w:rsidP="00CD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результаты своей работы на уроке</w:t>
            </w:r>
          </w:p>
        </w:tc>
      </w:tr>
      <w:tr w:rsidR="00CD320F" w:rsidTr="00CD320F">
        <w:tc>
          <w:tcPr>
            <w:tcW w:w="1668" w:type="dxa"/>
          </w:tcPr>
          <w:p w:rsidR="00CD320F" w:rsidRDefault="00CD320F" w:rsidP="00CD3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«Что и Кто?» </w:t>
            </w:r>
          </w:p>
          <w:p w:rsidR="00CD320F" w:rsidRDefault="00CD320F" w:rsidP="00F1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20F" w:rsidRDefault="000E5302" w:rsidP="00F1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6344" w:type="dxa"/>
          </w:tcPr>
          <w:p w:rsidR="00CD320F" w:rsidRDefault="00CD320F" w:rsidP="00CD320F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— Понимать </w:t>
            </w:r>
            <w:r>
              <w:rPr>
                <w:rFonts w:ascii="Times New Roman" w:hAnsi="Times New Roman" w:cs="Times New Roman"/>
              </w:rPr>
              <w:t xml:space="preserve">учебную задачу урока и стремиться её выполнить;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>
              <w:rPr>
                <w:rFonts w:ascii="Times New Roman" w:hAnsi="Times New Roman" w:cs="Times New Roman"/>
                <w:bCs/>
              </w:rPr>
              <w:t>с картинной картой России,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актуализировать имеющиеся знания о природе и го</w:t>
            </w:r>
            <w:r>
              <w:rPr>
                <w:rFonts w:ascii="Times New Roman" w:hAnsi="Times New Roman" w:cs="Times New Roman"/>
              </w:rPr>
              <w:softHyphen/>
              <w:t xml:space="preserve">родах страны, занятиях жителей;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— сравнивать, различать и описывать герб и флаг России;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>
              <w:rPr>
                <w:rFonts w:ascii="Times New Roman" w:hAnsi="Times New Roman" w:cs="Times New Roman"/>
              </w:rPr>
              <w:t>о малой родине» и Москве как столице государства;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отвечать</w:t>
            </w:r>
            <w:r>
              <w:rPr>
                <w:rFonts w:ascii="Times New Roman" w:hAnsi="Times New Roman" w:cs="Times New Roman"/>
              </w:rPr>
              <w:t xml:space="preserve"> на итоговые вопросы и </w:t>
            </w: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свои достижения на уроке</w:t>
            </w:r>
          </w:p>
          <w:p w:rsidR="00CD320F" w:rsidRDefault="00CD320F" w:rsidP="00F1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0F" w:rsidTr="00CD320F">
        <w:tc>
          <w:tcPr>
            <w:tcW w:w="1668" w:type="dxa"/>
          </w:tcPr>
          <w:p w:rsidR="00CD320F" w:rsidRDefault="00CD320F" w:rsidP="00CD3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«Как, откуда и куда?» </w:t>
            </w:r>
          </w:p>
          <w:p w:rsidR="00CD320F" w:rsidRDefault="00CD320F" w:rsidP="00F1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20F" w:rsidRDefault="00CD320F" w:rsidP="00F1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6344" w:type="dxa"/>
          </w:tcPr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учебную задачу данного урока и </w:t>
            </w:r>
            <w:r>
              <w:rPr>
                <w:rFonts w:ascii="Times New Roman" w:hAnsi="Times New Roman" w:cs="Times New Roman"/>
                <w:b/>
              </w:rPr>
              <w:t>стремиться</w:t>
            </w:r>
            <w:r>
              <w:rPr>
                <w:rFonts w:ascii="Times New Roman" w:hAnsi="Times New Roman" w:cs="Times New Roman"/>
              </w:rPr>
              <w:t xml:space="preserve"> её выполнить;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жизни семьи по рисункам учебника;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по именам (отчествам, фамилиям) членов своей семьи;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об интересных событиях в жизни своей семьи;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значение семьи для человека и общества.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выполнения проекта дети с помощью взрослых учатся: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отбирать</w:t>
            </w:r>
            <w:r>
              <w:rPr>
                <w:rFonts w:ascii="Times New Roman" w:hAnsi="Times New Roman" w:cs="Times New Roman"/>
              </w:rPr>
              <w:t xml:space="preserve"> из семейного архива фотографии членов семьи во время значимых для семьи со</w:t>
            </w:r>
            <w:r>
              <w:rPr>
                <w:rFonts w:ascii="Times New Roman" w:hAnsi="Times New Roman" w:cs="Times New Roman"/>
              </w:rPr>
              <w:softHyphen/>
              <w:t xml:space="preserve">бытий;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интервьюировать</w:t>
            </w:r>
            <w:r>
              <w:rPr>
                <w:rFonts w:ascii="Times New Roman" w:hAnsi="Times New Roman" w:cs="Times New Roman"/>
              </w:rPr>
              <w:t xml:space="preserve"> членов семьи;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значение семейных альбомов для укрепления семейных отношений;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экспозицию выставки; </w:t>
            </w:r>
          </w:p>
          <w:p w:rsidR="00CD320F" w:rsidRDefault="00CD320F" w:rsidP="00F1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0F" w:rsidTr="00CD320F">
        <w:tc>
          <w:tcPr>
            <w:tcW w:w="1668" w:type="dxa"/>
          </w:tcPr>
          <w:p w:rsidR="00CD320F" w:rsidRDefault="00CD320F" w:rsidP="00CD3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«Где и когда?» </w:t>
            </w:r>
          </w:p>
          <w:p w:rsidR="00CD320F" w:rsidRDefault="00CD320F" w:rsidP="00F1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20F" w:rsidRDefault="00CD320F" w:rsidP="00F1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6344" w:type="dxa"/>
          </w:tcPr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учебную задачу урока и </w:t>
            </w:r>
            <w:r>
              <w:rPr>
                <w:rFonts w:ascii="Times New Roman" w:hAnsi="Times New Roman" w:cs="Times New Roman"/>
                <w:b/>
              </w:rPr>
              <w:t>стремиться</w:t>
            </w:r>
            <w:r>
              <w:rPr>
                <w:rFonts w:ascii="Times New Roman" w:hAnsi="Times New Roman" w:cs="Times New Roman"/>
              </w:rPr>
              <w:t xml:space="preserve"> её выполнить;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иллюстрации учебника, </w:t>
            </w:r>
            <w:r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прошлое, настоящее и будущее;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работать в паре: отображать</w:t>
            </w:r>
            <w:r>
              <w:rPr>
                <w:rFonts w:ascii="Times New Roman" w:hAnsi="Times New Roman" w:cs="Times New Roman"/>
              </w:rPr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любимый день недели и </w:t>
            </w:r>
            <w:r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, почему именно он является любимым;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сочинять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сказочную историю по рисунку; </w:t>
            </w:r>
          </w:p>
          <w:p w:rsidR="00CD320F" w:rsidRDefault="00CD320F" w:rsidP="00CD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отвечать</w:t>
            </w:r>
            <w:r>
              <w:rPr>
                <w:rFonts w:ascii="Times New Roman" w:hAnsi="Times New Roman" w:cs="Times New Roman"/>
              </w:rPr>
              <w:t xml:space="preserve"> на итоговые вопросы и </w:t>
            </w: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свои достижения на уроке</w:t>
            </w:r>
          </w:p>
        </w:tc>
      </w:tr>
      <w:tr w:rsidR="00CD320F" w:rsidTr="00CD320F">
        <w:tc>
          <w:tcPr>
            <w:tcW w:w="1668" w:type="dxa"/>
          </w:tcPr>
          <w:p w:rsidR="00CD320F" w:rsidRDefault="00CD320F" w:rsidP="00CD3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«Почему и зачем?» </w:t>
            </w:r>
          </w:p>
          <w:p w:rsidR="00CD320F" w:rsidRDefault="00CD320F" w:rsidP="00F1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20F" w:rsidRDefault="00CD320F" w:rsidP="00F1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  <w:tc>
          <w:tcPr>
            <w:tcW w:w="6344" w:type="dxa"/>
          </w:tcPr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учебную задачу урока и </w:t>
            </w:r>
            <w:r>
              <w:rPr>
                <w:rFonts w:ascii="Times New Roman" w:hAnsi="Times New Roman" w:cs="Times New Roman"/>
                <w:b/>
              </w:rPr>
              <w:t>стремиться</w:t>
            </w:r>
            <w:r>
              <w:rPr>
                <w:rFonts w:ascii="Times New Roman" w:hAnsi="Times New Roman" w:cs="Times New Roman"/>
              </w:rPr>
              <w:t xml:space="preserve"> её выполнить;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сопоставлять</w:t>
            </w:r>
            <w:r>
              <w:rPr>
                <w:rFonts w:ascii="Times New Roman" w:hAnsi="Times New Roman" w:cs="Times New Roman"/>
              </w:rPr>
              <w:t xml:space="preserve"> видимые и реальные размеры звёзд, в том числе и Солнца;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работать в паре: моделировать</w:t>
            </w:r>
            <w:r>
              <w:rPr>
                <w:rFonts w:ascii="Times New Roman" w:hAnsi="Times New Roman" w:cs="Times New Roman"/>
              </w:rPr>
              <w:t xml:space="preserve"> форму, цвет, сравнительные размеры некоторых звёзд (Альдебаран, Регул, Солнце, Сириус), </w:t>
            </w:r>
            <w:r>
              <w:rPr>
                <w:rFonts w:ascii="Times New Roman" w:hAnsi="Times New Roman" w:cs="Times New Roman"/>
                <w:b/>
              </w:rPr>
              <w:t>проводить</w:t>
            </w:r>
            <w:r>
              <w:rPr>
                <w:rFonts w:ascii="Times New Roman" w:hAnsi="Times New Roman" w:cs="Times New Roman"/>
              </w:rPr>
              <w:t xml:space="preserve"> взаимопроверку;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атлас-определитель для получения нужной информации; </w:t>
            </w:r>
            <w:r>
              <w:rPr>
                <w:rFonts w:ascii="Times New Roman" w:hAnsi="Times New Roman" w:cs="Times New Roman"/>
                <w:b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созвездие Льва;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работать со взрослыми: наблюдать </w:t>
            </w:r>
          </w:p>
          <w:p w:rsidR="00CD320F" w:rsidRDefault="00CD320F" w:rsidP="00CD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картину звёздного неба, </w:t>
            </w:r>
            <w:r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на нём созвездие Льва;</w:t>
            </w:r>
          </w:p>
          <w:p w:rsidR="00CD320F" w:rsidRDefault="00CD320F" w:rsidP="00CD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>отвечать</w:t>
            </w:r>
            <w:r>
              <w:rPr>
                <w:rFonts w:ascii="Times New Roman" w:hAnsi="Times New Roman" w:cs="Times New Roman"/>
              </w:rPr>
              <w:t xml:space="preserve"> на итоговые вопросы и </w:t>
            </w: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свои достижения на уроке</w:t>
            </w:r>
          </w:p>
        </w:tc>
      </w:tr>
      <w:tr w:rsidR="000E5302" w:rsidTr="00CD320F">
        <w:tc>
          <w:tcPr>
            <w:tcW w:w="1668" w:type="dxa"/>
          </w:tcPr>
          <w:p w:rsidR="000E5302" w:rsidRDefault="000E5302" w:rsidP="00CD3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E5302" w:rsidRDefault="000E5302" w:rsidP="00F1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66часов</w:t>
            </w:r>
          </w:p>
        </w:tc>
        <w:tc>
          <w:tcPr>
            <w:tcW w:w="6344" w:type="dxa"/>
          </w:tcPr>
          <w:p w:rsidR="000E5302" w:rsidRDefault="000E5302" w:rsidP="00CD320F">
            <w:pPr>
              <w:rPr>
                <w:rFonts w:ascii="Times New Roman" w:hAnsi="Times New Roman" w:cs="Times New Roman"/>
              </w:rPr>
            </w:pPr>
          </w:p>
        </w:tc>
      </w:tr>
    </w:tbl>
    <w:p w:rsidR="00CD320F" w:rsidRDefault="00CD320F" w:rsidP="00F129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8E" w:rsidRDefault="000909F0" w:rsidP="000909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F0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8"/>
        <w:tblW w:w="0" w:type="auto"/>
        <w:tblLook w:val="04A0"/>
      </w:tblPr>
      <w:tblGrid>
        <w:gridCol w:w="1679"/>
        <w:gridCol w:w="1557"/>
        <w:gridCol w:w="6335"/>
      </w:tblGrid>
      <w:tr w:rsidR="000909F0" w:rsidRPr="000909F0" w:rsidTr="0032100B">
        <w:tc>
          <w:tcPr>
            <w:tcW w:w="1668" w:type="dxa"/>
          </w:tcPr>
          <w:p w:rsidR="000909F0" w:rsidRPr="000909F0" w:rsidRDefault="000909F0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  <w:r w:rsidRPr="00090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(темы)</w:t>
            </w:r>
          </w:p>
        </w:tc>
        <w:tc>
          <w:tcPr>
            <w:tcW w:w="1559" w:type="dxa"/>
          </w:tcPr>
          <w:p w:rsidR="000909F0" w:rsidRPr="000909F0" w:rsidRDefault="000909F0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Кол-во </w:t>
            </w:r>
            <w:r w:rsidRPr="00090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6344" w:type="dxa"/>
          </w:tcPr>
          <w:p w:rsidR="000909F0" w:rsidRPr="000909F0" w:rsidRDefault="000909F0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Характеристика основных видов учебной деятельности </w:t>
            </w:r>
            <w:r w:rsidRPr="00090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обучающихся</w:t>
            </w:r>
          </w:p>
        </w:tc>
      </w:tr>
      <w:tr w:rsidR="000909F0" w:rsidRPr="000909F0" w:rsidTr="0032100B">
        <w:tc>
          <w:tcPr>
            <w:tcW w:w="1668" w:type="dxa"/>
          </w:tcPr>
          <w:p w:rsidR="000909F0" w:rsidRPr="000909F0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Где мы живём?</w:t>
            </w:r>
          </w:p>
        </w:tc>
        <w:tc>
          <w:tcPr>
            <w:tcW w:w="1559" w:type="dxa"/>
          </w:tcPr>
          <w:p w:rsidR="000909F0" w:rsidRPr="000909F0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6344" w:type="dxa"/>
          </w:tcPr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учебные задачи раздела и данного урока, стремиться их выполнить;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государственные символы России (герб, флаг, гимн),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отличать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герб, 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флаг России от гербов, и флагов других стран;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исполнять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гимн России; 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информацию учебника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народов России,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национальные языки и государственный язык России;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работать со взрослыми: извлекать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из различных источников сведения о символах России;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выводы из изученного материала, 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свои достижения на уроке.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город и село;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о своём доме по плану;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формулировать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выводы;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распределять обязанности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по выполнению проекта;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собирать информацию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о выдающихся земляках;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проводить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презентацию с демонстрацией фотографий;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объекты природы и  предметы рукотворного мира;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работать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в паре и группе;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классифицировать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объекты окружающего мира;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- Выполнять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тестовые задания учебника;</w:t>
            </w:r>
          </w:p>
          <w:p w:rsidR="000909F0" w:rsidRPr="00774B87" w:rsidRDefault="0032100B" w:rsidP="0032100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свои достижения и достижения учащихся.</w:t>
            </w:r>
          </w:p>
        </w:tc>
      </w:tr>
      <w:tr w:rsidR="000909F0" w:rsidRPr="000909F0" w:rsidTr="0032100B">
        <w:tc>
          <w:tcPr>
            <w:tcW w:w="1668" w:type="dxa"/>
          </w:tcPr>
          <w:p w:rsidR="000909F0" w:rsidRPr="000909F0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1559" w:type="dxa"/>
          </w:tcPr>
          <w:p w:rsidR="000909F0" w:rsidRPr="000909F0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</w:t>
            </w:r>
          </w:p>
        </w:tc>
        <w:tc>
          <w:tcPr>
            <w:tcW w:w="6344" w:type="dxa"/>
          </w:tcPr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учебные задачи раздела и данного урока, стремиться их выполнить;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классифицировать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объекты природы по существенным признакам;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различать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объекты неживой и живой природы;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работать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в паре: обсуждать свои выводы, осуществлять самопроверку;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связи между живой и неживой природой;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объекты и явления природы;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>-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явлений неживой и живой природы, сезонных явлений;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>-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(по наблюдениям) о сезонных явлениях в жизни дерева;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практическая работа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знакомиться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 устройством термометра,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проводить опыты,измерять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температуру воздуха, воды, тела человека и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фиксировать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результаты измерений.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Наблюдать и описывать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состояние погоды за окном класса;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погоду как сочетание температуры воздуха, облачности, осадков, ветра;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сопоставлять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научные и народные предсказания погоды;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работать со взрослыми: вести наблюдения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за погодой,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 составить сборник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народных примет своего народа.</w:t>
            </w:r>
          </w:p>
          <w:p w:rsidR="000909F0" w:rsidRPr="00774B87" w:rsidRDefault="000909F0" w:rsidP="0032100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09F0" w:rsidRPr="000909F0" w:rsidTr="0032100B">
        <w:tc>
          <w:tcPr>
            <w:tcW w:w="1668" w:type="dxa"/>
          </w:tcPr>
          <w:p w:rsidR="000909F0" w:rsidRPr="000909F0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</w:t>
            </w:r>
          </w:p>
        </w:tc>
        <w:tc>
          <w:tcPr>
            <w:tcW w:w="1559" w:type="dxa"/>
          </w:tcPr>
          <w:p w:rsidR="000909F0" w:rsidRPr="000909F0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6344" w:type="dxa"/>
          </w:tcPr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об отраслях экономики по предложенному плану,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взаимосвязи отраслей экономики при производстве определённых продуктов;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моделировать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взаимосвязи отраслей экономики самостоятельно предложенным способом;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Классифицировать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предметы по характеру материала;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прослеживать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производственные цепочки, моделировать их, 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примеры использования природных материалов для производства изделий.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о строительстве городского и сельского домов (по своим наблюдениям);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технологию возведения многоэтажного городского дома и одноэтажного сельского;-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о строительных объектах в своём селе;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предлагать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вопросы к тексту.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Классифицировать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средства транспорта;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узнавать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транспорт служб экстренного вызова;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запомнить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номера телефонов экстренного вызова 01, 02, 03.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учреждения культуры и образования;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примеры учреждений культуры и образования, в том числе в своём регионе;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о труде людей известных детям профессий, о профессиях своих родителей и старших членов семьи;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определять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названия профессий по характеру деятельности;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роль людей различных профессий в нашей жизни;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 распределять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обязанности по подготовке проекта;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интервьюировать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респондентов об особенностях их профессий.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тестовые задания учебника;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правильность / неправильность предложенных ответов;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бережное или потребительское отношение к природе;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формировать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адекватную самооценку в соответствии с набранными баллами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Наблюдать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над зимними погодными явлениями;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исследовать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пласт снега, чтобы пронаблюдать его состояние в зависимости от чередования оттепелей, снегопадов и морозов;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распознавать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осыпавшиеся на снег плоды и семена растений, следы животных;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наблюдать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за поведением зимующих птиц.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Обобщать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наблюдения над зимними природными явлениями, проведёнными во время экскурсий;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правила безопасного поведения на улице зимой,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вести наблюдения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в природе и фиксировать их в «Научном дневнике».</w:t>
            </w:r>
          </w:p>
          <w:p w:rsidR="000909F0" w:rsidRPr="00774B87" w:rsidRDefault="000909F0" w:rsidP="0032100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302" w:rsidRPr="000909F0" w:rsidTr="0032100B">
        <w:tc>
          <w:tcPr>
            <w:tcW w:w="1668" w:type="dxa"/>
          </w:tcPr>
          <w:p w:rsidR="000E5302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 и безопасность</w:t>
            </w:r>
          </w:p>
        </w:tc>
        <w:tc>
          <w:tcPr>
            <w:tcW w:w="1559" w:type="dxa"/>
          </w:tcPr>
          <w:p w:rsidR="000E5302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6344" w:type="dxa"/>
          </w:tcPr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на муляже положение внутренних органов человека;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моделировать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внутреннее строение тела человека.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о своём режиме дня;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рациональный режим дня школьника;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сбалансированное питание школьника;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продукты растительного и животного происхождения;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правила личной гигиены и соблюдать их.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Моделировать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сигналы светофоров;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свои действия как пешехода при различных сигналах;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соотносить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изображения и названия дорожных знаков;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правила движения по загородной дороге.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Формулировать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правила безопасности на основе прочитанных рассказов;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учиться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соблюдать изученные правила безопасности под руководством учителя или инструктора ДПС.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потенциальную опасность бытовых предметов и ситуаций;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формулировать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правила безопасного поведения в быту;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>-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узнавать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правила по предложенным в учебнике знакам;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свои знаки с представленными в учебнике.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пожароопасные предметы;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>- з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апомнить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правила предупреждения пожара;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моделировать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вызов пожарной охраны по обычному и мобильному телефону;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о назначении предметов противопожарной безопасности;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в Интернете информацию о работе пожарных,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готовить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сообщение.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потенциальные опасности пребывания у воды и в лесу;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запомнить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правила поведения во время купания;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съедобные и ядовитые грибы;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нужную информацию в книге «Зелёные страницы»;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 помощью атласа-определителя жалящих насекомых.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потенциальные опасности при контактах с незнакомыми людьми;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предлагать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и обсуждать варианты поведения в подобных ситуациях;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моделировать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звонок по телефону в полицию и МЧС;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моделировать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правила поведения в ходе ролевых игр.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тестовые задания учебника;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правильность / неправильность предложенных ответов;</w:t>
            </w:r>
          </w:p>
          <w:p w:rsidR="0032100B" w:rsidRPr="00774B87" w:rsidRDefault="0032100B" w:rsidP="0032100B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бережное или потребительское отношение к природе;</w:t>
            </w:r>
          </w:p>
          <w:p w:rsidR="000E5302" w:rsidRPr="00774B87" w:rsidRDefault="0032100B" w:rsidP="0032100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формировать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адекватную самооценку в соответствии с набранными баллами</w:t>
            </w:r>
          </w:p>
        </w:tc>
      </w:tr>
      <w:tr w:rsidR="000E5302" w:rsidRPr="000909F0" w:rsidTr="0032100B">
        <w:tc>
          <w:tcPr>
            <w:tcW w:w="1668" w:type="dxa"/>
          </w:tcPr>
          <w:p w:rsidR="000E5302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1559" w:type="dxa"/>
          </w:tcPr>
          <w:p w:rsidR="000E5302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6344" w:type="dxa"/>
          </w:tcPr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по рисункам и фотографиям учебника о семейных взаимоотношениях, о семейной атмосфере, общих занятиях;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понятие «культура общения»;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роль семейных традиций для укрепления семьи;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моделировать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ситуации семейного чтения, семейных обедов.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Интервьюировать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родителей о представителях старшего поколения, их  именах, отчествах, фамилиях;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фотографии из семейного архива;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родословное древо семьи;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презентовать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свой проект.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о своём школьном коллективе, совместных мероприятиях в классе, школе;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вопрос о культуре общения в школе;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- формулировать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правила общения с одноклассниками и взрослыми в стенах школы и вне её;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 нравственных позиций формы поведения;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моделировать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различные ситуации общения на уроке и переменах.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>, какие формулы вежливости имеются в русском языке и как они применяются в различных ситуациях общения;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привила поведения в общественном транспорте и в общении мальчика с девочкой, мужчины с женщиной;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моделировать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ситуации общения в различных ситуациях.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морально-этические аспекты дружбы на примере пословиц народов России;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>-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проблему подарка в день рождения друга;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правила поведения за столом;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правила этикета в гостях.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правила поведения в театре (кинотеатре) и формулировать их;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правила поведения в общественном транспорте и формулировать их на основе иллюстраций учебника.</w:t>
            </w:r>
          </w:p>
          <w:p w:rsidR="000E5302" w:rsidRPr="00774B87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302" w:rsidRPr="000909F0" w:rsidTr="0032100B">
        <w:tc>
          <w:tcPr>
            <w:tcW w:w="1668" w:type="dxa"/>
          </w:tcPr>
          <w:p w:rsidR="000E5302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Путешествия</w:t>
            </w:r>
          </w:p>
        </w:tc>
        <w:tc>
          <w:tcPr>
            <w:tcW w:w="1559" w:type="dxa"/>
          </w:tcPr>
          <w:p w:rsidR="000E5302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6344" w:type="dxa"/>
          </w:tcPr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фотографии в учебнике,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линию горизонта;-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различать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стороны горизонта,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обозначать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их на схеме;-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текст учебника;-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вывод о форме Земли.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ориентиры на рисунке учебника, по дороге от дома до школы, в своём селе;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знакомиться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 устройством компаса и правилами работы ;-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осваивать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приёмы ориентирования по компасу;-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знакомиться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со способами ориентирования по солнцу, по местным природным признакам.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выводы из изученного материала,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отвечать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на итоговые вопросы и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свои достижения на уроке.-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фотографии равнины и гор для выявления существенных признаков этих форм земной поверхности;-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цветовое обозначение равнин и гор на глобусе;-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по схеме холм и гору;-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поверхность своего края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водоёмы естественного и искусственного происхождения, узнавать их по описанию;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>-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схему частей реки;- на основе наблюдений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о водных богатствах своего края;-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эстетическое воздействие моря на человека;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фото-рассказ на тему «Красота моря».-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Наблюдать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выводы о весенних явлениях природы, воздействии пробуждения природы на человека.-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о своих весенних наблюдениях в природе родного края;-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знакомиться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с изменениями в неживой и живой природе весной;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моделировать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взаимосвязи весенних явлений в неживой и живой природе;</w:t>
            </w:r>
          </w:p>
          <w:p w:rsidR="00774B87" w:rsidRPr="00774B87" w:rsidRDefault="00774B87" w:rsidP="00774B87">
            <w:pPr>
              <w:rPr>
                <w:rFonts w:ascii="Times New Roman" w:hAnsi="Times New Roman"/>
                <w:sz w:val="18"/>
                <w:szCs w:val="18"/>
              </w:rPr>
            </w:pPr>
            <w:r w:rsidRPr="00774B8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74B87">
              <w:rPr>
                <w:rFonts w:ascii="Times New Roman" w:hAnsi="Times New Roman"/>
                <w:b/>
                <w:sz w:val="18"/>
                <w:szCs w:val="18"/>
              </w:rPr>
              <w:t>наблюдать</w:t>
            </w:r>
            <w:r w:rsidRPr="00774B87">
              <w:rPr>
                <w:rFonts w:ascii="Times New Roman" w:hAnsi="Times New Roman"/>
                <w:sz w:val="18"/>
                <w:szCs w:val="18"/>
              </w:rPr>
              <w:t xml:space="preserve"> весенние явления в природе и фиксировать свои наблюдения в рабочей тетради.</w:t>
            </w:r>
          </w:p>
          <w:p w:rsidR="000E5302" w:rsidRPr="00774B87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1B78" w:rsidRPr="000909F0" w:rsidTr="0032100B">
        <w:tc>
          <w:tcPr>
            <w:tcW w:w="1668" w:type="dxa"/>
          </w:tcPr>
          <w:p w:rsidR="00681B78" w:rsidRDefault="00681B78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B78" w:rsidRDefault="00681B78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6344" w:type="dxa"/>
          </w:tcPr>
          <w:p w:rsidR="00681B78" w:rsidRPr="00774B87" w:rsidRDefault="00681B78" w:rsidP="00774B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5302" w:rsidRDefault="000E5302" w:rsidP="000909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F0" w:rsidRPr="000909F0" w:rsidRDefault="000909F0" w:rsidP="000909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</w:t>
      </w:r>
      <w:r w:rsidR="000E5302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Style w:val="a8"/>
        <w:tblW w:w="0" w:type="auto"/>
        <w:tblLook w:val="04A0"/>
      </w:tblPr>
      <w:tblGrid>
        <w:gridCol w:w="1738"/>
        <w:gridCol w:w="1548"/>
        <w:gridCol w:w="6285"/>
      </w:tblGrid>
      <w:tr w:rsidR="000909F0" w:rsidRPr="000909F0" w:rsidTr="0032100B">
        <w:tc>
          <w:tcPr>
            <w:tcW w:w="1668" w:type="dxa"/>
          </w:tcPr>
          <w:p w:rsidR="000909F0" w:rsidRPr="000909F0" w:rsidRDefault="000909F0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F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(темы)</w:t>
            </w:r>
          </w:p>
        </w:tc>
        <w:tc>
          <w:tcPr>
            <w:tcW w:w="1559" w:type="dxa"/>
          </w:tcPr>
          <w:p w:rsidR="000909F0" w:rsidRPr="000909F0" w:rsidRDefault="000909F0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44" w:type="dxa"/>
          </w:tcPr>
          <w:p w:rsidR="000909F0" w:rsidRPr="000909F0" w:rsidRDefault="000909F0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F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0909F0" w:rsidRPr="000909F0" w:rsidTr="0032100B">
        <w:tc>
          <w:tcPr>
            <w:tcW w:w="1668" w:type="dxa"/>
          </w:tcPr>
          <w:p w:rsidR="000909F0" w:rsidRPr="000909F0" w:rsidRDefault="000909F0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9F0" w:rsidRPr="000909F0" w:rsidRDefault="000909F0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0909F0" w:rsidRPr="000909F0" w:rsidRDefault="000909F0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9F0" w:rsidRPr="000909F0" w:rsidTr="0032100B">
        <w:tc>
          <w:tcPr>
            <w:tcW w:w="1668" w:type="dxa"/>
          </w:tcPr>
          <w:p w:rsidR="000909F0" w:rsidRPr="000909F0" w:rsidRDefault="000909F0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F0">
              <w:rPr>
                <w:rFonts w:ascii="Times New Roman" w:hAnsi="Times New Roman"/>
                <w:b/>
                <w:sz w:val="24"/>
                <w:szCs w:val="24"/>
              </w:rPr>
              <w:t xml:space="preserve">Как устроен </w:t>
            </w:r>
            <w:r w:rsidRPr="000909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1559" w:type="dxa"/>
          </w:tcPr>
          <w:p w:rsidR="000909F0" w:rsidRPr="000909F0" w:rsidRDefault="00092569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0E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344" w:type="dxa"/>
          </w:tcPr>
          <w:p w:rsidR="00B43541" w:rsidRPr="0032100B" w:rsidRDefault="00B43541" w:rsidP="00B43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00B">
              <w:rPr>
                <w:rFonts w:ascii="Times New Roman" w:hAnsi="Times New Roman"/>
                <w:sz w:val="20"/>
                <w:szCs w:val="20"/>
              </w:rPr>
              <w:t>определять причины исчезновения животных. Знать экологические правила, которые должны выполнять люди.</w:t>
            </w:r>
          </w:p>
          <w:p w:rsidR="00B43541" w:rsidRPr="0032100B" w:rsidRDefault="00B43541" w:rsidP="00B43541">
            <w:pPr>
              <w:rPr>
                <w:rFonts w:ascii="Times New Roman" w:hAnsi="Times New Roman"/>
                <w:sz w:val="20"/>
                <w:szCs w:val="20"/>
              </w:rPr>
            </w:pPr>
            <w:r w:rsidRPr="0032100B">
              <w:rPr>
                <w:rFonts w:ascii="Times New Roman" w:hAnsi="Times New Roman"/>
                <w:sz w:val="20"/>
                <w:szCs w:val="20"/>
              </w:rPr>
              <w:lastRenderedPageBreak/>
              <w:t>классифицировать животных по типу пищи, составлять цепи питания.</w:t>
            </w:r>
            <w:r w:rsidRPr="0032100B">
              <w:rPr>
                <w:rFonts w:ascii="Times New Roman" w:hAnsi="Times New Roman"/>
                <w:b/>
                <w:sz w:val="20"/>
                <w:szCs w:val="20"/>
              </w:rPr>
              <w:t xml:space="preserve"> знать </w:t>
            </w:r>
            <w:r w:rsidRPr="0032100B">
              <w:rPr>
                <w:rFonts w:ascii="Times New Roman" w:hAnsi="Times New Roman"/>
                <w:sz w:val="20"/>
                <w:szCs w:val="20"/>
              </w:rPr>
              <w:t>классификацию животных и их групповые признаки.</w:t>
            </w:r>
          </w:p>
          <w:p w:rsidR="00B43541" w:rsidRPr="0032100B" w:rsidRDefault="00B43541" w:rsidP="00B43541">
            <w:pPr>
              <w:rPr>
                <w:rFonts w:ascii="Times New Roman" w:hAnsi="Times New Roman"/>
                <w:sz w:val="20"/>
                <w:szCs w:val="20"/>
              </w:rPr>
            </w:pPr>
            <w:r w:rsidRPr="0032100B">
              <w:rPr>
                <w:rFonts w:ascii="Times New Roman" w:hAnsi="Times New Roman"/>
                <w:sz w:val="20"/>
                <w:szCs w:val="20"/>
              </w:rPr>
              <w:t>относить животное к определённой группе, анализировать схемы цепей  питания. объяснять, почему многие растения становятся редкими.</w:t>
            </w:r>
          </w:p>
          <w:p w:rsidR="000909F0" w:rsidRPr="0032100B" w:rsidRDefault="00B43541" w:rsidP="00B435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00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32100B">
              <w:rPr>
                <w:rFonts w:ascii="Times New Roman" w:hAnsi="Times New Roman"/>
                <w:sz w:val="20"/>
                <w:szCs w:val="20"/>
              </w:rPr>
              <w:t>основные экологические правила, которые для каждого человека должны стать нормой поведения в природе.</w:t>
            </w:r>
          </w:p>
        </w:tc>
      </w:tr>
      <w:tr w:rsidR="000E5302" w:rsidRPr="000909F0" w:rsidTr="0032100B">
        <w:tc>
          <w:tcPr>
            <w:tcW w:w="1668" w:type="dxa"/>
          </w:tcPr>
          <w:p w:rsidR="000E5302" w:rsidRPr="000909F0" w:rsidRDefault="000E5302" w:rsidP="0032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 удивительная природа</w:t>
            </w:r>
          </w:p>
        </w:tc>
        <w:tc>
          <w:tcPr>
            <w:tcW w:w="1559" w:type="dxa"/>
          </w:tcPr>
          <w:p w:rsidR="000E5302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6344" w:type="dxa"/>
          </w:tcPr>
          <w:p w:rsidR="00B43541" w:rsidRPr="0032100B" w:rsidRDefault="00B43541" w:rsidP="00B435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100B">
              <w:rPr>
                <w:rFonts w:ascii="Times New Roman" w:hAnsi="Times New Roman"/>
                <w:sz w:val="20"/>
                <w:szCs w:val="20"/>
              </w:rPr>
              <w:t>-  решать практические задачи с помощью наблюдения, измерения, сравнения</w:t>
            </w:r>
          </w:p>
          <w:p w:rsidR="00B43541" w:rsidRPr="0032100B" w:rsidRDefault="00B43541" w:rsidP="00B435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100B">
              <w:rPr>
                <w:rFonts w:ascii="Times New Roman" w:hAnsi="Times New Roman"/>
                <w:sz w:val="20"/>
                <w:szCs w:val="20"/>
              </w:rPr>
              <w:t>Экологические связи, их разнообразие.</w:t>
            </w:r>
          </w:p>
          <w:p w:rsidR="000E5302" w:rsidRPr="0032100B" w:rsidRDefault="00B43541" w:rsidP="00B435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00B">
              <w:rPr>
                <w:rFonts w:ascii="Times New Roman" w:hAnsi="Times New Roman"/>
                <w:sz w:val="20"/>
                <w:szCs w:val="20"/>
              </w:rPr>
              <w:t>Положительное и отрицательное влияние человека на природу. Примеры животных, исчезнувших по вине человека. Охрана природы. Заповедники и национальные парки.</w:t>
            </w:r>
          </w:p>
        </w:tc>
      </w:tr>
      <w:tr w:rsidR="000909F0" w:rsidRPr="000909F0" w:rsidTr="0032100B">
        <w:tc>
          <w:tcPr>
            <w:tcW w:w="1668" w:type="dxa"/>
          </w:tcPr>
          <w:p w:rsidR="000909F0" w:rsidRPr="000909F0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 и наше здоровье</w:t>
            </w:r>
          </w:p>
        </w:tc>
        <w:tc>
          <w:tcPr>
            <w:tcW w:w="1559" w:type="dxa"/>
          </w:tcPr>
          <w:p w:rsidR="000909F0" w:rsidRPr="000909F0" w:rsidRDefault="00092569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E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344" w:type="dxa"/>
          </w:tcPr>
          <w:p w:rsidR="00B43541" w:rsidRPr="0032100B" w:rsidRDefault="00B43541" w:rsidP="00B43541">
            <w:pPr>
              <w:rPr>
                <w:rFonts w:ascii="Times New Roman" w:hAnsi="Times New Roman"/>
                <w:sz w:val="20"/>
                <w:szCs w:val="20"/>
              </w:rPr>
            </w:pPr>
            <w:r w:rsidRPr="0032100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32100B">
              <w:rPr>
                <w:rFonts w:ascii="Times New Roman" w:hAnsi="Times New Roman"/>
                <w:sz w:val="20"/>
                <w:szCs w:val="20"/>
              </w:rPr>
              <w:t xml:space="preserve"> внутреннее строение организма человека., показывать внутренние органы на модели человека;</w:t>
            </w:r>
            <w:r w:rsidRPr="0032100B">
              <w:rPr>
                <w:rFonts w:ascii="Times New Roman" w:hAnsi="Times New Roman"/>
                <w:b/>
                <w:sz w:val="20"/>
                <w:szCs w:val="20"/>
              </w:rPr>
              <w:t xml:space="preserve"> знать </w:t>
            </w:r>
            <w:r w:rsidRPr="0032100B">
              <w:rPr>
                <w:rFonts w:ascii="Times New Roman" w:hAnsi="Times New Roman"/>
                <w:sz w:val="20"/>
                <w:szCs w:val="20"/>
              </w:rPr>
              <w:t>органы пищеварительной системы, соблюдать правила питания. Уметь устанавливать взаимосвязь продуктов питания и пищеварительной системы;</w:t>
            </w:r>
            <w:r w:rsidRPr="0032100B">
              <w:rPr>
                <w:rFonts w:ascii="Times New Roman" w:hAnsi="Times New Roman"/>
                <w:b/>
                <w:sz w:val="20"/>
                <w:szCs w:val="20"/>
              </w:rPr>
              <w:t xml:space="preserve"> знать</w:t>
            </w:r>
            <w:r w:rsidRPr="0032100B">
              <w:rPr>
                <w:rFonts w:ascii="Times New Roman" w:hAnsi="Times New Roman"/>
                <w:sz w:val="20"/>
                <w:szCs w:val="20"/>
              </w:rPr>
              <w:t xml:space="preserve"> органы дыхания и выделения;</w:t>
            </w:r>
            <w:r w:rsidRPr="0032100B">
              <w:rPr>
                <w:rFonts w:ascii="Times New Roman" w:hAnsi="Times New Roman"/>
                <w:b/>
                <w:sz w:val="20"/>
                <w:szCs w:val="20"/>
              </w:rPr>
              <w:t xml:space="preserve"> знать</w:t>
            </w:r>
            <w:r w:rsidRPr="0032100B">
              <w:rPr>
                <w:rFonts w:ascii="Times New Roman" w:hAnsi="Times New Roman"/>
                <w:sz w:val="20"/>
                <w:szCs w:val="20"/>
              </w:rPr>
              <w:t xml:space="preserve"> функции кожи; Знать органы чувств и их значение для человека. Уметь беречь органы чувств.</w:t>
            </w:r>
          </w:p>
          <w:p w:rsidR="000909F0" w:rsidRPr="0032100B" w:rsidRDefault="000909F0" w:rsidP="00321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09F0" w:rsidRPr="000909F0" w:rsidTr="0032100B">
        <w:tc>
          <w:tcPr>
            <w:tcW w:w="1668" w:type="dxa"/>
          </w:tcPr>
          <w:p w:rsidR="000909F0" w:rsidRDefault="000909F0" w:rsidP="0032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F0">
              <w:rPr>
                <w:rFonts w:ascii="Times New Roman" w:hAnsi="Times New Roman"/>
                <w:b/>
                <w:sz w:val="24"/>
                <w:szCs w:val="24"/>
              </w:rPr>
              <w:t>Наша безопасность</w:t>
            </w:r>
          </w:p>
        </w:tc>
        <w:tc>
          <w:tcPr>
            <w:tcW w:w="1559" w:type="dxa"/>
          </w:tcPr>
          <w:p w:rsidR="000909F0" w:rsidRPr="000909F0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6344" w:type="dxa"/>
          </w:tcPr>
          <w:p w:rsidR="000909F0" w:rsidRPr="0032100B" w:rsidRDefault="0032100B" w:rsidP="00321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00B">
              <w:rPr>
                <w:rFonts w:ascii="Times New Roman" w:hAnsi="Times New Roman"/>
                <w:sz w:val="20"/>
                <w:szCs w:val="20"/>
              </w:rPr>
              <w:t>Знать правила безопасности при общении с природой. Знать правила личной экологической безопасности.</w:t>
            </w:r>
            <w:r w:rsidRPr="0032100B">
              <w:rPr>
                <w:rFonts w:ascii="Times New Roman" w:hAnsi="Times New Roman"/>
                <w:b/>
                <w:sz w:val="20"/>
                <w:szCs w:val="20"/>
              </w:rPr>
              <w:t xml:space="preserve"> знать </w:t>
            </w:r>
            <w:r w:rsidRPr="0032100B">
              <w:rPr>
                <w:rFonts w:ascii="Times New Roman" w:hAnsi="Times New Roman"/>
                <w:sz w:val="20"/>
                <w:szCs w:val="20"/>
              </w:rPr>
              <w:t>опасные места для человека. Уметь предвидеть опасность, избегать её, при необходимости действовать решительно и чётко.</w:t>
            </w:r>
          </w:p>
        </w:tc>
      </w:tr>
      <w:tr w:rsidR="000909F0" w:rsidRPr="000909F0" w:rsidTr="0032100B">
        <w:tc>
          <w:tcPr>
            <w:tcW w:w="1668" w:type="dxa"/>
          </w:tcPr>
          <w:p w:rsidR="000909F0" w:rsidRDefault="000909F0" w:rsidP="0032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Чему учит экономика</w:t>
            </w:r>
          </w:p>
        </w:tc>
        <w:tc>
          <w:tcPr>
            <w:tcW w:w="1559" w:type="dxa"/>
          </w:tcPr>
          <w:p w:rsidR="000909F0" w:rsidRPr="000909F0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25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344" w:type="dxa"/>
          </w:tcPr>
          <w:p w:rsidR="0032100B" w:rsidRPr="0032100B" w:rsidRDefault="0032100B" w:rsidP="0032100B">
            <w:pPr>
              <w:rPr>
                <w:rFonts w:ascii="Times New Roman" w:hAnsi="Times New Roman"/>
                <w:sz w:val="20"/>
                <w:szCs w:val="20"/>
              </w:rPr>
            </w:pPr>
            <w:r w:rsidRPr="00321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32100B">
              <w:rPr>
                <w:rFonts w:ascii="Times New Roman" w:hAnsi="Times New Roman"/>
                <w:sz w:val="20"/>
                <w:szCs w:val="20"/>
              </w:rPr>
              <w:t>задачи экологии и две стороны экономики. Уметь составлять простейшие экологические прогнозы,</w:t>
            </w:r>
          </w:p>
          <w:p w:rsidR="000909F0" w:rsidRPr="0032100B" w:rsidRDefault="0032100B" w:rsidP="00321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00B">
              <w:rPr>
                <w:rFonts w:ascii="Times New Roman" w:hAnsi="Times New Roman"/>
                <w:sz w:val="20"/>
                <w:szCs w:val="20"/>
              </w:rPr>
              <w:t>Положительное и отрицательное воздействие экономики на окружающую среду. Взаимосвязь экономики и экологии. Экологические прогнозы, их влияние на экономику.</w:t>
            </w:r>
          </w:p>
        </w:tc>
      </w:tr>
      <w:tr w:rsidR="000909F0" w:rsidRPr="000909F0" w:rsidTr="0032100B">
        <w:tc>
          <w:tcPr>
            <w:tcW w:w="1668" w:type="dxa"/>
          </w:tcPr>
          <w:p w:rsidR="000909F0" w:rsidRDefault="000909F0" w:rsidP="0032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559" w:type="dxa"/>
          </w:tcPr>
          <w:p w:rsidR="000909F0" w:rsidRPr="000909F0" w:rsidRDefault="0032100B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E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344" w:type="dxa"/>
          </w:tcPr>
          <w:p w:rsidR="0032100B" w:rsidRPr="0032100B" w:rsidRDefault="0032100B" w:rsidP="0032100B">
            <w:pPr>
              <w:rPr>
                <w:rFonts w:ascii="Times New Roman" w:hAnsi="Times New Roman"/>
                <w:sz w:val="20"/>
                <w:szCs w:val="20"/>
              </w:rPr>
            </w:pPr>
            <w:r w:rsidRPr="0032100B">
              <w:rPr>
                <w:rFonts w:ascii="Times New Roman" w:hAnsi="Times New Roman"/>
                <w:sz w:val="20"/>
                <w:szCs w:val="20"/>
              </w:rPr>
              <w:t xml:space="preserve">Учащиеся должны  соотносить памятники архитектуры и </w:t>
            </w:r>
          </w:p>
          <w:p w:rsidR="0032100B" w:rsidRPr="0032100B" w:rsidRDefault="0032100B" w:rsidP="0032100B">
            <w:pPr>
              <w:rPr>
                <w:rFonts w:ascii="Times New Roman" w:hAnsi="Times New Roman"/>
                <w:sz w:val="20"/>
                <w:szCs w:val="20"/>
              </w:rPr>
            </w:pPr>
            <w:r w:rsidRPr="0032100B">
              <w:rPr>
                <w:rFonts w:ascii="Times New Roman" w:hAnsi="Times New Roman"/>
                <w:sz w:val="20"/>
                <w:szCs w:val="20"/>
              </w:rPr>
              <w:t>искусства с той страной, в которой они находятся, работать с картой. Описывать достопримечательности</w:t>
            </w:r>
          </w:p>
          <w:p w:rsidR="000909F0" w:rsidRPr="0032100B" w:rsidRDefault="0032100B" w:rsidP="00321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00B">
              <w:rPr>
                <w:rFonts w:ascii="Times New Roman" w:hAnsi="Times New Roman"/>
                <w:sz w:val="20"/>
                <w:szCs w:val="20"/>
              </w:rPr>
              <w:t>Отдельные памятники архитектуры и искусства , являющиеся символами стран, в которых они находятся</w:t>
            </w:r>
          </w:p>
        </w:tc>
      </w:tr>
      <w:tr w:rsidR="000E5302" w:rsidRPr="000909F0" w:rsidTr="0032100B">
        <w:tc>
          <w:tcPr>
            <w:tcW w:w="1668" w:type="dxa"/>
          </w:tcPr>
          <w:p w:rsidR="000E5302" w:rsidRDefault="000E5302" w:rsidP="0032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302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6344" w:type="dxa"/>
          </w:tcPr>
          <w:p w:rsidR="000E5302" w:rsidRPr="0032100B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2A8E" w:rsidRDefault="003D2A8E" w:rsidP="00F129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8E" w:rsidRPr="000E5302" w:rsidRDefault="000E5302" w:rsidP="000E5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02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8"/>
        <w:tblW w:w="0" w:type="auto"/>
        <w:tblLook w:val="04A0"/>
      </w:tblPr>
      <w:tblGrid>
        <w:gridCol w:w="1676"/>
        <w:gridCol w:w="1558"/>
        <w:gridCol w:w="6337"/>
      </w:tblGrid>
      <w:tr w:rsidR="000E5302" w:rsidRPr="000909F0" w:rsidTr="0032100B">
        <w:tc>
          <w:tcPr>
            <w:tcW w:w="1668" w:type="dxa"/>
          </w:tcPr>
          <w:p w:rsidR="000E5302" w:rsidRPr="000909F0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F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(темы)</w:t>
            </w:r>
          </w:p>
        </w:tc>
        <w:tc>
          <w:tcPr>
            <w:tcW w:w="1559" w:type="dxa"/>
          </w:tcPr>
          <w:p w:rsidR="000E5302" w:rsidRPr="000909F0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44" w:type="dxa"/>
          </w:tcPr>
          <w:p w:rsidR="000E5302" w:rsidRPr="000909F0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F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0E5302" w:rsidRPr="000909F0" w:rsidTr="0032100B">
        <w:tc>
          <w:tcPr>
            <w:tcW w:w="1668" w:type="dxa"/>
          </w:tcPr>
          <w:p w:rsidR="000E5302" w:rsidRPr="000909F0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 и человечество</w:t>
            </w:r>
          </w:p>
        </w:tc>
        <w:tc>
          <w:tcPr>
            <w:tcW w:w="1559" w:type="dxa"/>
          </w:tcPr>
          <w:p w:rsidR="000E5302" w:rsidRPr="000909F0" w:rsidRDefault="00774B87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344" w:type="dxa"/>
          </w:tcPr>
          <w:p w:rsidR="000E5302" w:rsidRPr="00774B87" w:rsidRDefault="00774B87" w:rsidP="0032100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поведения человека, памятники истории и культуры</w:t>
            </w:r>
          </w:p>
        </w:tc>
      </w:tr>
      <w:tr w:rsidR="000E5302" w:rsidRPr="000909F0" w:rsidTr="0032100B">
        <w:tc>
          <w:tcPr>
            <w:tcW w:w="1668" w:type="dxa"/>
          </w:tcPr>
          <w:p w:rsidR="000E5302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</w:t>
            </w:r>
          </w:p>
        </w:tc>
        <w:tc>
          <w:tcPr>
            <w:tcW w:w="1559" w:type="dxa"/>
          </w:tcPr>
          <w:p w:rsidR="000E5302" w:rsidRDefault="00774B87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E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344" w:type="dxa"/>
          </w:tcPr>
          <w:p w:rsidR="000E5302" w:rsidRPr="00774B87" w:rsidRDefault="00774B87" w:rsidP="0032100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Понимать 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>основные правила поведения в окружающей среде.</w:t>
            </w:r>
            <w:r w:rsidRPr="00774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Знать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 xml:space="preserve"> общие условия, необходимые для жизни живых организмов.</w:t>
            </w:r>
            <w:r w:rsidRPr="00774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Уметь 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>приводить примеры представителей разных групп растений и животных</w:t>
            </w:r>
          </w:p>
        </w:tc>
      </w:tr>
      <w:tr w:rsidR="000E5302" w:rsidRPr="000909F0" w:rsidTr="0032100B">
        <w:tc>
          <w:tcPr>
            <w:tcW w:w="1668" w:type="dxa"/>
          </w:tcPr>
          <w:p w:rsidR="000E5302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край- часть большой страны</w:t>
            </w:r>
          </w:p>
        </w:tc>
        <w:tc>
          <w:tcPr>
            <w:tcW w:w="1559" w:type="dxa"/>
          </w:tcPr>
          <w:p w:rsidR="000E5302" w:rsidRDefault="00774B87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E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344" w:type="dxa"/>
          </w:tcPr>
          <w:p w:rsidR="000E5302" w:rsidRPr="00774B87" w:rsidRDefault="00774B87" w:rsidP="0032100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>показывать на карте, глобусе горы, равнины, реки, различать объекты природы и изделия; объекты неживой и живой природы.</w:t>
            </w:r>
            <w:r w:rsidRPr="00774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Знать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правила поведения в окружающей среде.</w:t>
            </w:r>
            <w:r w:rsidRPr="00774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Знать 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>отрасли животноводства в родном крае.</w:t>
            </w:r>
          </w:p>
        </w:tc>
      </w:tr>
      <w:tr w:rsidR="000E5302" w:rsidRPr="000909F0" w:rsidTr="0032100B">
        <w:tc>
          <w:tcPr>
            <w:tcW w:w="1668" w:type="dxa"/>
          </w:tcPr>
          <w:p w:rsidR="000E5302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559" w:type="dxa"/>
          </w:tcPr>
          <w:p w:rsidR="000E5302" w:rsidRDefault="00774B87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E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344" w:type="dxa"/>
          </w:tcPr>
          <w:p w:rsidR="00774B87" w:rsidRPr="00774B87" w:rsidRDefault="00774B87" w:rsidP="00774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 xml:space="preserve"> выдающихся людей </w:t>
            </w:r>
            <w:r w:rsidRPr="00774B87">
              <w:rPr>
                <w:rFonts w:ascii="Times New Roman" w:hAnsi="Times New Roman" w:cs="Times New Roman"/>
                <w:caps/>
                <w:sz w:val="18"/>
                <w:szCs w:val="18"/>
              </w:rPr>
              <w:t>н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>ового времени.</w:t>
            </w:r>
          </w:p>
          <w:p w:rsidR="000E5302" w:rsidRPr="00774B87" w:rsidRDefault="00774B87" w:rsidP="00774B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>Уметь работать с географической картой.</w:t>
            </w:r>
            <w:r w:rsidRPr="00774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Уметь 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>использовать приобретенные знания и умения в практической деятельности.</w:t>
            </w:r>
          </w:p>
        </w:tc>
      </w:tr>
      <w:tr w:rsidR="000E5302" w:rsidRPr="000909F0" w:rsidTr="0032100B">
        <w:tc>
          <w:tcPr>
            <w:tcW w:w="1668" w:type="dxa"/>
          </w:tcPr>
          <w:p w:rsidR="000E5302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истории России</w:t>
            </w:r>
          </w:p>
        </w:tc>
        <w:tc>
          <w:tcPr>
            <w:tcW w:w="1559" w:type="dxa"/>
          </w:tcPr>
          <w:p w:rsidR="000E5302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ч</w:t>
            </w:r>
          </w:p>
        </w:tc>
        <w:tc>
          <w:tcPr>
            <w:tcW w:w="6344" w:type="dxa"/>
          </w:tcPr>
          <w:p w:rsidR="00774B87" w:rsidRPr="00774B87" w:rsidRDefault="00774B87" w:rsidP="00774B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 xml:space="preserve"> название нашей родной страны и ее столицы, историю Древней Руси.</w:t>
            </w:r>
          </w:p>
          <w:p w:rsidR="000E5302" w:rsidRPr="00774B87" w:rsidRDefault="00774B87" w:rsidP="00774B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Уметь 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>показывать на карте границы России, некоторые города России, описывать отдельные (изученные) события из истории Отечества</w:t>
            </w:r>
          </w:p>
        </w:tc>
      </w:tr>
      <w:tr w:rsidR="000E5302" w:rsidRPr="000909F0" w:rsidTr="0032100B">
        <w:tc>
          <w:tcPr>
            <w:tcW w:w="1668" w:type="dxa"/>
          </w:tcPr>
          <w:p w:rsidR="000E5302" w:rsidRDefault="000E5302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Современная Россия</w:t>
            </w:r>
          </w:p>
        </w:tc>
        <w:tc>
          <w:tcPr>
            <w:tcW w:w="1559" w:type="dxa"/>
          </w:tcPr>
          <w:p w:rsidR="000E5302" w:rsidRDefault="00774B87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E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344" w:type="dxa"/>
          </w:tcPr>
          <w:p w:rsidR="00774B87" w:rsidRPr="00774B87" w:rsidRDefault="00774B87" w:rsidP="00774B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государственные праздники, Основной закон России. Ознакомление с правами ребенка.</w:t>
            </w:r>
            <w:r w:rsidRPr="00774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Знать</w:t>
            </w:r>
            <w:r w:rsidRPr="00774B87">
              <w:rPr>
                <w:rFonts w:ascii="Times New Roman" w:hAnsi="Times New Roman" w:cs="Times New Roman"/>
                <w:caps/>
                <w:sz w:val="18"/>
                <w:szCs w:val="18"/>
              </w:rPr>
              <w:t>о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>сновной закон России и права человека, название нашей родной страны и ее столицы</w:t>
            </w:r>
            <w:r w:rsidRPr="00774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Знать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государственную символику России.</w:t>
            </w:r>
          </w:p>
          <w:p w:rsidR="000E5302" w:rsidRPr="00774B87" w:rsidRDefault="00774B87" w:rsidP="00774B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774B8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историю создания гимна, герба, флага.</w:t>
            </w:r>
          </w:p>
        </w:tc>
      </w:tr>
      <w:tr w:rsidR="00681B78" w:rsidRPr="000909F0" w:rsidTr="0032100B">
        <w:tc>
          <w:tcPr>
            <w:tcW w:w="1668" w:type="dxa"/>
          </w:tcPr>
          <w:p w:rsidR="00681B78" w:rsidRDefault="00681B78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B78" w:rsidRDefault="00681B78" w:rsidP="00321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6344" w:type="dxa"/>
          </w:tcPr>
          <w:p w:rsidR="00681B78" w:rsidRPr="00774B87" w:rsidRDefault="00681B78" w:rsidP="00774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0E5302" w:rsidRDefault="000E5302" w:rsidP="00F129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8E" w:rsidRPr="006F79E9" w:rsidRDefault="003D2A8E" w:rsidP="003D2A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9E9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материально-технического обеспечения </w:t>
      </w:r>
      <w:r w:rsidR="006F79E9" w:rsidRPr="006F79E9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tbl>
      <w:tblPr>
        <w:tblStyle w:val="a8"/>
        <w:tblW w:w="0" w:type="auto"/>
        <w:tblLook w:val="04A0"/>
      </w:tblPr>
      <w:tblGrid>
        <w:gridCol w:w="1101"/>
        <w:gridCol w:w="4961"/>
        <w:gridCol w:w="1583"/>
        <w:gridCol w:w="1583"/>
      </w:tblGrid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  <w:tbl>
            <w:tblPr>
              <w:tblW w:w="0" w:type="auto"/>
              <w:tblLook w:val="04A0"/>
            </w:tblPr>
            <w:tblGrid>
              <w:gridCol w:w="804"/>
            </w:tblGrid>
            <w:tr w:rsidR="006F79E9" w:rsidRPr="006F79E9">
              <w:trPr>
                <w:trHeight w:val="2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79E9" w:rsidRPr="006F79E9" w:rsidRDefault="006F79E9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6F79E9">
                    <w:rPr>
                      <w:sz w:val="23"/>
                      <w:szCs w:val="23"/>
                    </w:rPr>
                    <w:t xml:space="preserve">№ п/п </w:t>
                  </w:r>
                </w:p>
              </w:tc>
            </w:tr>
          </w:tbl>
          <w:p w:rsidR="006F79E9" w:rsidRPr="006F79E9" w:rsidRDefault="006F7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  <w:tbl>
            <w:tblPr>
              <w:tblW w:w="0" w:type="auto"/>
              <w:tblLook w:val="04A0"/>
            </w:tblPr>
            <w:tblGrid>
              <w:gridCol w:w="4745"/>
            </w:tblGrid>
            <w:tr w:rsidR="006F79E9" w:rsidRPr="006F79E9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79E9" w:rsidRPr="006F79E9" w:rsidRDefault="006F79E9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6F79E9">
                    <w:rPr>
                      <w:sz w:val="23"/>
                      <w:szCs w:val="23"/>
                    </w:rPr>
                    <w:t xml:space="preserve">Наименование объектов и средств материально-технического обеспечения </w:t>
                  </w:r>
                </w:p>
              </w:tc>
            </w:tr>
          </w:tbl>
          <w:p w:rsidR="006F79E9" w:rsidRPr="006F79E9" w:rsidRDefault="006F7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  <w:tbl>
            <w:tblPr>
              <w:tblW w:w="0" w:type="auto"/>
              <w:tblLook w:val="04A0"/>
            </w:tblPr>
            <w:tblGrid>
              <w:gridCol w:w="1367"/>
            </w:tblGrid>
            <w:tr w:rsidR="006F79E9" w:rsidRPr="006F79E9">
              <w:trPr>
                <w:trHeight w:val="2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79E9" w:rsidRPr="006F79E9" w:rsidRDefault="006F79E9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6F79E9">
                    <w:rPr>
                      <w:sz w:val="23"/>
                      <w:szCs w:val="23"/>
                    </w:rPr>
                    <w:t xml:space="preserve">Количество </w:t>
                  </w:r>
                </w:p>
              </w:tc>
            </w:tr>
          </w:tbl>
          <w:p w:rsidR="006F79E9" w:rsidRPr="006F79E9" w:rsidRDefault="006F7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  <w:r>
              <w:t>%</w:t>
            </w: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  <w:tbl>
            <w:tblPr>
              <w:tblW w:w="0" w:type="auto"/>
              <w:tblLook w:val="04A0"/>
            </w:tblPr>
            <w:tblGrid>
              <w:gridCol w:w="4745"/>
            </w:tblGrid>
            <w:tr w:rsidR="006F79E9" w:rsidRPr="006F79E9">
              <w:trPr>
                <w:trHeight w:val="2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79E9" w:rsidRPr="006F79E9" w:rsidRDefault="006F79E9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6F79E9">
                    <w:rPr>
                      <w:sz w:val="23"/>
                      <w:szCs w:val="23"/>
                    </w:rPr>
                    <w:t>1.</w:t>
                  </w:r>
                  <w:r w:rsidRPr="006F79E9">
                    <w:rPr>
                      <w:b/>
                      <w:sz w:val="23"/>
                      <w:szCs w:val="23"/>
                    </w:rPr>
                    <w:t>Библиотечный фонд (книгопечатная продукция)</w:t>
                  </w:r>
                </w:p>
              </w:tc>
            </w:tr>
          </w:tbl>
          <w:p w:rsidR="006F79E9" w:rsidRPr="006F79E9" w:rsidRDefault="006F79E9">
            <w:pPr>
              <w:pStyle w:val="Defaul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Плешаков А.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Окружающий мир. Рабочие про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граммы. 1—4 классы. </w:t>
            </w:r>
            <w:r w:rsidRPr="006F7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М: Просвещение, 2011.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pStyle w:val="Default"/>
            </w:pPr>
            <w:r w:rsidRPr="006F79E9"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  <w:r>
              <w:t>100</w:t>
            </w: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4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6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7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8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Учебники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Плешаков А.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Окружающий мир. Учебник. 1 класс. В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ч. Ч. 1.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 М.: Просвещение, 2011.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Плешаков А.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Окружающий мир. Учебник.1класс. В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ч. Ч.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— М.: Просвещение, 2011.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Плешаков А.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Окружающий мир. Учебник.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класс. В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ч. Ч. 1.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 М.: Просвещение, 2011.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Плешаков А.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Окружающий мир. Учебник.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класс. В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ч. Ч.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— М.: Просвещение, 2011.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Плешаков А.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Окружающий мир. Учебник.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класс. В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ч. Ч. 1.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 М: Просвещение, 2010.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Плешаков А.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Окружающий мир. Учебник.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класс. В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ч. Ч.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— М.: Просвещение, 2010.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Плешаков А. А., Крючкова Е.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Окружающий мир. Учебник. 4 класс. В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ч. Ч. 1.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 М.: Про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свещение, 2010.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Плешаков А. А., Крючкова Е.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Окружающий мир. Учебник. 4 класс. В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ч. 4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.2. — М.: Про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свещение, 2010.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6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6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4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4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4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4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Default="006F79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Default="006F79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Default="006F79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Default="006F79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Default="006F79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Default="006F79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Default="006F79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10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12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13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14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15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16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17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Рабочие тетради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Плешаков А.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Окружающий мир. Рабочая тетрадь.1 класс.В 2 ч. Ч.1. — М.: Просвещение, 2011.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класс. В 2011.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Плешаков А.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Окружающий мир. Рабочая тетрадь.1 класс.В 2 ч. Ч.2. — М.: Просвещение, 2011.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Плешаков А.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Окружающий мир. Рабочая тетрадь.2класс.В 2 ч. Ч. 1. — М.: Просвещение, 2010.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Плешаков А. А..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Окружающий мир. Рабочая тетрадь.2 класс.В 2 ч. Ч.2. — М.: Просвещение, 2010.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Плешаков А. А.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Окружающий мир. Рабочая тетрадь.3 класс.В 2 ч. Ч.1. — М.: Просвещение, 2010.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6. Плешаков А.А. Окружающий мир.Рабочая тетрадь.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класс. В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ч. Ч.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— М.: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Просвещение, 2010.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Плешаков А. А., Крючкова Е.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Окружающий мир. Рабочая тетрадь. 4 класс. В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ч. Ч. 1. — М.: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Просвещение, 2010.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Плешаков А. А., Крючкова Е.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Окружающий мир. Рабочая тетрадь. 4 класс. В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ч. Ч.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— М.: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Просвещение, 2010.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Pr="006F79E9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18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19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20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Тесты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1.Плешаков А. А., Гара Н. Н., Назарова 3. Д.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 xml:space="preserve">жающий мир: Тесты: 1 класс. — М.: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ние, 2010.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2.Плешаков А. А., Гара Н. Н., Назарова З.Д.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 xml:space="preserve">жающий мир: Тесты: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класс. — М.: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ние, 2010.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3.Плешаков А.А., Гара Н. Н., Назарова З.Д.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 xml:space="preserve">жающий мир: Тесты: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класс. — М.: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ние, 2010.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4.Плешаков А. А., Гара Н. Н., Назарова З.Д.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 xml:space="preserve">жающий мир: Тесты: 4 класс. — М.: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ние, 2010.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</w:pPr>
            <w:r w:rsidRPr="006F79E9">
              <w:rPr>
                <w:sz w:val="18"/>
                <w:szCs w:val="18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Default="006F79E9">
            <w:pPr>
              <w:pStyle w:val="Default"/>
            </w:pPr>
          </w:p>
          <w:p w:rsidR="00F8408D" w:rsidRPr="00F8408D" w:rsidRDefault="00F8408D">
            <w:pPr>
              <w:pStyle w:val="Default"/>
              <w:rPr>
                <w:sz w:val="18"/>
                <w:szCs w:val="18"/>
              </w:rPr>
            </w:pPr>
            <w:r w:rsidRPr="00F8408D">
              <w:rPr>
                <w:sz w:val="18"/>
                <w:szCs w:val="18"/>
              </w:rPr>
              <w:t>100</w:t>
            </w:r>
          </w:p>
          <w:p w:rsidR="00F8408D" w:rsidRP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Pr="00F8408D" w:rsidRDefault="00F8408D">
            <w:pPr>
              <w:pStyle w:val="Default"/>
              <w:rPr>
                <w:sz w:val="18"/>
                <w:szCs w:val="18"/>
              </w:rPr>
            </w:pPr>
            <w:r w:rsidRPr="00F8408D"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Pr="00F8408D" w:rsidRDefault="00F8408D">
            <w:pPr>
              <w:pStyle w:val="Default"/>
              <w:rPr>
                <w:sz w:val="18"/>
                <w:szCs w:val="18"/>
              </w:rPr>
            </w:pPr>
            <w:r w:rsidRPr="00F8408D">
              <w:rPr>
                <w:sz w:val="18"/>
                <w:szCs w:val="18"/>
              </w:rPr>
              <w:t>100</w:t>
            </w:r>
          </w:p>
          <w:p w:rsidR="00F8408D" w:rsidRP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Pr="006F79E9" w:rsidRDefault="00F8408D">
            <w:pPr>
              <w:pStyle w:val="Default"/>
            </w:pPr>
            <w:r w:rsidRPr="00F8408D">
              <w:rPr>
                <w:sz w:val="18"/>
                <w:szCs w:val="18"/>
              </w:rPr>
              <w:t>100</w:t>
            </w:r>
          </w:p>
        </w:tc>
      </w:tr>
      <w:tr w:rsidR="006F79E9" w:rsidRPr="006F79E9" w:rsidTr="006F79E9">
        <w:trPr>
          <w:trHeight w:val="2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22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23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24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25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</w:pPr>
            <w:r w:rsidRPr="006F79E9">
              <w:rPr>
                <w:sz w:val="18"/>
                <w:szCs w:val="18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Методические пособия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1.Плешаков А. А., Александрова В. П., Борисова С.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Окружающий мир: Поурочные разработки: 1 класс.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2.Плешаков А.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Окружающий мир: Поурочные разработки: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Плешаков А.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 земли до неба: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Атлас-опре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делитель: Пособие для учащихся общеобразователь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ных учреждений. — М.: Просвещение, 2010.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Плешаков А.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Зелёные страницы. 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Книга для учащихся начальных классов. — М.: Просвещение, 2010.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Плешаков А. А., Румянцев А. А. 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Великан на по</w:t>
            </w: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ляне, или Первые уроки экологической этики: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для учащихся общеобразовательных учреж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дений. — М.: Просвещение, 2010.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Pr="006F79E9" w:rsidRDefault="00F8408D">
            <w:pPr>
              <w:pStyle w:val="Default"/>
              <w:rPr>
                <w:sz w:val="18"/>
                <w:szCs w:val="18"/>
              </w:rPr>
            </w:pP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Look w:val="04A0"/>
            </w:tblPr>
            <w:tblGrid>
              <w:gridCol w:w="1920"/>
            </w:tblGrid>
            <w:tr w:rsidR="006F79E9" w:rsidRPr="006F79E9">
              <w:trPr>
                <w:trHeight w:val="2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79E9" w:rsidRPr="006F79E9" w:rsidRDefault="006F79E9">
                  <w:pPr>
                    <w:pStyle w:val="Default"/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6F79E9">
                    <w:rPr>
                      <w:b/>
                      <w:sz w:val="18"/>
                      <w:szCs w:val="18"/>
                    </w:rPr>
                    <w:t>2. Печатные пособия</w:t>
                  </w:r>
                </w:p>
              </w:tc>
            </w:tr>
          </w:tbl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27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28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29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30</w:t>
            </w:r>
          </w:p>
          <w:tbl>
            <w:tblPr>
              <w:tblW w:w="0" w:type="auto"/>
              <w:tblLook w:val="04A0"/>
            </w:tblPr>
            <w:tblGrid>
              <w:gridCol w:w="222"/>
            </w:tblGrid>
            <w:tr w:rsidR="006F79E9" w:rsidRPr="006F79E9">
              <w:trPr>
                <w:trHeight w:val="2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9E9" w:rsidRPr="006F79E9" w:rsidRDefault="006F79E9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F79E9" w:rsidRPr="006F79E9" w:rsidRDefault="006F79E9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sz w:val="18"/>
                <w:szCs w:val="18"/>
              </w:rPr>
              <w:t>1.Многообразие растений(цветковые)/Природные зоны.Степь</w:t>
            </w:r>
          </w:p>
          <w:p w:rsidR="006F79E9" w:rsidRPr="006F79E9" w:rsidRDefault="006F7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sz w:val="18"/>
                <w:szCs w:val="18"/>
              </w:rPr>
              <w:t>2.Тела и вещества/ Водоемы.Река</w:t>
            </w:r>
          </w:p>
          <w:p w:rsidR="006F79E9" w:rsidRPr="006F79E9" w:rsidRDefault="006F7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sz w:val="18"/>
                <w:szCs w:val="18"/>
              </w:rPr>
              <w:t>3.Круговорот воды в природе/Частитела животных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rStyle w:val="FontStyle51"/>
                <w:sz w:val="18"/>
                <w:szCs w:val="18"/>
              </w:rPr>
              <w:t xml:space="preserve">4.Комплект таблиц демонстрационных </w:t>
            </w:r>
            <w:r w:rsidRPr="006F79E9">
              <w:rPr>
                <w:rStyle w:val="FontStyle43"/>
                <w:sz w:val="18"/>
                <w:szCs w:val="18"/>
              </w:rPr>
              <w:t xml:space="preserve">«Окружающий </w:t>
            </w:r>
            <w:r w:rsidRPr="006F79E9">
              <w:rPr>
                <w:rStyle w:val="FontStyle51"/>
                <w:sz w:val="18"/>
                <w:szCs w:val="18"/>
              </w:rPr>
              <w:t>мир.»Начальная школа</w:t>
            </w:r>
          </w:p>
          <w:tbl>
            <w:tblPr>
              <w:tblW w:w="0" w:type="auto"/>
              <w:tblLook w:val="04A0"/>
            </w:tblPr>
            <w:tblGrid>
              <w:gridCol w:w="222"/>
            </w:tblGrid>
            <w:tr w:rsidR="006F79E9" w:rsidRPr="006F79E9">
              <w:trPr>
                <w:trHeight w:val="2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9E9" w:rsidRPr="006F79E9" w:rsidRDefault="006F79E9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pStyle w:val="Default"/>
            </w:pPr>
            <w:r w:rsidRPr="006F79E9">
              <w:t>1</w:t>
            </w:r>
          </w:p>
          <w:p w:rsidR="00F8408D" w:rsidRDefault="00F8408D">
            <w:pPr>
              <w:pStyle w:val="Default"/>
            </w:pPr>
          </w:p>
          <w:p w:rsidR="006F79E9" w:rsidRPr="006F79E9" w:rsidRDefault="006F79E9">
            <w:pPr>
              <w:pStyle w:val="Default"/>
            </w:pPr>
            <w:r w:rsidRPr="006F79E9">
              <w:t>1</w:t>
            </w:r>
          </w:p>
          <w:p w:rsidR="006F79E9" w:rsidRPr="006F79E9" w:rsidRDefault="006F79E9">
            <w:pPr>
              <w:pStyle w:val="Default"/>
            </w:pPr>
            <w:r w:rsidRPr="006F79E9">
              <w:t>1</w:t>
            </w:r>
          </w:p>
          <w:p w:rsidR="006F79E9" w:rsidRPr="006F79E9" w:rsidRDefault="006F79E9">
            <w:pPr>
              <w:pStyle w:val="Default"/>
            </w:pPr>
            <w:r w:rsidRPr="006F79E9"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F8408D" w:rsidRDefault="00F8408D">
            <w:pPr>
              <w:pStyle w:val="Default"/>
              <w:rPr>
                <w:sz w:val="18"/>
                <w:szCs w:val="18"/>
              </w:rPr>
            </w:pPr>
            <w:r w:rsidRPr="00F8408D">
              <w:rPr>
                <w:sz w:val="18"/>
                <w:szCs w:val="18"/>
              </w:rPr>
              <w:t>100</w:t>
            </w:r>
          </w:p>
          <w:p w:rsidR="00F8408D" w:rsidRP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Pr="00F8408D" w:rsidRDefault="00F8408D">
            <w:pPr>
              <w:pStyle w:val="Default"/>
              <w:rPr>
                <w:sz w:val="18"/>
                <w:szCs w:val="18"/>
              </w:rPr>
            </w:pPr>
            <w:r w:rsidRPr="00F8408D">
              <w:rPr>
                <w:sz w:val="18"/>
                <w:szCs w:val="18"/>
              </w:rPr>
              <w:t>100</w:t>
            </w:r>
          </w:p>
          <w:p w:rsidR="00F8408D" w:rsidRPr="00F8408D" w:rsidRDefault="00F8408D">
            <w:pPr>
              <w:pStyle w:val="Default"/>
              <w:rPr>
                <w:sz w:val="18"/>
                <w:szCs w:val="18"/>
              </w:rPr>
            </w:pPr>
            <w:r w:rsidRPr="00F8408D"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Pr="006F79E9" w:rsidRDefault="00F8408D">
            <w:pPr>
              <w:pStyle w:val="Default"/>
            </w:pPr>
            <w:r w:rsidRPr="00F8408D">
              <w:rPr>
                <w:sz w:val="18"/>
                <w:szCs w:val="18"/>
              </w:rPr>
              <w:t>100</w:t>
            </w: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  <w:lang w:eastAsia="ru-RU"/>
              </w:rPr>
              <w:t xml:space="preserve">Плешаков Л. А. </w:t>
            </w:r>
            <w:r w:rsidRPr="006F79E9">
              <w:rPr>
                <w:b/>
                <w:bCs/>
                <w:sz w:val="18"/>
                <w:szCs w:val="18"/>
                <w:lang w:eastAsia="ru-RU"/>
              </w:rPr>
              <w:t>Таблицы по окружающему миру. 1 класс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pStyle w:val="Default"/>
            </w:pPr>
            <w:r w:rsidRPr="006F79E9"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F8408D">
            <w:pPr>
              <w:pStyle w:val="Default"/>
            </w:pPr>
            <w:r>
              <w:t>100</w:t>
            </w: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Look w:val="04A0"/>
            </w:tblPr>
            <w:tblGrid>
              <w:gridCol w:w="2815"/>
            </w:tblGrid>
            <w:tr w:rsidR="006F79E9" w:rsidRPr="006F79E9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79E9" w:rsidRPr="006F79E9" w:rsidRDefault="006F79E9">
                  <w:pPr>
                    <w:pStyle w:val="Default"/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6F79E9">
                    <w:rPr>
                      <w:b/>
                      <w:sz w:val="18"/>
                      <w:szCs w:val="18"/>
                    </w:rPr>
                    <w:t xml:space="preserve">Технические средства обучения </w:t>
                  </w:r>
                </w:p>
              </w:tc>
            </w:tr>
          </w:tbl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32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33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34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35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36</w:t>
            </w:r>
          </w:p>
          <w:p w:rsidR="006F79E9" w:rsidRPr="006F79E9" w:rsidRDefault="006F79E9">
            <w:pPr>
              <w:pStyle w:val="Default"/>
            </w:pPr>
            <w:r w:rsidRPr="006F79E9">
              <w:rPr>
                <w:sz w:val="18"/>
                <w:szCs w:val="18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1.Аудиторная доска с набором приспособлений для крепления карт и таблиц. 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2.Экспозиционный экран.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3.Телевизор.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  <w:lang w:eastAsia="ru-RU"/>
              </w:rPr>
            </w:pPr>
            <w:r w:rsidRPr="006F79E9">
              <w:rPr>
                <w:sz w:val="18"/>
                <w:szCs w:val="18"/>
                <w:lang w:eastAsia="ru-RU"/>
              </w:rPr>
              <w:t xml:space="preserve">4.Аудиопроигрыватель. 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  <w:lang w:eastAsia="ru-RU"/>
              </w:rPr>
            </w:pPr>
            <w:r w:rsidRPr="006F79E9">
              <w:rPr>
                <w:sz w:val="18"/>
                <w:szCs w:val="18"/>
                <w:lang w:eastAsia="ru-RU"/>
              </w:rPr>
              <w:t xml:space="preserve">5.Персональный компьютер. 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  <w:lang w:eastAsia="ru-RU"/>
              </w:rPr>
              <w:t>6.Мультимедийный проектор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Pr="006F79E9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Look w:val="04A0"/>
            </w:tblPr>
            <w:tblGrid>
              <w:gridCol w:w="2460"/>
            </w:tblGrid>
            <w:tr w:rsidR="006F79E9" w:rsidRPr="006F79E9">
              <w:trPr>
                <w:trHeight w:val="2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79E9" w:rsidRPr="006F79E9" w:rsidRDefault="006F79E9">
                  <w:pPr>
                    <w:pStyle w:val="Default"/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6F79E9">
                    <w:rPr>
                      <w:b/>
                      <w:sz w:val="18"/>
                      <w:szCs w:val="18"/>
                    </w:rPr>
                    <w:t xml:space="preserve">Экранно-звуковые пособия </w:t>
                  </w:r>
                </w:p>
              </w:tc>
            </w:tr>
          </w:tbl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38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39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40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41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42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43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44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45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46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47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1.Электронное сопровождение к учебнику «Окружаю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щий мир», 1 класс.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2.Электронное сопровождение к учебнику «Окружаю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щий мир», 2 класс.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3.Электронное сопровождение к учебнику «Окружаю</w:t>
            </w: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щий мир», 3 класс.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  <w:lang w:eastAsia="ru-RU"/>
              </w:rPr>
            </w:pPr>
            <w:r w:rsidRPr="006F79E9">
              <w:rPr>
                <w:sz w:val="18"/>
                <w:szCs w:val="18"/>
                <w:lang w:eastAsia="ru-RU"/>
              </w:rPr>
              <w:t>4.Электронное сопровождение к учебнику «Окружаю</w:t>
            </w:r>
            <w:r w:rsidRPr="006F79E9">
              <w:rPr>
                <w:sz w:val="18"/>
                <w:szCs w:val="18"/>
                <w:lang w:eastAsia="ru-RU"/>
              </w:rPr>
              <w:softHyphen/>
              <w:t xml:space="preserve">щий </w:t>
            </w:r>
            <w:r w:rsidRPr="006F79E9">
              <w:rPr>
                <w:sz w:val="18"/>
                <w:szCs w:val="18"/>
                <w:lang w:eastAsia="ru-RU"/>
              </w:rPr>
              <w:lastRenderedPageBreak/>
              <w:t>мир», 4 класс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  <w:lang w:eastAsia="ru-RU"/>
              </w:rPr>
            </w:pPr>
            <w:r w:rsidRPr="006F79E9">
              <w:rPr>
                <w:sz w:val="18"/>
                <w:szCs w:val="18"/>
                <w:lang w:eastAsia="ru-RU"/>
              </w:rPr>
              <w:t>5.Видеофильмы (в том числе в цифровой форме) по природоведению, истории, обществоведению, этно</w:t>
            </w:r>
            <w:r w:rsidRPr="006F79E9">
              <w:rPr>
                <w:sz w:val="18"/>
                <w:szCs w:val="18"/>
                <w:lang w:eastAsia="ru-RU"/>
              </w:rPr>
              <w:softHyphen/>
              <w:t>графии народов России и мира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  <w:lang w:eastAsia="ru-RU"/>
              </w:rPr>
            </w:pPr>
            <w:r w:rsidRPr="006F79E9">
              <w:rPr>
                <w:sz w:val="18"/>
                <w:szCs w:val="18"/>
                <w:lang w:eastAsia="ru-RU"/>
              </w:rPr>
              <w:t>6.Аудиозаписи в соответствии с содержанием обуче</w:t>
            </w:r>
            <w:r w:rsidRPr="006F79E9">
              <w:rPr>
                <w:sz w:val="18"/>
                <w:szCs w:val="18"/>
                <w:lang w:eastAsia="ru-RU"/>
              </w:rPr>
              <w:softHyphen/>
              <w:t xml:space="preserve">ния </w:t>
            </w:r>
          </w:p>
          <w:p w:rsidR="006F79E9" w:rsidRPr="006F79E9" w:rsidRDefault="006F79E9">
            <w:pPr>
              <w:pStyle w:val="Default"/>
              <w:rPr>
                <w:rStyle w:val="FontStyle51"/>
                <w:sz w:val="18"/>
                <w:szCs w:val="18"/>
              </w:rPr>
            </w:pPr>
            <w:r w:rsidRPr="006F79E9">
              <w:rPr>
                <w:rStyle w:val="FontStyle51"/>
                <w:sz w:val="18"/>
                <w:szCs w:val="18"/>
              </w:rPr>
              <w:t>7.Окружающий мир. 1 класс. В 2-х частях. (Комплект с электронным приложением) (лицензия на класс)</w:t>
            </w:r>
          </w:p>
          <w:p w:rsidR="006F79E9" w:rsidRPr="006F79E9" w:rsidRDefault="006F79E9">
            <w:pPr>
              <w:pStyle w:val="Default"/>
              <w:rPr>
                <w:rStyle w:val="FontStyle51"/>
                <w:sz w:val="18"/>
                <w:szCs w:val="18"/>
              </w:rPr>
            </w:pPr>
            <w:r w:rsidRPr="006F79E9">
              <w:rPr>
                <w:rStyle w:val="FontStyle51"/>
                <w:sz w:val="18"/>
                <w:szCs w:val="18"/>
              </w:rPr>
              <w:t>8.Уроки живой природы с тетушкой Совой</w:t>
            </w:r>
          </w:p>
          <w:p w:rsidR="006F79E9" w:rsidRPr="006F79E9" w:rsidRDefault="006F79E9">
            <w:pPr>
              <w:pStyle w:val="Default"/>
              <w:rPr>
                <w:rStyle w:val="FontStyle51"/>
                <w:sz w:val="18"/>
                <w:szCs w:val="18"/>
              </w:rPr>
            </w:pPr>
            <w:r w:rsidRPr="006F79E9">
              <w:rPr>
                <w:rStyle w:val="FontStyle51"/>
                <w:sz w:val="18"/>
                <w:szCs w:val="18"/>
              </w:rPr>
              <w:t>9.Даша-следопыт.Обучающий мультфильм</w:t>
            </w:r>
          </w:p>
          <w:p w:rsidR="006F79E9" w:rsidRPr="006F79E9" w:rsidRDefault="006F79E9">
            <w:pPr>
              <w:pStyle w:val="Default"/>
              <w:rPr>
                <w:rStyle w:val="FontStyle51"/>
                <w:sz w:val="18"/>
                <w:szCs w:val="18"/>
              </w:rPr>
            </w:pPr>
            <w:r w:rsidRPr="006F79E9">
              <w:rPr>
                <w:rStyle w:val="FontStyle51"/>
                <w:sz w:val="18"/>
                <w:szCs w:val="18"/>
              </w:rPr>
              <w:t>10.Звуки природы</w:t>
            </w:r>
          </w:p>
          <w:p w:rsidR="006F79E9" w:rsidRPr="006F79E9" w:rsidRDefault="006F79E9">
            <w:pPr>
              <w:pStyle w:val="Default"/>
            </w:pPr>
            <w:r w:rsidRPr="006F79E9">
              <w:rPr>
                <w:sz w:val="18"/>
                <w:szCs w:val="18"/>
                <w:lang w:eastAsia="ru-RU"/>
              </w:rPr>
              <w:t>11.Большая энциклопедия Кирилла и Мефодия 2010.Мультимедийное энциклопедическое издание.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lastRenderedPageBreak/>
              <w:t>1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3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Pr="006F79E9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4A0"/>
            </w:tblPr>
            <w:tblGrid>
              <w:gridCol w:w="2161"/>
              <w:gridCol w:w="2528"/>
            </w:tblGrid>
            <w:tr w:rsidR="006F79E9" w:rsidRPr="006F79E9">
              <w:trPr>
                <w:trHeight w:val="353"/>
              </w:trPr>
              <w:tc>
                <w:tcPr>
                  <w:tcW w:w="44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6F79E9" w:rsidRPr="006F79E9" w:rsidRDefault="006F79E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79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Учебно-практическое и</w:t>
                  </w:r>
                </w:p>
              </w:tc>
              <w:tc>
                <w:tcPr>
                  <w:tcW w:w="573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F79E9" w:rsidRPr="006F79E9" w:rsidRDefault="006F79E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79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учебно-лабораторное оборудование</w:t>
                  </w:r>
                </w:p>
              </w:tc>
            </w:tr>
          </w:tbl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49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50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52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53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54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55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56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57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58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59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60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61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62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63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64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65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1.Термометры для измерения температуры воздуха, воды.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2.Термометр медицинский.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3.Лупа.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4.Компас.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5.Часы с синхронизированными стрелками. </w:t>
            </w:r>
          </w:p>
          <w:p w:rsidR="006F79E9" w:rsidRPr="006F79E9" w:rsidRDefault="006F79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b/>
                <w:sz w:val="18"/>
                <w:szCs w:val="18"/>
              </w:rPr>
              <w:t>Наглядные пособия:</w:t>
            </w:r>
          </w:p>
          <w:p w:rsidR="006F79E9" w:rsidRPr="006F79E9" w:rsidRDefault="006F7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sz w:val="18"/>
                <w:szCs w:val="18"/>
              </w:rPr>
              <w:t>1.Школьный гербарий для начальной школы(30 видов)</w:t>
            </w:r>
          </w:p>
          <w:p w:rsidR="006F79E9" w:rsidRPr="006F79E9" w:rsidRDefault="006F7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sz w:val="18"/>
                <w:szCs w:val="18"/>
              </w:rPr>
              <w:t>2.Модель-аппликация «Здоровье человека»</w:t>
            </w:r>
          </w:p>
          <w:p w:rsidR="006F79E9" w:rsidRPr="006F79E9" w:rsidRDefault="006F7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sz w:val="18"/>
                <w:szCs w:val="18"/>
              </w:rPr>
              <w:t>3.Модель-аппликация «Воздействие человека на окружающую среду»</w:t>
            </w:r>
          </w:p>
          <w:p w:rsidR="006F79E9" w:rsidRPr="006F79E9" w:rsidRDefault="006F7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sz w:val="18"/>
                <w:szCs w:val="18"/>
              </w:rPr>
              <w:t>4.Глобус</w:t>
            </w:r>
          </w:p>
          <w:p w:rsidR="006F79E9" w:rsidRPr="006F79E9" w:rsidRDefault="006F7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sz w:val="18"/>
                <w:szCs w:val="18"/>
              </w:rPr>
              <w:t>5.Модель»Гигиена зубов»</w:t>
            </w:r>
          </w:p>
          <w:p w:rsidR="006F79E9" w:rsidRPr="006F79E9" w:rsidRDefault="006F79E9">
            <w:pPr>
              <w:rPr>
                <w:rStyle w:val="FontStyle51"/>
                <w:sz w:val="18"/>
                <w:szCs w:val="18"/>
              </w:rPr>
            </w:pPr>
            <w:r w:rsidRPr="006F79E9">
              <w:rPr>
                <w:rStyle w:val="FontStyle51"/>
                <w:sz w:val="18"/>
                <w:szCs w:val="18"/>
              </w:rPr>
              <w:t>6.Фенологический календарь</w:t>
            </w:r>
          </w:p>
          <w:p w:rsidR="006F79E9" w:rsidRPr="006F79E9" w:rsidRDefault="006F79E9">
            <w:pPr>
              <w:rPr>
                <w:rStyle w:val="FontStyle51"/>
                <w:sz w:val="18"/>
                <w:szCs w:val="18"/>
              </w:rPr>
            </w:pPr>
            <w:r w:rsidRPr="006F79E9">
              <w:rPr>
                <w:rStyle w:val="FontStyle51"/>
                <w:sz w:val="18"/>
                <w:szCs w:val="18"/>
              </w:rPr>
              <w:t>7.Гербарий «Для начальной школы»</w:t>
            </w:r>
          </w:p>
          <w:p w:rsidR="006F79E9" w:rsidRPr="006F79E9" w:rsidRDefault="006F79E9">
            <w:pPr>
              <w:rPr>
                <w:rStyle w:val="FontStyle51"/>
                <w:sz w:val="18"/>
                <w:szCs w:val="18"/>
              </w:rPr>
            </w:pPr>
            <w:r w:rsidRPr="006F79E9">
              <w:rPr>
                <w:rStyle w:val="FontStyle51"/>
                <w:sz w:val="18"/>
                <w:szCs w:val="18"/>
              </w:rPr>
              <w:t>8.Модель-аппликация «Здоровье человека» (ламинированная)</w:t>
            </w:r>
          </w:p>
          <w:p w:rsidR="006F79E9" w:rsidRPr="006F79E9" w:rsidRDefault="006F79E9">
            <w:pPr>
              <w:rPr>
                <w:rStyle w:val="FontStyle51"/>
                <w:sz w:val="18"/>
                <w:szCs w:val="18"/>
              </w:rPr>
            </w:pPr>
            <w:r w:rsidRPr="006F79E9">
              <w:rPr>
                <w:rStyle w:val="FontStyle51"/>
                <w:sz w:val="18"/>
                <w:szCs w:val="18"/>
              </w:rPr>
              <w:t>9.Модель-аппликация «Уход за комнатными растениями»</w:t>
            </w:r>
          </w:p>
          <w:p w:rsidR="006F79E9" w:rsidRPr="006F79E9" w:rsidRDefault="006F79E9">
            <w:pPr>
              <w:rPr>
                <w:rStyle w:val="FontStyle51"/>
                <w:sz w:val="18"/>
                <w:szCs w:val="18"/>
              </w:rPr>
            </w:pPr>
            <w:r w:rsidRPr="006F79E9">
              <w:rPr>
                <w:rStyle w:val="FontStyle51"/>
                <w:sz w:val="18"/>
                <w:szCs w:val="18"/>
              </w:rPr>
              <w:t xml:space="preserve">10.Модель-аппликация </w:t>
            </w:r>
            <w:r w:rsidRPr="006F79E9">
              <w:rPr>
                <w:rStyle w:val="FontStyle43"/>
                <w:sz w:val="18"/>
                <w:szCs w:val="18"/>
              </w:rPr>
              <w:t xml:space="preserve">«Воздействие </w:t>
            </w:r>
            <w:r w:rsidRPr="006F79E9">
              <w:rPr>
                <w:rStyle w:val="FontStyle51"/>
                <w:sz w:val="18"/>
                <w:szCs w:val="18"/>
              </w:rPr>
              <w:t>человека на окружающую среду» (ламинированная)</w:t>
            </w:r>
          </w:p>
          <w:p w:rsidR="006F79E9" w:rsidRPr="006F79E9" w:rsidRDefault="006F79E9">
            <w:pPr>
              <w:rPr>
                <w:rStyle w:val="FontStyle51"/>
                <w:sz w:val="18"/>
                <w:szCs w:val="18"/>
              </w:rPr>
            </w:pPr>
            <w:r w:rsidRPr="006F79E9">
              <w:rPr>
                <w:rStyle w:val="FontStyle51"/>
                <w:sz w:val="18"/>
                <w:szCs w:val="18"/>
              </w:rPr>
              <w:t>11.Модель-аппликация «Природные зоны России» (ламинированная)</w:t>
            </w:r>
          </w:p>
          <w:p w:rsidR="006F79E9" w:rsidRPr="006F79E9" w:rsidRDefault="006F79E9">
            <w:pPr>
              <w:rPr>
                <w:rStyle w:val="FontStyle51"/>
                <w:sz w:val="18"/>
                <w:szCs w:val="18"/>
              </w:rPr>
            </w:pPr>
            <w:r w:rsidRPr="006F79E9">
              <w:rPr>
                <w:rStyle w:val="FontStyle51"/>
                <w:sz w:val="18"/>
                <w:szCs w:val="18"/>
              </w:rPr>
              <w:t xml:space="preserve">12.Комплект таблиц раздат. «Грибы съедобные </w:t>
            </w:r>
            <w:r w:rsidRPr="006F79E9">
              <w:rPr>
                <w:rStyle w:val="FontStyle43"/>
                <w:sz w:val="18"/>
                <w:szCs w:val="18"/>
              </w:rPr>
              <w:t xml:space="preserve">и </w:t>
            </w:r>
            <w:r w:rsidRPr="006F79E9">
              <w:rPr>
                <w:rStyle w:val="FontStyle51"/>
                <w:sz w:val="18"/>
                <w:szCs w:val="18"/>
              </w:rPr>
              <w:t>несъедобные»</w:t>
            </w:r>
          </w:p>
          <w:p w:rsidR="006F79E9" w:rsidRPr="006F79E9" w:rsidRDefault="006F79E9">
            <w:pPr>
              <w:rPr>
                <w:rFonts w:ascii="Times New Roman" w:eastAsia="Times New Roman" w:hAnsi="Times New Roman" w:cs="Times New Roman"/>
              </w:rPr>
            </w:pPr>
            <w:r w:rsidRPr="006F79E9">
              <w:rPr>
                <w:rStyle w:val="FontStyle51"/>
                <w:sz w:val="18"/>
                <w:szCs w:val="18"/>
              </w:rPr>
              <w:t>13.Прибор демонстрационный «Теллурий» трехпланетная модель (Земля-Солнце-Луна)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Pr="006F79E9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Натуральные объекты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67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68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69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1.Коллекции полезных ископаемых.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2.Коллекции плодов и семян растений.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3.Гербарии культурных и дикорастущих растений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 учётом содержания обучения).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4.Живые объекты (комнатные растения, животные)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Pr="006F79E9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71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72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73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Look w:val="04A0"/>
            </w:tblPr>
            <w:tblGrid>
              <w:gridCol w:w="1788"/>
            </w:tblGrid>
            <w:tr w:rsidR="006F79E9" w:rsidRPr="006F79E9">
              <w:trPr>
                <w:trHeight w:val="2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9E9" w:rsidRPr="00F8408D" w:rsidRDefault="006F79E9">
                  <w:pPr>
                    <w:pStyle w:val="Default"/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F8408D">
                    <w:rPr>
                      <w:b/>
                      <w:sz w:val="18"/>
                      <w:szCs w:val="18"/>
                    </w:rPr>
                    <w:t xml:space="preserve">5. Игры и игрушки </w:t>
                  </w:r>
                </w:p>
                <w:p w:rsidR="006F79E9" w:rsidRPr="006F79E9" w:rsidRDefault="006F79E9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</w:p>
                <w:p w:rsidR="006F79E9" w:rsidRPr="006F79E9" w:rsidRDefault="006F79E9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F79E9" w:rsidRPr="006F79E9" w:rsidRDefault="006F79E9">
            <w:pPr>
              <w:pStyle w:val="Default"/>
              <w:rPr>
                <w:sz w:val="18"/>
                <w:szCs w:val="18"/>
                <w:lang w:eastAsia="ru-RU"/>
              </w:rPr>
            </w:pPr>
            <w:r w:rsidRPr="006F79E9">
              <w:rPr>
                <w:sz w:val="18"/>
                <w:szCs w:val="18"/>
                <w:lang w:eastAsia="ru-RU"/>
              </w:rPr>
              <w:t xml:space="preserve">1.Настольные развивающие игры по тематике предмета «Окружающий мир» (лото, игры-путешествия и пр.). 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  <w:lang w:eastAsia="ru-RU"/>
              </w:rPr>
            </w:pPr>
            <w:r w:rsidRPr="006F79E9">
              <w:rPr>
                <w:sz w:val="18"/>
                <w:szCs w:val="18"/>
                <w:lang w:eastAsia="ru-RU"/>
              </w:rPr>
              <w:t xml:space="preserve">2.Наборы ролевых игр, игрушек и конструкторов (по темам: дом, зоопарк, ферма, транспорт, магазин и др.). 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  <w:lang w:eastAsia="ru-RU"/>
              </w:rPr>
            </w:pPr>
            <w:r w:rsidRPr="006F79E9">
              <w:rPr>
                <w:sz w:val="18"/>
                <w:szCs w:val="18"/>
                <w:lang w:eastAsia="ru-RU"/>
              </w:rPr>
              <w:t>3.Наборы карандашей, красок, альбомов для рисования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  <w:lang w:eastAsia="ru-RU"/>
              </w:rPr>
              <w:t>4. Лото»Где чей дом?»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2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Default="006F79E9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Pr="006F79E9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Look w:val="04A0"/>
            </w:tblPr>
            <w:tblGrid>
              <w:gridCol w:w="2242"/>
            </w:tblGrid>
            <w:tr w:rsidR="006F79E9" w:rsidRPr="006F79E9">
              <w:trPr>
                <w:trHeight w:val="2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79E9" w:rsidRPr="006F79E9" w:rsidRDefault="006F79E9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  <w:r w:rsidRPr="006F79E9">
                    <w:rPr>
                      <w:sz w:val="18"/>
                      <w:szCs w:val="18"/>
                    </w:rPr>
                    <w:t xml:space="preserve">6. Оборудование кабинета </w:t>
                  </w:r>
                </w:p>
              </w:tc>
            </w:tr>
          </w:tbl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75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lastRenderedPageBreak/>
              <w:t>76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77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78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79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1.Ученические столы двухместные с комплектом стульев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Стол учительский с тумбой.</w:t>
            </w:r>
          </w:p>
          <w:p w:rsidR="00F8408D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3.Шкаф для хранения учебников, дидактических материалов, пособий и пр.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4.Настенные доски для вывешивания иллюстративного материала</w:t>
            </w:r>
          </w:p>
          <w:p w:rsidR="006F79E9" w:rsidRPr="006F79E9" w:rsidRDefault="006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5.Подставки для книг, держатели дни схем и таблиц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  <w:lang w:eastAsia="ru-RU"/>
              </w:rPr>
              <w:t>6.Конторка ученическая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lastRenderedPageBreak/>
              <w:t>6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lastRenderedPageBreak/>
              <w:t>1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5</w:t>
            </w:r>
          </w:p>
          <w:p w:rsidR="006F79E9" w:rsidRPr="006F79E9" w:rsidRDefault="006F79E9">
            <w:pPr>
              <w:pStyle w:val="Default"/>
              <w:rPr>
                <w:sz w:val="18"/>
                <w:szCs w:val="18"/>
              </w:rPr>
            </w:pPr>
            <w:r w:rsidRPr="006F79E9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</w:p>
          <w:p w:rsidR="00F8408D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8408D" w:rsidRPr="006F79E9" w:rsidRDefault="00F840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F79E9" w:rsidRPr="006F79E9" w:rsidTr="006F79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9" w:rsidRPr="006F79E9" w:rsidRDefault="006F79E9">
            <w:pPr>
              <w:pStyle w:val="Default"/>
            </w:pPr>
          </w:p>
        </w:tc>
      </w:tr>
    </w:tbl>
    <w:p w:rsidR="00F8408D" w:rsidRDefault="00F8408D" w:rsidP="00BF42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B87" w:rsidRDefault="00774B87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7151" w:rsidRDefault="00C27151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200" w:rsidRDefault="00BF4200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</w:t>
      </w:r>
      <w:r w:rsidR="00C27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BF4200" w:rsidRDefault="00BF4200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Контрольные работы и тесты</w:t>
      </w:r>
    </w:p>
    <w:p w:rsidR="00BF4200" w:rsidRDefault="00BF4200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p w:rsidR="00BF4200" w:rsidRDefault="00BF4200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BF4200" w:rsidRDefault="00BF4200" w:rsidP="00533B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Контрольный рубежный тест</w:t>
      </w:r>
    </w:p>
    <w:p w:rsidR="00533B23" w:rsidRPr="003C53CC" w:rsidRDefault="00533B23" w:rsidP="00533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CC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А 1. Выбери верное утверждение и отметь знаком «х».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8" type="#_x0000_t109" style="position:absolute;left:0;text-align:left;margin-left:12.45pt;margin-top:3.25pt;width:10.5pt;height:10.5pt;z-index:251719680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1) Камни – это предметы неживой природы.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109" style="position:absolute;left:0;text-align:left;margin-left:12.45pt;margin-top:4.9pt;width:10.5pt;height:10.5pt;z-index:251720704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2) Камни – это предметы живой природы.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109" style="position:absolute;left:0;text-align:left;margin-left:12.45pt;margin-top:3.55pt;width:10.5pt;height:10.5pt;z-index:251721728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3) Камни - сделаны руками человека.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109" style="position:absolute;left:0;text-align:left;margin-left:12.45pt;margin-top:2.95pt;width:10.5pt;height:10.5pt;z-index:251722752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4) Камни – это космические тела.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А 2. Выбери и отметь знаком «х» естественный спутник Земли.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109" style="position:absolute;left:0;text-align:left;margin-left:12.45pt;margin-top:4.5pt;width:10.5pt;height:10.5pt;z-index:251726848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1) Венера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109" style="position:absolute;left:0;text-align:left;margin-left:12.45pt;margin-top:3.65pt;width:10.5pt;height:10.5pt;z-index:251725824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2) Луна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109" style="position:absolute;left:0;text-align:left;margin-left:12.45pt;margin-top:1.55pt;width:10.5pt;height:10.5pt;z-index:251724800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3) Солнце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109" style="position:absolute;left:0;text-align:left;margin-left:12.45pt;margin-top:3.2pt;width:10.5pt;height:10.5pt;z-index:251723776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4) Малая Медведица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А 3. Назови комнатные растения и отметь их знаком «х».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109" style="position:absolute;left:0;text-align:left;margin-left:13.95pt;margin-top:2.75pt;width:10.5pt;height:10.5pt;z-index:251730944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1) одуванчик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109" style="position:absolute;left:0;text-align:left;margin-left:13.95pt;margin-top:5.15pt;width:10.5pt;height:10.5pt;z-index:251729920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 2) береза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109" style="position:absolute;left:0;text-align:left;margin-left:13.95pt;margin-top:2.3pt;width:10.5pt;height:10.5pt;z-index:251728896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 3) герань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109" style="position:absolute;left:0;text-align:left;margin-left:13.95pt;margin-top:2.45pt;width:10.5pt;height:10.5pt;z-index:251727872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 4) гладиолус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А 4. Почему осенью облетает листва с деревьев? Отметь правильный ответ знаком «х».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109" style="position:absolute;left:0;text-align:left;margin-left:12.45pt;margin-top:3.2pt;width:10.5pt;height:10.5pt;z-index:251731968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1) листья сдувает ветром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109" style="position:absolute;left:0;text-align:left;margin-left:12.45pt;margin-top:2.1pt;width:10.5pt;height:10.5pt;z-index:251732992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2) потому, что деревьям холодно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109" style="position:absolute;left:0;text-align:left;margin-left:12.45pt;margin-top:5pt;width:10.5pt;height:10.5pt;z-index:251734016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3) листья сбивает дождем.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109" style="position:absolute;left:0;text-align:left;margin-left:13.95pt;margin-top:2.15pt;width:10.5pt;height:10.5pt;z-index:251735040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4) корни деревьев не могут впитывать влагу из промерзшей земли.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А 5. Какое растение является хвойным? Отметь знаком «х».     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108" type="#_x0000_t109" style="position:absolute;left:0;text-align:left;margin-left:351.45pt;margin-top:84.2pt;width:10.5pt;height:10.5pt;z-index:2517401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109" style="position:absolute;left:0;text-align:left;margin-left:266.7pt;margin-top:84.2pt;width:10.5pt;height:10.5pt;z-index:2517360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109" style="position:absolute;left:0;text-align:left;margin-left:193.2pt;margin-top:84.2pt;width:10.5pt;height:10.5pt;z-index:2517370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109" style="position:absolute;left:0;text-align:left;margin-left:115.95pt;margin-top:84.2pt;width:10.5pt;height:10.5pt;z-index:2517381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109" style="position:absolute;left:0;text-align:left;margin-left:25.95pt;margin-top:84.2pt;width:10.5pt;height:10.5pt;z-index:251739136"/>
        </w:pict>
      </w:r>
      <w:r w:rsidR="00533B23" w:rsidRPr="003C53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92444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</w:t>
      </w:r>
      <w:r w:rsidR="00533B23" w:rsidRPr="003C53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914400"/>
            <wp:effectExtent l="19050" t="0" r="9525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16" cy="91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</w:t>
      </w:r>
      <w:r w:rsidR="00533B23" w:rsidRPr="003C53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923059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</w:t>
      </w:r>
      <w:r w:rsidR="00533B23" w:rsidRPr="003C53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952500"/>
            <wp:effectExtent l="19050" t="0" r="0" b="0"/>
            <wp:docPr id="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</w:t>
      </w:r>
      <w:r w:rsidR="00533B23" w:rsidRPr="003C53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800100"/>
            <wp:effectExtent l="19050" t="0" r="0" b="0"/>
            <wp:docPr id="3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А 6. Какое животное относится к рыбам? Отметь знаком «х».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109" style="position:absolute;left:0;text-align:left;margin-left:.45pt;margin-top:1.2pt;width:10.5pt;height:10.5pt;z-index:251741184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1) крокодил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109" style="position:absolute;left:0;text-align:left;margin-left:.45pt;margin-top:1.85pt;width:10.5pt;height:10.5pt;z-index:251743232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2) кит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109" style="position:absolute;left:0;text-align:left;margin-left:.45pt;margin-top:2.75pt;width:10.5pt;height:10.5pt;z-index:251744256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3) лягушка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109" style="position:absolute;left:0;text-align:left;margin-left:.45pt;margin-top:2.4pt;width:10.5pt;height:10.5pt;z-index:251742208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4) щука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А 7. Как человек использует гранит? Выбери правильный ответ и отметь знаком «х».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109" style="position:absolute;left:0;text-align:left;margin-left:4.2pt;margin-top:2.1pt;width:10.5pt;height:10.5pt;z-index:251748352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1) для изготовления посуды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109" style="position:absolute;left:0;text-align:left;margin-left:4.2pt;margin-top:3.25pt;width:10.5pt;height:10.5pt;z-index:251745280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2) в строительстве.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109" style="position:absolute;left:0;text-align:left;margin-left:4.2pt;margin-top:2.4pt;width:10.5pt;height:10.5pt;z-index:251747328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3) для изготовления лекарств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109" style="position:absolute;left:0;text-align:left;margin-left:4.2pt;margin-top:4.05pt;width:10.5pt;height:10.5pt;z-index:251746304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4) для отопления помещений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В 8. Тело каких животных не покрыто перьями? Отметь знаком «х».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6" type="#_x0000_t109" style="position:absolute;left:0;text-align:left;margin-left:10.95pt;margin-top:2.1pt;width:10.5pt;height:10.5pt;z-index:251799552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1) птиц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5" type="#_x0000_t109" style="position:absolute;left:0;text-align:left;margin-left:10.95pt;margin-top:1.75pt;width:10.5pt;height:10.5pt;z-index:251798528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2) рыб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4" type="#_x0000_t109" style="position:absolute;left:0;text-align:left;margin-left:10.95pt;margin-top:1.15pt;width:10.5pt;height:10.5pt;z-index:251797504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3) насекомых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7" type="#_x0000_t109" style="position:absolute;left:0;text-align:left;margin-left:10.95pt;margin-top:.3pt;width:10.5pt;height:10.5pt;z-index:251800576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4) зверей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В 9. Соедини названия месяцев с названием времени года.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3CC">
        <w:rPr>
          <w:rFonts w:ascii="Times New Roman" w:hAnsi="Times New Roman" w:cs="Times New Roman"/>
          <w:i/>
          <w:sz w:val="24"/>
          <w:szCs w:val="24"/>
        </w:rPr>
        <w:t>Январь, май, ноябрь февраль, апрель, июнь, март, октябрь, август, декабрь, июль, сентябрь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33B23" w:rsidRPr="003C53CC" w:rsidRDefault="00533B23" w:rsidP="0053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b/>
          <w:i/>
          <w:sz w:val="24"/>
          <w:szCs w:val="24"/>
        </w:rPr>
        <w:t>Весна          Лето        Осень               Зим</w:t>
      </w:r>
      <w:r w:rsidRPr="003C53CC">
        <w:rPr>
          <w:rFonts w:ascii="Times New Roman" w:hAnsi="Times New Roman" w:cs="Times New Roman"/>
          <w:sz w:val="24"/>
          <w:szCs w:val="24"/>
        </w:rPr>
        <w:t>а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С 10. Найди ошибки, исправь и допиши ещё по 2 названия.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      Деревья – дуб, сирень, тополь, пихта,_____________________________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      Кустарники – шиповник, малина, рябина,_________________________</w:t>
      </w:r>
    </w:p>
    <w:p w:rsidR="00533B23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      Травы -  подорожник, одуванчик, лиственница, клевер, ___________</w:t>
      </w:r>
    </w:p>
    <w:p w:rsidR="00533B23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lastRenderedPageBreak/>
        <w:t>2 вариа</w:t>
      </w:r>
      <w:r>
        <w:rPr>
          <w:rFonts w:ascii="Times New Roman" w:hAnsi="Times New Roman" w:cs="Times New Roman"/>
          <w:sz w:val="24"/>
          <w:szCs w:val="24"/>
        </w:rPr>
        <w:t>нт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А 1. Выбери верное утверждение и отметь знаком «х».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109" style="position:absolute;left:0;text-align:left;margin-left:12.45pt;margin-top:3.25pt;width:10.5pt;height:10.5pt;z-index:251749376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1) Песок – это предметы неживой природы.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109" style="position:absolute;left:0;text-align:left;margin-left:12.45pt;margin-top:4.9pt;width:10.5pt;height:10.5pt;z-index:251750400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2) Песок – это предметы живой природы.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109" style="position:absolute;left:0;text-align:left;margin-left:12.45pt;margin-top:3.55pt;width:10.5pt;height:10.5pt;z-index:251751424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3) Песок - сделаны руками человека.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109" style="position:absolute;left:0;text-align:left;margin-left:12.45pt;margin-top:2.95pt;width:10.5pt;height:10.5pt;z-index:251752448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4) Песок – это космические тела.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А 2. Выбери и отметь знаком «х» звезду.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109" style="position:absolute;left:0;text-align:left;margin-left:12.45pt;margin-top:4.5pt;width:10.5pt;height:10.5pt;z-index:251756544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1) Венера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109" style="position:absolute;left:0;text-align:left;margin-left:12.45pt;margin-top:3.65pt;width:10.5pt;height:10.5pt;z-index:251755520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2) Луна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109" style="position:absolute;left:0;text-align:left;margin-left:12.45pt;margin-top:1.55pt;width:10.5pt;height:10.5pt;z-index:251754496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3) Солнце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109" style="position:absolute;left:0;text-align:left;margin-left:12.45pt;margin-top:3.2pt;width:10.5pt;height:10.5pt;z-index:251753472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4) Малая Медведица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А 3. Назови не комнатные растения и отметь их знаком «х».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109" style="position:absolute;left:0;text-align:left;margin-left:13.95pt;margin-top:2.75pt;width:10.5pt;height:10.5pt;z-index:251760640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1) одуванчик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109" style="position:absolute;left:0;text-align:left;margin-left:13.95pt;margin-top:5.15pt;width:10.5pt;height:10.5pt;z-index:251759616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 2) береза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109" style="position:absolute;left:0;text-align:left;margin-left:13.95pt;margin-top:2.3pt;width:10.5pt;height:10.5pt;z-index:251758592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 3) герань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109" style="position:absolute;left:0;text-align:left;margin-left:13.95pt;margin-top:2.45pt;width:10.5pt;height:10.5pt;z-index:251757568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 4) гладиолус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А 4 Каких животных называют млекопитающими? Отметь знаком «х».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          1) </w:t>
      </w:r>
      <w:r w:rsidR="00A447E9"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109" style="position:absolute;left:0;text-align:left;margin-left:13.95pt;margin-top:5.15pt;width:10.5pt;height:10.5pt;z-index:251763712;mso-position-horizontal-relative:text;mso-position-vertical-relative:text"/>
        </w:pict>
      </w:r>
      <w:r w:rsidRPr="003C53CC">
        <w:rPr>
          <w:rFonts w:ascii="Times New Roman" w:hAnsi="Times New Roman" w:cs="Times New Roman"/>
          <w:sz w:val="24"/>
          <w:szCs w:val="24"/>
        </w:rPr>
        <w:t xml:space="preserve">всех          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109" style="position:absolute;left:0;text-align:left;margin-left:13.95pt;margin-top:1.55pt;width:10.5pt;height:10.5pt;z-index:251764736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 2) птиц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109" style="position:absolute;left:0;text-align:left;margin-left:13.95pt;margin-top:2.3pt;width:10.5pt;height:10.5pt;z-index:251762688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 3) зверей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109" style="position:absolute;left:0;text-align:left;margin-left:13.95pt;margin-top:2.45pt;width:10.5pt;height:10.5pt;z-index:251761664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   4) рыб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А 5. Какие растения является лиственными? Отметь знаком «х».     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109" style="position:absolute;left:0;text-align:left;margin-left:351.45pt;margin-top:84.2pt;width:10.5pt;height:10.5pt;z-index:2517698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109" style="position:absolute;left:0;text-align:left;margin-left:266.7pt;margin-top:84.2pt;width:10.5pt;height:10.5pt;z-index:2517657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109" style="position:absolute;left:0;text-align:left;margin-left:193.2pt;margin-top:84.2pt;width:10.5pt;height:10.5pt;z-index:2517667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109" style="position:absolute;left:0;text-align:left;margin-left:115.95pt;margin-top:84.2pt;width:10.5pt;height:10.5pt;z-index:2517678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109" style="position:absolute;left:0;text-align:left;margin-left:25.95pt;margin-top:84.2pt;width:10.5pt;height:10.5pt;z-index:251768832"/>
        </w:pict>
      </w:r>
      <w:r w:rsidR="00533B23" w:rsidRPr="003C53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924440"/>
            <wp:effectExtent l="19050" t="0" r="9525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 </w:t>
      </w:r>
      <w:r w:rsidR="00533B23" w:rsidRPr="003C53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914400"/>
            <wp:effectExtent l="19050" t="0" r="9525" b="0"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16" cy="91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</w:t>
      </w:r>
      <w:r w:rsidR="00533B23" w:rsidRPr="003C53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923059"/>
            <wp:effectExtent l="19050" t="0" r="0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</w:t>
      </w:r>
      <w:r w:rsidR="00533B23" w:rsidRPr="003C53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952500"/>
            <wp:effectExtent l="19050" t="0" r="0" b="0"/>
            <wp:docPr id="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</w:t>
      </w:r>
      <w:r w:rsidR="00533B23" w:rsidRPr="003C53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800100"/>
            <wp:effectExtent l="19050" t="0" r="0" b="0"/>
            <wp:docPr id="4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lastRenderedPageBreak/>
        <w:t>А 6. Какое животное относится к млекопитающим? Отметь знаком «х».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109" style="position:absolute;left:0;text-align:left;margin-left:.45pt;margin-top:1.2pt;width:10.5pt;height:10.5pt;z-index:251770880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1) крокодил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109" style="position:absolute;left:0;text-align:left;margin-left:.45pt;margin-top:1.85pt;width:10.5pt;height:10.5pt;z-index:251772928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2) кит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109" style="position:absolute;left:0;text-align:left;margin-left:.45pt;margin-top:2.75pt;width:10.5pt;height:10.5pt;z-index:251773952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3) лягушка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109" style="position:absolute;left:0;text-align:left;margin-left:.45pt;margin-top:2.4pt;width:10.5pt;height:10.5pt;z-index:251771904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4) щука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А 7. Как человек использует  уголь? Выбери правильный ответ и отметь знаком «х».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109" style="position:absolute;left:0;text-align:left;margin-left:4.2pt;margin-top:2.1pt;width:10.5pt;height:10.5pt;z-index:251778048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1) для изготовления посуды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109" style="position:absolute;left:0;text-align:left;margin-left:4.2pt;margin-top:3.25pt;width:10.5pt;height:10.5pt;z-index:251774976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2) в строительстве.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4" type="#_x0000_t109" style="position:absolute;left:0;text-align:left;margin-left:4.2pt;margin-top:2.4pt;width:10.5pt;height:10.5pt;z-index:251777024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3) для изготовления лекарств</w:t>
      </w:r>
    </w:p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3" type="#_x0000_t109" style="position:absolute;left:0;text-align:left;margin-left:4.2pt;margin-top:4.05pt;width:10.5pt;height:10.5pt;z-index:251776000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 xml:space="preserve">      4) для отопления помещений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В 8. Тело каких животных не покрыто шерстью? Отметь знаком «х».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        1) птиц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        2) рыб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        3) насекомых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        4) зверей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В 9. Соедини названия месяцев с названием времени года.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3CC">
        <w:rPr>
          <w:rFonts w:ascii="Times New Roman" w:hAnsi="Times New Roman" w:cs="Times New Roman"/>
          <w:i/>
          <w:sz w:val="24"/>
          <w:szCs w:val="24"/>
        </w:rPr>
        <w:t>Январь, май, ноябрь февраль, апрель, июнь, март, октябрь, август, декабрь, июль, сентябрь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33B23" w:rsidRPr="003C53CC" w:rsidRDefault="00533B23" w:rsidP="0053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b/>
          <w:i/>
          <w:sz w:val="24"/>
          <w:szCs w:val="24"/>
        </w:rPr>
        <w:t>Весна          Лето        Осень               Зим</w:t>
      </w:r>
      <w:r w:rsidRPr="003C53CC">
        <w:rPr>
          <w:rFonts w:ascii="Times New Roman" w:hAnsi="Times New Roman" w:cs="Times New Roman"/>
          <w:sz w:val="24"/>
          <w:szCs w:val="24"/>
        </w:rPr>
        <w:t>а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>С 10. Найди ошибки, исправь и допиши ещё по 2 названия.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     1) Деревья – дуб, шиповник, тополь, пихта,_____________________________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      2) Кустарники – сирень, смородина, рябина,_________________________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       3)Травы -  подорожник, одуванчик, береза, клевер, ____________________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B23" w:rsidRPr="003C53CC" w:rsidRDefault="00533B23" w:rsidP="0053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lastRenderedPageBreak/>
        <w:t xml:space="preserve">Ключи </w:t>
      </w:r>
    </w:p>
    <w:tbl>
      <w:tblPr>
        <w:tblStyle w:val="a8"/>
        <w:tblW w:w="0" w:type="auto"/>
        <w:tblLook w:val="04A0"/>
      </w:tblPr>
      <w:tblGrid>
        <w:gridCol w:w="3172"/>
        <w:gridCol w:w="3207"/>
        <w:gridCol w:w="3192"/>
      </w:tblGrid>
      <w:tr w:rsidR="00533B23" w:rsidRPr="003C53CC" w:rsidTr="00B778FF">
        <w:tc>
          <w:tcPr>
            <w:tcW w:w="3284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 xml:space="preserve">1 вариант 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533B23" w:rsidRPr="003C53CC" w:rsidTr="00B778FF">
        <w:tc>
          <w:tcPr>
            <w:tcW w:w="3284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А 1.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33B23" w:rsidRPr="003C53CC" w:rsidTr="00B778FF">
        <w:tc>
          <w:tcPr>
            <w:tcW w:w="3284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33B23" w:rsidRPr="003C53CC" w:rsidTr="00B778FF">
        <w:tc>
          <w:tcPr>
            <w:tcW w:w="3284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</w:tr>
      <w:tr w:rsidR="00533B23" w:rsidRPr="003C53CC" w:rsidTr="00B778FF">
        <w:tc>
          <w:tcPr>
            <w:tcW w:w="3284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33B23" w:rsidRPr="003C53CC" w:rsidTr="00B778FF">
        <w:tc>
          <w:tcPr>
            <w:tcW w:w="3284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</w:tc>
        <w:tc>
          <w:tcPr>
            <w:tcW w:w="3285" w:type="dxa"/>
          </w:tcPr>
          <w:p w:rsidR="00533B23" w:rsidRPr="003C53CC" w:rsidRDefault="00A447E9" w:rsidP="00B7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2" style="position:absolute;left:0;text-align:left;margin-left:14.65pt;margin-top:60.2pt;width:10.5pt;height:10.5pt;z-index:251785216;mso-position-horizontal-relative:text;mso-position-vertical-relative:text" coordsize="210,210" path="m,hdc30,20,79,26,90,60v12,37,16,61,45,90c158,173,187,187,210,210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1" style="position:absolute;left:0;text-align:left;margin-left:16.15pt;margin-top:60.2pt;width:10.5pt;height:9pt;z-index:251784192;mso-position-horizontal-relative:text;mso-position-vertical-relative:text" coordsize="210,180" path="m195,15hdc88,51,210,,120,75,103,89,80,95,60,105,22,162,43,137,,180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0" style="position:absolute;left:0;text-align:left;margin-left:90.95pt;margin-top:60.95pt;width:9.2pt;height:8.25pt;z-index:251783168;mso-position-horizontal-relative:text;mso-position-vertical-relative:text" coordsize="184,165" path="m184,hdc164,5,140,1,124,15,97,39,93,83,64,105,,153,4,125,4,165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curve id="_x0000_s1149" style="position:absolute;left:0;text-align:left;z-index:251782144;mso-position-horizontal-relative:text;mso-position-vertical-relative:text" from="91.15pt,60.95pt" control1="94.9pt,63.45pt" control2="97.4pt,66.65pt" to="99.4pt,70.7pt" coordsize="165,195" filled="f">
                  <v:path arrowok="t"/>
                </v:curv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6" type="#_x0000_t109" style="position:absolute;left:0;text-align:left;margin-left:90.45pt;margin-top:60.2pt;width:10.5pt;height:10.5pt;z-index:2517790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7" type="#_x0000_t109" style="position:absolute;left:0;text-align:left;margin-left:15.45pt;margin-top:60.2pt;width:10.5pt;height:10.5pt;z-index:251780096;mso-position-horizontal-relative:text;mso-position-vertical-relative:text"/>
              </w:pict>
            </w:r>
            <w:r w:rsidR="00533B23" w:rsidRPr="003C53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800100"/>
                  <wp:effectExtent l="19050" t="0" r="0" b="0"/>
                  <wp:docPr id="4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3B23" w:rsidRPr="003C53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320" cy="798384"/>
                  <wp:effectExtent l="19050" t="0" r="430" b="0"/>
                  <wp:docPr id="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91" cy="798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3B23" w:rsidRPr="003C53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33B23" w:rsidRPr="003C53CC" w:rsidRDefault="00A447E9" w:rsidP="00B7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8" style="position:absolute;left:0;text-align:left;margin-left:18.85pt;margin-top:.75pt;width:3.55pt;height:3.55pt;flip:x;z-index:251781120" coordsize="167,180" path="m,hdc45,68,79,124,135,180,167,50,165,101,165,30e" filled="f">
                  <v:path arrowok="t"/>
                </v:shape>
              </w:pict>
            </w:r>
          </w:p>
        </w:tc>
        <w:tc>
          <w:tcPr>
            <w:tcW w:w="3285" w:type="dxa"/>
          </w:tcPr>
          <w:p w:rsidR="00533B23" w:rsidRPr="003C53CC" w:rsidRDefault="00A447E9" w:rsidP="00B7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7" type="#_x0000_t109" style="position:absolute;left:0;text-align:left;margin-left:351.45pt;margin-top:84.2pt;width:10.5pt;height:10.5pt;z-index:251790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3" type="#_x0000_t109" style="position:absolute;left:0;text-align:left;margin-left:266.7pt;margin-top:84.2pt;width:10.5pt;height:10.5pt;z-index:251786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5" type="#_x0000_t109" style="position:absolute;left:0;text-align:left;margin-left:115.95pt;margin-top:84.2pt;width:10.5pt;height:10.5pt;z-index:251788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6" type="#_x0000_t109" style="position:absolute;left:0;text-align:left;margin-left:25.95pt;margin-top:84.2pt;width:10.5pt;height:10.5pt;z-index:251789312;mso-position-horizontal-relative:text;mso-position-vertical-relative:text"/>
              </w:pict>
            </w:r>
            <w:r w:rsidR="00533B23" w:rsidRPr="003C5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3B23" w:rsidRPr="003C53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952500"/>
                  <wp:effectExtent l="19050" t="0" r="0" b="0"/>
                  <wp:docPr id="4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3B23" w:rsidRPr="003C53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914400"/>
                  <wp:effectExtent l="19050" t="0" r="9525" b="0"/>
                  <wp:docPr id="4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16" cy="916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3B23" w:rsidRPr="003C53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33B23" w:rsidRPr="003C53CC" w:rsidRDefault="00A447E9" w:rsidP="00B778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3" type="#_x0000_t32" style="position:absolute;left:0;text-align:left;margin-left:115.95pt;margin-top:9.2pt;width:10.5pt;height:10.5pt;flip:x;z-index:2517964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2" type="#_x0000_t32" style="position:absolute;left:0;text-align:left;margin-left:115.95pt;margin-top:9.2pt;width:5.95pt;height:6pt;z-index:2517954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9" type="#_x0000_t32" style="position:absolute;left:0;text-align:left;margin-left:25.95pt;margin-top:9.2pt;width:10.5pt;height:10.5pt;flip:x;z-index:2517923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8" type="#_x0000_t32" style="position:absolute;left:0;text-align:left;margin-left:25.95pt;margin-top:9.2pt;width:10.5pt;height:10.5pt;z-index:251791360" o:connectortype="straight"/>
              </w:pict>
            </w:r>
          </w:p>
          <w:p w:rsidR="00533B23" w:rsidRPr="003C53CC" w:rsidRDefault="00A447E9" w:rsidP="00B7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1" type="#_x0000_t32" style="position:absolute;left:0;text-align:left;margin-left:25.95pt;margin-top:59.1pt;width:10.5pt;height:10.5pt;flip:x;z-index:2517944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0" type="#_x0000_t32" style="position:absolute;left:0;text-align:left;margin-left:25.95pt;margin-top:59.1pt;width:10.5pt;height:10.5pt;z-index:251793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4" type="#_x0000_t109" style="position:absolute;left:0;text-align:left;margin-left:25.95pt;margin-top:59.1pt;width:10.5pt;height:10.5pt;z-index:251787264"/>
              </w:pict>
            </w:r>
            <w:r w:rsidR="00533B23" w:rsidRPr="003C53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0952" cy="808759"/>
                  <wp:effectExtent l="19050" t="0" r="0" b="0"/>
                  <wp:docPr id="4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52" cy="80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B23" w:rsidRPr="003C53CC" w:rsidRDefault="00533B23" w:rsidP="00B7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23" w:rsidRPr="003C53CC" w:rsidTr="00B778FF">
        <w:tc>
          <w:tcPr>
            <w:tcW w:w="3284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А 6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33B23" w:rsidRPr="003C53CC" w:rsidTr="00B778FF">
        <w:tc>
          <w:tcPr>
            <w:tcW w:w="3284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А 7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33B23" w:rsidRPr="003C53CC" w:rsidTr="00B778FF">
        <w:tc>
          <w:tcPr>
            <w:tcW w:w="3284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В 8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</w:tr>
      <w:tr w:rsidR="00533B23" w:rsidRPr="003C53CC" w:rsidTr="00B778FF">
        <w:tc>
          <w:tcPr>
            <w:tcW w:w="3284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</w:p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 xml:space="preserve">Лиственница </w:t>
            </w:r>
          </w:p>
        </w:tc>
        <w:tc>
          <w:tcPr>
            <w:tcW w:w="3285" w:type="dxa"/>
          </w:tcPr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</w:p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  <w:p w:rsidR="00533B23" w:rsidRPr="003C53CC" w:rsidRDefault="00533B23" w:rsidP="00B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CC">
              <w:rPr>
                <w:rFonts w:ascii="Times New Roman" w:hAnsi="Times New Roman" w:cs="Times New Roman"/>
                <w:sz w:val="24"/>
                <w:szCs w:val="24"/>
              </w:rPr>
              <w:t xml:space="preserve">береза </w:t>
            </w:r>
          </w:p>
        </w:tc>
      </w:tr>
    </w:tbl>
    <w:p w:rsidR="00533B23" w:rsidRPr="003C53CC" w:rsidRDefault="00A447E9" w:rsidP="00533B2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7E9">
        <w:rPr>
          <w:rFonts w:ascii="Times New Roman" w:hAnsi="Times New Roman" w:cs="Times New Roman"/>
          <w:noProof/>
          <w:sz w:val="24"/>
          <w:szCs w:val="24"/>
        </w:rPr>
        <w:pict>
          <v:shape id="_x0000_s1179" type="#_x0000_t32" style="position:absolute;left:0;text-align:left;margin-left:127.1pt;margin-top:18.6pt;width:90.75pt;height:46.5pt;flip:x;z-index:251812864;mso-position-horizontal-relative:text;mso-position-vertical-relative:text" o:connectortype="straight"/>
        </w:pict>
      </w:r>
      <w:r w:rsidRPr="00A447E9">
        <w:rPr>
          <w:rFonts w:ascii="Times New Roman" w:hAnsi="Times New Roman" w:cs="Times New Roman"/>
          <w:noProof/>
          <w:sz w:val="24"/>
          <w:szCs w:val="24"/>
        </w:rPr>
        <w:pict>
          <v:shape id="_x0000_s1178" type="#_x0000_t32" style="position:absolute;left:0;text-align:left;margin-left:198.35pt;margin-top:18.6pt;width:264.75pt;height:53.25pt;flip:x;z-index:251811840;mso-position-horizontal-relative:text;mso-position-vertical-relative:text" o:connectortype="straight"/>
        </w:pict>
      </w:r>
      <w:r w:rsidRPr="00A447E9">
        <w:rPr>
          <w:rFonts w:ascii="Times New Roman" w:hAnsi="Times New Roman" w:cs="Times New Roman"/>
          <w:noProof/>
          <w:sz w:val="24"/>
          <w:szCs w:val="24"/>
        </w:rPr>
        <w:pict>
          <v:shape id="_x0000_s1177" type="#_x0000_t32" style="position:absolute;left:0;text-align:left;margin-left:359.6pt;margin-top:18.6pt;width:69.75pt;height:46.5pt;flip:x;z-index:251810816;mso-position-horizontal-relative:text;mso-position-vertical-relative:text" o:connectortype="straight"/>
        </w:pict>
      </w:r>
      <w:r w:rsidRPr="00A447E9">
        <w:rPr>
          <w:rFonts w:ascii="Times New Roman" w:hAnsi="Times New Roman" w:cs="Times New Roman"/>
          <w:noProof/>
          <w:sz w:val="24"/>
          <w:szCs w:val="24"/>
        </w:rPr>
        <w:pict>
          <v:shape id="_x0000_s1176" type="#_x0000_t32" style="position:absolute;left:0;text-align:left;margin-left:210.35pt;margin-top:18.6pt;width:169.5pt;height:46.5pt;flip:x;z-index:251809792;mso-position-horizontal-relative:text;mso-position-vertical-relative:text" o:connectortype="straight"/>
        </w:pict>
      </w:r>
      <w:r w:rsidRPr="00A447E9">
        <w:rPr>
          <w:rFonts w:ascii="Times New Roman" w:hAnsi="Times New Roman" w:cs="Times New Roman"/>
          <w:noProof/>
          <w:sz w:val="24"/>
          <w:szCs w:val="24"/>
        </w:rPr>
        <w:pict>
          <v:shape id="_x0000_s1175" type="#_x0000_t32" style="position:absolute;left:0;text-align:left;margin-left:278.6pt;margin-top:14.1pt;width:60.75pt;height:57.75pt;flip:x;z-index:251808768;mso-position-horizontal-relative:text;mso-position-vertical-relative:text" o:connectortype="straight"/>
        </w:pict>
      </w:r>
      <w:r w:rsidRPr="00A447E9">
        <w:rPr>
          <w:rFonts w:ascii="Times New Roman" w:hAnsi="Times New Roman" w:cs="Times New Roman"/>
          <w:noProof/>
          <w:sz w:val="24"/>
          <w:szCs w:val="24"/>
        </w:rPr>
        <w:pict>
          <v:shape id="_x0000_s1174" type="#_x0000_t32" style="position:absolute;left:0;text-align:left;margin-left:127.1pt;margin-top:18.6pt;width:169.5pt;height:46.5pt;flip:x;z-index:251807744;mso-position-horizontal-relative:text;mso-position-vertical-relative:text" o:connectortype="straight"/>
        </w:pict>
      </w:r>
      <w:r w:rsidRPr="00A447E9">
        <w:rPr>
          <w:rFonts w:ascii="Times New Roman" w:hAnsi="Times New Roman" w:cs="Times New Roman"/>
          <w:noProof/>
          <w:sz w:val="24"/>
          <w:szCs w:val="24"/>
        </w:rPr>
        <w:pict>
          <v:shape id="_x0000_s1173" type="#_x0000_t32" style="position:absolute;left:0;text-align:left;margin-left:198.35pt;margin-top:18.6pt;width:57pt;height:46.5pt;flip:x;z-index:251806720;mso-position-horizontal-relative:text;mso-position-vertical-relative:text" o:connectortype="straight"/>
        </w:pict>
      </w:r>
      <w:r w:rsidRPr="00A447E9">
        <w:rPr>
          <w:rFonts w:ascii="Times New Roman" w:hAnsi="Times New Roman" w:cs="Times New Roman"/>
          <w:noProof/>
          <w:sz w:val="24"/>
          <w:szCs w:val="24"/>
        </w:rPr>
        <w:pict>
          <v:shape id="_x0000_s1172" type="#_x0000_t32" style="position:absolute;left:0;text-align:left;margin-left:139.85pt;margin-top:18.6pt;width:114.8pt;height:53.25pt;z-index:251805696;mso-position-horizontal-relative:text;mso-position-vertical-relative:text" o:connectortype="straight"/>
        </w:pict>
      </w:r>
      <w:r w:rsidRPr="00A447E9"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32" style="position:absolute;left:0;text-align:left;margin-left:180.35pt;margin-top:14.1pt;width:174.05pt;height:57.75pt;z-index:251804672;mso-position-horizontal-relative:text;mso-position-vertical-relative:text" o:connectortype="straight"/>
        </w:pict>
      </w:r>
      <w:r w:rsidRPr="00A447E9">
        <w:rPr>
          <w:rFonts w:ascii="Times New Roman" w:hAnsi="Times New Roman" w:cs="Times New Roman"/>
          <w:noProof/>
          <w:sz w:val="24"/>
          <w:szCs w:val="24"/>
        </w:rPr>
        <w:pict>
          <v:shape id="_x0000_s1170" type="#_x0000_t32" style="position:absolute;left:0;text-align:left;margin-left:43.1pt;margin-top:29.85pt;width:211.55pt;height:35.25pt;z-index:251803648;mso-position-horizontal-relative:text;mso-position-vertical-relative:text" o:connectortype="straight"/>
        </w:pict>
      </w:r>
      <w:r w:rsidRPr="00A447E9"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32" style="position:absolute;left:0;text-align:left;margin-left:98.6pt;margin-top:14.1pt;width:28.5pt;height:51pt;z-index:251802624;mso-position-horizontal-relative:text;mso-position-vertical-relative:text" o:connectortype="straight"/>
        </w:pict>
      </w:r>
      <w:r w:rsidRPr="00A447E9"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32" style="position:absolute;left:0;text-align:left;margin-left:66.35pt;margin-top:18.6pt;width:273pt;height:46.5pt;z-index:251801600;mso-position-horizontal-relative:text;mso-position-vertical-relative:text" o:connectortype="straight"/>
        </w:pict>
      </w:r>
      <w:r w:rsidR="00533B23" w:rsidRPr="003C53CC">
        <w:rPr>
          <w:rFonts w:ascii="Times New Roman" w:hAnsi="Times New Roman" w:cs="Times New Roman"/>
          <w:sz w:val="24"/>
          <w:szCs w:val="24"/>
        </w:rPr>
        <w:t>В 9</w:t>
      </w:r>
      <w:r w:rsidR="00533B23" w:rsidRPr="003C53CC">
        <w:rPr>
          <w:rFonts w:ascii="Times New Roman" w:hAnsi="Times New Roman" w:cs="Times New Roman"/>
          <w:i/>
          <w:sz w:val="24"/>
          <w:szCs w:val="24"/>
        </w:rPr>
        <w:t xml:space="preserve">    Январь, май, ноябрь февраль, апрель, июнь, март, октябрь, август, декабрь, июль, сентябрь</w:t>
      </w:r>
    </w:p>
    <w:p w:rsidR="00533B23" w:rsidRPr="003C53CC" w:rsidRDefault="00533B23" w:rsidP="0053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33B23" w:rsidRPr="003C53CC" w:rsidRDefault="00533B23" w:rsidP="0053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3CC">
        <w:rPr>
          <w:rFonts w:ascii="Times New Roman" w:hAnsi="Times New Roman" w:cs="Times New Roman"/>
          <w:b/>
          <w:i/>
          <w:sz w:val="24"/>
          <w:szCs w:val="24"/>
        </w:rPr>
        <w:t>Весна          Лето        Осень               Зим</w:t>
      </w:r>
      <w:r w:rsidRPr="003C53CC">
        <w:rPr>
          <w:rFonts w:ascii="Times New Roman" w:hAnsi="Times New Roman" w:cs="Times New Roman"/>
          <w:sz w:val="24"/>
          <w:szCs w:val="24"/>
        </w:rPr>
        <w:t>а</w:t>
      </w:r>
    </w:p>
    <w:p w:rsidR="00533B23" w:rsidRPr="003C53CC" w:rsidRDefault="00533B23" w:rsidP="0053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B23" w:rsidRDefault="00533B23" w:rsidP="00533B23">
      <w:pPr>
        <w:rPr>
          <w:rFonts w:ascii="Times New Roman" w:hAnsi="Times New Roman" w:cs="Times New Roman"/>
          <w:b/>
        </w:rPr>
      </w:pPr>
    </w:p>
    <w:p w:rsidR="00BF4200" w:rsidRDefault="00BF4200" w:rsidP="00BF42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Комплексная контрольная работа. (См.</w:t>
      </w:r>
      <w:r w:rsidR="00A157A5">
        <w:rPr>
          <w:rFonts w:ascii="Times New Roman" w:hAnsi="Times New Roman" w:cs="Times New Roman"/>
          <w:b/>
        </w:rPr>
        <w:t xml:space="preserve"> РП по рус.яз)</w:t>
      </w:r>
    </w:p>
    <w:p w:rsidR="00BF4200" w:rsidRDefault="00BF4200" w:rsidP="00BF42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Итоговый контрольный тест. 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____________________________________ 1 класс «    »</w:t>
      </w:r>
    </w:p>
    <w:p w:rsidR="00BF4200" w:rsidRDefault="00BF4200" w:rsidP="00BF4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96520</wp:posOffset>
            </wp:positionV>
            <wp:extent cx="1536065" cy="1538605"/>
            <wp:effectExtent l="19050" t="0" r="6985" b="0"/>
            <wp:wrapTight wrapText="bothSides">
              <wp:wrapPolygon edited="0">
                <wp:start x="-268" y="0"/>
                <wp:lineTo x="-268" y="21395"/>
                <wp:lineTo x="21698" y="21395"/>
                <wp:lineTo x="21698" y="0"/>
                <wp:lineTo x="-268" y="0"/>
              </wp:wrapPolygon>
            </wp:wrapTight>
            <wp:docPr id="6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Какое время года изображено на картинке ?        </w:t>
      </w: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Отметь знаком «х».</w: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lastRenderedPageBreak/>
        <w:pict>
          <v:rect id="_x0000_s1029" style="position:absolute;margin-left:142.2pt;margin-top:3.25pt;width:11.25pt;height:11.25pt;z-index:251663360"/>
        </w:pict>
      </w:r>
      <w:r w:rsidRPr="00A447E9">
        <w:rPr>
          <w:lang w:eastAsia="en-US"/>
        </w:rPr>
        <w:pict>
          <v:rect id="_x0000_s1026" style="position:absolute;margin-left:7.95pt;margin-top:3.25pt;width:11.25pt;height:11.25pt;z-index:251660288"/>
        </w:pict>
      </w:r>
      <w:r w:rsidR="00BF420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F4200">
        <w:rPr>
          <w:rFonts w:ascii="Times New Roman" w:hAnsi="Times New Roman" w:cs="Times New Roman"/>
          <w:sz w:val="24"/>
          <w:szCs w:val="24"/>
        </w:rPr>
        <w:t xml:space="preserve">1) осень                                 2) зима </w: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pict>
          <v:rect id="_x0000_s1027" style="position:absolute;margin-left:142.2pt;margin-top:3.5pt;width:11.25pt;height:11.25pt;z-index:251661312"/>
        </w:pict>
      </w:r>
      <w:r w:rsidRPr="00A447E9">
        <w:rPr>
          <w:lang w:eastAsia="en-US"/>
        </w:rPr>
        <w:pict>
          <v:rect id="_x0000_s1028" style="position:absolute;margin-left:8.7pt;margin-top:.2pt;width:11.25pt;height:11.25pt;z-index:251662336"/>
        </w:pict>
      </w:r>
      <w:r w:rsidR="00BF4200">
        <w:rPr>
          <w:rFonts w:ascii="Times New Roman" w:hAnsi="Times New Roman" w:cs="Times New Roman"/>
          <w:sz w:val="24"/>
          <w:szCs w:val="24"/>
        </w:rPr>
        <w:t xml:space="preserve">        3) лето                                 4) весна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Подчеркни, что относится к природе: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горы,  стекло,  бабочка,  ножницы, стул,  солнце, слон, камень.</w:t>
      </w: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Как называется обильное опадание листьев осенью? Подчеркни ответ.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осыпание                 2) гниение                   3) листопад                   4) исчезновение</w:t>
      </w:r>
    </w:p>
    <w:p w:rsidR="00BF4200" w:rsidRDefault="00BF4200" w:rsidP="00BF4200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Найди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картинку, на которой изображен лист   берёзы.   Отметь знаком «х».</w: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pict>
          <v:rect id="_x0000_s1034" style="position:absolute;margin-left:415.2pt;margin-top:78.95pt;width:11.25pt;height:11.25pt;z-index:251668480"/>
        </w:pict>
      </w:r>
      <w:r w:rsidRPr="00A447E9">
        <w:rPr>
          <w:lang w:eastAsia="en-US"/>
        </w:rPr>
        <w:pict>
          <v:rect id="_x0000_s1031" style="position:absolute;margin-left:229.95pt;margin-top:78.95pt;width:11.25pt;height:11.25pt;z-index:251665408"/>
        </w:pict>
      </w:r>
      <w:r w:rsidRPr="00A447E9">
        <w:rPr>
          <w:lang w:eastAsia="en-US"/>
        </w:rPr>
        <w:pict>
          <v:rect id="_x0000_s1030" style="position:absolute;margin-left:325.2pt;margin-top:78.95pt;width:11.25pt;height:11.25pt;z-index:251664384"/>
        </w:pict>
      </w:r>
      <w:r w:rsidRPr="00A447E9">
        <w:rPr>
          <w:lang w:eastAsia="en-US"/>
        </w:rPr>
        <w:pict>
          <v:rect id="_x0000_s1032" style="position:absolute;margin-left:137.7pt;margin-top:78.95pt;width:11.25pt;height:11.25pt;z-index:251666432"/>
        </w:pict>
      </w:r>
      <w:r w:rsidRPr="00A447E9">
        <w:rPr>
          <w:lang w:eastAsia="en-US"/>
        </w:rPr>
        <w:pict>
          <v:rect id="_x0000_s1033" style="position:absolute;margin-left:43.95pt;margin-top:78.95pt;width:11.25pt;height:11.25pt;z-index:251667456"/>
        </w:pict>
      </w:r>
      <w:r w:rsidR="00BF4200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BF42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395" cy="967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200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F42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130" cy="87058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200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BF42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1210" cy="88773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200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BF42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470" cy="8705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200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BF42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395" cy="9671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Укажи группу, в которой перечислены только хвойные растения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200" w:rsidRDefault="00BF4200" w:rsidP="00BF4200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  кедр, ель, осина                               3) берёза, клён, тополь                                                                 2) сосна, ель, лиственница                    4) рябина, сосна, ель</w:t>
      </w: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266065</wp:posOffset>
            </wp:positionV>
            <wp:extent cx="1026160" cy="1059180"/>
            <wp:effectExtent l="19050" t="0" r="2540" b="0"/>
            <wp:wrapThrough wrapText="bothSides">
              <wp:wrapPolygon edited="0">
                <wp:start x="-401" y="0"/>
                <wp:lineTo x="-401" y="21367"/>
                <wp:lineTo x="21653" y="21367"/>
                <wp:lineTo x="21653" y="0"/>
                <wp:lineTo x="-401" y="0"/>
              </wp:wrapPolygon>
            </wp:wrapThrough>
            <wp:docPr id="5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5. Какой гриб изображен на картинке? Отметь знаком «х»</w: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pict>
          <v:rect id="_x0000_s1043" style="position:absolute;margin-left:34.05pt;margin-top:2pt;width:11.25pt;height:11.25pt;z-index:251677696"/>
        </w:pict>
      </w:r>
      <w:r w:rsidR="00BF4200">
        <w:rPr>
          <w:rFonts w:ascii="Times New Roman" w:hAnsi="Times New Roman" w:cs="Times New Roman"/>
          <w:sz w:val="24"/>
          <w:szCs w:val="24"/>
        </w:rPr>
        <w:t xml:space="preserve">                  1) шампиньон</w: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pict>
          <v:rect id="_x0000_s1044" style="position:absolute;margin-left:34.05pt;margin-top:1.05pt;width:11.25pt;height:11.25pt;z-index:251678720"/>
        </w:pict>
      </w:r>
      <w:r w:rsidR="00BF4200">
        <w:rPr>
          <w:rFonts w:ascii="Times New Roman" w:hAnsi="Times New Roman" w:cs="Times New Roman"/>
          <w:sz w:val="24"/>
          <w:szCs w:val="24"/>
        </w:rPr>
        <w:t xml:space="preserve">                  2) лисичка</w: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pict>
          <v:rect id="_x0000_s1074" style="position:absolute;margin-left:34.05pt;margin-top:1.2pt;width:11.25pt;height:11.25pt;z-index:251709440"/>
        </w:pict>
      </w:r>
      <w:r w:rsidR="00BF4200">
        <w:rPr>
          <w:rFonts w:ascii="Times New Roman" w:hAnsi="Times New Roman" w:cs="Times New Roman"/>
          <w:sz w:val="24"/>
          <w:szCs w:val="24"/>
        </w:rPr>
        <w:t xml:space="preserve">                  3) белый гриб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К какой группе относятся животные: ёж, белка, мышь, лось?  Отметь знаком «х».</w: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pict>
          <v:rect id="_x0000_s1036" style="position:absolute;margin-left:369.25pt;margin-top:1.15pt;width:11.25pt;height:11.25pt;z-index:251670528"/>
        </w:pict>
      </w:r>
      <w:r w:rsidRPr="00A447E9">
        <w:rPr>
          <w:lang w:eastAsia="en-US"/>
        </w:rPr>
        <w:pict>
          <v:rect id="_x0000_s1037" style="position:absolute;margin-left:198.65pt;margin-top:1.15pt;width:11.25pt;height:11.25pt;z-index:251671552"/>
        </w:pict>
      </w:r>
      <w:r w:rsidRPr="00A447E9">
        <w:rPr>
          <w:lang w:eastAsia="en-US"/>
        </w:rPr>
        <w:pict>
          <v:rect id="_x0000_s1038" style="position:absolute;margin-left:82.45pt;margin-top:1.15pt;width:11.25pt;height:11.25pt;z-index:251672576"/>
        </w:pict>
      </w:r>
      <w:r w:rsidR="00BF420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F4200">
        <w:rPr>
          <w:rFonts w:ascii="Times New Roman" w:hAnsi="Times New Roman" w:cs="Times New Roman"/>
          <w:sz w:val="24"/>
          <w:szCs w:val="24"/>
        </w:rPr>
        <w:t xml:space="preserve">1) рыбы             2) земноводные          3) млекопитающие (звери)   </w:t>
      </w:r>
      <w:r w:rsidRPr="00A447E9">
        <w:rPr>
          <w:lang w:eastAsia="en-US"/>
        </w:rPr>
        <w:pict>
          <v:rect id="_x0000_s1035" style="position:absolute;margin-left:7.95pt;margin-top:1.15pt;width:11.25pt;height:11.25pt;z-index:251669504;mso-position-horizontal-relative:text;mso-position-vertical-relative:text"/>
        </w:pict>
      </w:r>
      <w:r w:rsidR="00BF4200">
        <w:rPr>
          <w:rFonts w:ascii="Times New Roman" w:hAnsi="Times New Roman" w:cs="Times New Roman"/>
          <w:sz w:val="24"/>
          <w:szCs w:val="24"/>
        </w:rPr>
        <w:t xml:space="preserve">        4) птицы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 какой группе относятся животные, у которых 6 конечностей?    Отметь знаком «х».</w: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pict>
          <v:rect id="_x0000_s1040" style="position:absolute;margin-left:333pt;margin-top:2.55pt;width:11.25pt;height:11.25pt;z-index:251674624"/>
        </w:pict>
      </w:r>
      <w:r w:rsidRPr="00A447E9">
        <w:rPr>
          <w:lang w:eastAsia="en-US"/>
        </w:rPr>
        <w:pict>
          <v:rect id="_x0000_s1041" style="position:absolute;margin-left:196pt;margin-top:2.55pt;width:11.25pt;height:11.25pt;z-index:251675648"/>
        </w:pict>
      </w:r>
      <w:r w:rsidRPr="00A447E9">
        <w:rPr>
          <w:lang w:eastAsia="en-US"/>
        </w:rPr>
        <w:pict>
          <v:rect id="_x0000_s1042" style="position:absolute;margin-left:88.55pt;margin-top:1.75pt;width:11.25pt;height:11.25pt;z-index:251676672"/>
        </w:pict>
      </w:r>
      <w:r w:rsidR="00BF420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F4200">
        <w:rPr>
          <w:rFonts w:ascii="Times New Roman" w:hAnsi="Times New Roman" w:cs="Times New Roman"/>
          <w:sz w:val="24"/>
          <w:szCs w:val="24"/>
        </w:rPr>
        <w:t xml:space="preserve">1) пауки            2) насекомые             3) пресмыкающиеся    </w:t>
      </w:r>
      <w:r w:rsidRPr="00A447E9">
        <w:rPr>
          <w:lang w:eastAsia="en-US"/>
        </w:rPr>
        <w:pict>
          <v:rect id="_x0000_s1039" style="position:absolute;margin-left:11.7pt;margin-top:1.75pt;width:11.25pt;height:11.25pt;z-index:251673600;mso-position-horizontal-relative:text;mso-position-vertical-relative:text"/>
        </w:pict>
      </w:r>
      <w:r w:rsidR="00BF4200">
        <w:rPr>
          <w:rFonts w:ascii="Times New Roman" w:hAnsi="Times New Roman" w:cs="Times New Roman"/>
          <w:sz w:val="24"/>
          <w:szCs w:val="24"/>
        </w:rPr>
        <w:t xml:space="preserve">        4) млекопитающие</w:t>
      </w: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 Соедини стрелками название органа чувств и название чувств: </w:t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Глаза                         слух</w:t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Язык                          зрение</w:t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Уши                            вкус</w:t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Нос                             осязание</w:t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Кожа                           обоняние</w:t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Какой знак обозначает наземный пешеходный переход?  Обведи.</w:t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00100" cy="800100"/>
            <wp:effectExtent l="19050" t="0" r="0" b="0"/>
            <wp:docPr id="6" name="Рисунок 6" descr="http://jvkteacher.narod.ru/image_portre/portr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vkteacher.narod.ru/image_portre/portre4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747395" cy="747395"/>
            <wp:effectExtent l="19050" t="0" r="0" b="0"/>
            <wp:docPr id="7" name="Рисунок 7" descr="http://tv29.ru/resize.php?f=files/5314.jpg&amp;w=400&amp;b=eee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v29.ru/resize.php?f=files/5314.jpg&amp;w=400&amp;b=eeeeee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817880" cy="817880"/>
            <wp:effectExtent l="19050" t="0" r="1270" b="0"/>
            <wp:docPr id="8" name="Рисунок 8" descr="http://www.nn.ru/data/forum/images/2010-09/26144198-znak_pesehodnaj_doro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n.ru/data/forum/images/2010-09/26144198-znak_pesehodnaj_doroska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>
            <wp:extent cx="765175" cy="808990"/>
            <wp:effectExtent l="19050" t="0" r="0" b="0"/>
            <wp:docPr id="9" name="Рисунок 9" descr="http://images.slanet.ru/~src6344722/Reklama_v_prdzemnom_perehode_na_Moskovskom_vokz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slanet.ru/~src6344722/Reklama_v_prdzemnom_perehode_na_Moskovskom_vokzale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  Продолжи предложения.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 живу в стране ___________________________ .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Её столица – город _________________ .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Как называется глава государства в России? Подчеркни.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царь         б) президент             в) король</w:t>
      </w: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Найди государственный флаг нашей России и раскрась его.</w: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pict>
          <v:rect id="_x0000_s1045" style="position:absolute;margin-left:320.7pt;margin-top:2.55pt;width:108.75pt;height:60pt;z-index:251679744"/>
        </w:pict>
      </w:r>
      <w:r w:rsidRPr="00A447E9">
        <w:rPr>
          <w:lang w:eastAsia="en-US"/>
        </w:rPr>
        <w:pict>
          <v:shape id="_x0000_s1047" type="#_x0000_t32" style="position:absolute;margin-left:320.7pt;margin-top:23.55pt;width:108.75pt;height:0;z-index:251681792" o:connectortype="straight"/>
        </w:pict>
      </w:r>
      <w:r w:rsidRPr="00A447E9">
        <w:rPr>
          <w:lang w:eastAsia="en-US"/>
        </w:rPr>
        <w:pict>
          <v:rect id="_x0000_s1050" style="position:absolute;margin-left:165.45pt;margin-top:2.55pt;width:117pt;height:60pt;z-index:251684864"/>
        </w:pict>
      </w:r>
      <w:r w:rsidRPr="00A447E9">
        <w:rPr>
          <w:lang w:eastAsia="en-US"/>
        </w:rPr>
        <w:pict>
          <v:rect id="_x0000_s1048" style="position:absolute;margin-left:21.45pt;margin-top:2.55pt;width:117pt;height:60pt;z-index:251682816"/>
        </w:pic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pict>
          <v:shape id="_x0000_s1049" type="#_x0000_t32" style="position:absolute;margin-left:21.45pt;margin-top:4.05pt;width:117pt;height:0;z-index:251683840" o:connectortype="straight"/>
        </w:pict>
      </w:r>
      <w:r w:rsidRPr="00A447E9">
        <w:rPr>
          <w:lang w:eastAsia="en-US"/>
        </w:rPr>
        <w:pict>
          <v:shape id="_x0000_s1046" type="#_x0000_t32" style="position:absolute;margin-left:320.7pt;margin-top:15.3pt;width:108.75pt;height:0;z-index:251680768" o:connectortype="straight"/>
        </w:pict>
      </w:r>
      <w:r w:rsidR="00BF42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BF4200" w:rsidRDefault="00BF4200" w:rsidP="00BF42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221615</wp:posOffset>
            </wp:positionV>
            <wp:extent cx="1927225" cy="1325880"/>
            <wp:effectExtent l="19050" t="0" r="0" b="0"/>
            <wp:wrapTight wrapText="bothSides">
              <wp:wrapPolygon edited="0">
                <wp:start x="-214" y="0"/>
                <wp:lineTo x="-214" y="21414"/>
                <wp:lineTo x="21564" y="21414"/>
                <wp:lineTo x="21564" y="0"/>
                <wp:lineTo x="-214" y="0"/>
              </wp:wrapPolygon>
            </wp:wrapTight>
            <wp:docPr id="6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1. К какому времени года относится эта картинка ?        </w:t>
      </w: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Отметь знаком «х».</w: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pict>
          <v:rect id="_x0000_s1051" style="position:absolute;margin-left:.5pt;margin-top:1.7pt;width:11.25pt;height:11.25pt;z-index:251685888"/>
        </w:pict>
      </w:r>
      <w:r w:rsidRPr="00A447E9">
        <w:rPr>
          <w:lang w:eastAsia="en-US"/>
        </w:rPr>
        <w:pict>
          <v:rect id="_x0000_s1052" style="position:absolute;margin-left:77pt;margin-top:3.25pt;width:11.25pt;height:11.25pt;z-index:251686912"/>
        </w:pict>
      </w:r>
      <w:r w:rsidRPr="00A447E9">
        <w:rPr>
          <w:lang w:eastAsia="en-US"/>
        </w:rPr>
        <w:pict>
          <v:rect id="_x0000_s1053" style="position:absolute;margin-left:159.8pt;margin-top:1.7pt;width:11.25pt;height:11.25pt;z-index:251687936"/>
        </w:pict>
      </w:r>
      <w:r w:rsidRPr="00A447E9">
        <w:rPr>
          <w:lang w:eastAsia="en-US"/>
        </w:rPr>
        <w:pict>
          <v:rect id="_x0000_s1054" style="position:absolute;margin-left:238.9pt;margin-top:1.7pt;width:11.25pt;height:11.25pt;z-index:251688960"/>
        </w:pict>
      </w:r>
      <w:r w:rsidR="00BF420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F4200">
        <w:rPr>
          <w:rFonts w:ascii="Times New Roman" w:hAnsi="Times New Roman" w:cs="Times New Roman"/>
          <w:sz w:val="24"/>
          <w:szCs w:val="24"/>
        </w:rPr>
        <w:t>1) осень            2) зима               3) лето              4) весна</w:t>
      </w:r>
    </w:p>
    <w:p w:rsidR="00BF4200" w:rsidRDefault="00BF4200" w:rsidP="00BF4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Подчеркни, что  не  относится к природе: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горы,  стекло,  бабочка,  ножницы, стул,  солнце, слон, камень.</w:t>
      </w: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Что не относится к явлениям природы? Подчеркни ответ.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снег                 2) дождь                     3) загрязнение воздуха                     4) оттепель</w:t>
      </w:r>
    </w:p>
    <w:p w:rsidR="00BF4200" w:rsidRDefault="00BF4200" w:rsidP="00BF4200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Найди картинку, на которой изображен лист рябины.   Отметь знаком «х».</w: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pict>
          <v:rect id="_x0000_s1059" style="position:absolute;margin-left:415.2pt;margin-top:78.95pt;width:11.25pt;height:11.25pt;z-index:251694080"/>
        </w:pict>
      </w:r>
      <w:r w:rsidRPr="00A447E9">
        <w:rPr>
          <w:lang w:eastAsia="en-US"/>
        </w:rPr>
        <w:pict>
          <v:rect id="_x0000_s1056" style="position:absolute;margin-left:229.95pt;margin-top:78.95pt;width:11.25pt;height:11.25pt;z-index:251691008"/>
        </w:pict>
      </w:r>
      <w:r w:rsidRPr="00A447E9">
        <w:rPr>
          <w:lang w:eastAsia="en-US"/>
        </w:rPr>
        <w:pict>
          <v:rect id="_x0000_s1055" style="position:absolute;margin-left:325.2pt;margin-top:78.95pt;width:11.25pt;height:11.25pt;z-index:251689984"/>
        </w:pict>
      </w:r>
      <w:r w:rsidRPr="00A447E9">
        <w:rPr>
          <w:lang w:eastAsia="en-US"/>
        </w:rPr>
        <w:pict>
          <v:rect id="_x0000_s1057" style="position:absolute;margin-left:137.7pt;margin-top:78.95pt;width:11.25pt;height:11.25pt;z-index:251692032"/>
        </w:pict>
      </w:r>
      <w:r w:rsidRPr="00A447E9">
        <w:rPr>
          <w:lang w:eastAsia="en-US"/>
        </w:rPr>
        <w:pict>
          <v:rect id="_x0000_s1058" style="position:absolute;margin-left:43.95pt;margin-top:78.95pt;width:11.25pt;height:11.25pt;z-index:251693056"/>
        </w:pict>
      </w:r>
      <w:r w:rsidR="00BF4200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BF42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395" cy="967105"/>
            <wp:effectExtent l="19050" t="0" r="0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200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F42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130" cy="870585"/>
            <wp:effectExtent l="19050" t="0" r="7620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200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BF42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1210" cy="887730"/>
            <wp:effectExtent l="1905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200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BF42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470" cy="8705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200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BF42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395" cy="9671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Укажи группу, в которой перечислены только лиственные растения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200" w:rsidRDefault="00BF4200" w:rsidP="00BF4200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  кедр, ель, осина                               3) берёза, клён, тополь                                                                 2)   сосна, ель, лиственница                 4) рябина, сосна, ель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6.  К какой группе относятся животные: журавль, иволга, пингвин? Отметь знаком «х».</w: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pict>
          <v:rect id="_x0000_s1062" style="position:absolute;margin-left:190.4pt;margin-top:1.15pt;width:11.25pt;height:11.25pt;z-index:251697152"/>
        </w:pict>
      </w:r>
      <w:r w:rsidRPr="00A447E9">
        <w:rPr>
          <w:lang w:eastAsia="en-US"/>
        </w:rPr>
        <w:pict>
          <v:rect id="_x0000_s1060" style="position:absolute;margin-left:5.95pt;margin-top:1.15pt;width:11.25pt;height:11.25pt;z-index:251695104"/>
        </w:pict>
      </w:r>
      <w:r w:rsidRPr="00A447E9">
        <w:rPr>
          <w:lang w:eastAsia="en-US"/>
        </w:rPr>
        <w:pict>
          <v:rect id="_x0000_s1061" style="position:absolute;margin-left:367.25pt;margin-top:1.15pt;width:11.25pt;height:11.25pt;z-index:251696128"/>
        </w:pict>
      </w:r>
      <w:r w:rsidRPr="00A447E9">
        <w:rPr>
          <w:lang w:eastAsia="en-US"/>
        </w:rPr>
        <w:pict>
          <v:rect id="_x0000_s1063" style="position:absolute;margin-left:77pt;margin-top:1.15pt;width:11.25pt;height:11.25pt;z-index:251698176"/>
        </w:pict>
      </w:r>
      <w:r w:rsidR="00BF420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F4200">
        <w:rPr>
          <w:rFonts w:ascii="Times New Roman" w:hAnsi="Times New Roman" w:cs="Times New Roman"/>
          <w:sz w:val="24"/>
          <w:szCs w:val="24"/>
        </w:rPr>
        <w:t>1) рыбы           2) земноводные           3) млекопитающие (звери)             4) птицы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 какой группе относятся животные, у которых 8 конечностей?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Отметь знаком «х».</w: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pict>
          <v:rect id="_x0000_s1064" style="position:absolute;margin-left:5.95pt;margin-top:1.75pt;width:11.25pt;height:11.25pt;z-index:251699200"/>
        </w:pict>
      </w:r>
      <w:r w:rsidRPr="00A447E9">
        <w:rPr>
          <w:lang w:eastAsia="en-US"/>
        </w:rPr>
        <w:pict>
          <v:rect id="_x0000_s1065" style="position:absolute;margin-left:350.7pt;margin-top:1.75pt;width:11.25pt;height:11.25pt;z-index:251700224"/>
        </w:pict>
      </w:r>
      <w:r w:rsidRPr="00A447E9">
        <w:rPr>
          <w:lang w:eastAsia="en-US"/>
        </w:rPr>
        <w:pict>
          <v:rect id="_x0000_s1066" style="position:absolute;margin-left:250.15pt;margin-top:2.55pt;width:11.25pt;height:11.25pt;z-index:251701248"/>
        </w:pict>
      </w:r>
      <w:r w:rsidRPr="00A447E9">
        <w:rPr>
          <w:lang w:eastAsia="en-US"/>
        </w:rPr>
        <w:pict>
          <v:rect id="_x0000_s1067" style="position:absolute;margin-left:88.25pt;margin-top:2.85pt;width:11.25pt;height:11.25pt;z-index:251702272"/>
        </w:pict>
      </w:r>
      <w:r w:rsidR="00BF420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F4200">
        <w:rPr>
          <w:rFonts w:ascii="Times New Roman" w:hAnsi="Times New Roman" w:cs="Times New Roman"/>
          <w:sz w:val="24"/>
          <w:szCs w:val="24"/>
        </w:rPr>
        <w:t>1) пауки              2) пресмыкающиеся                    3) насекомые          4) млекопитающие</w:t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Соедини стрелками название органа чувств и название чувств: </w:t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Глаза                         слух</w:t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Уши                           зрение</w:t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Язык                          обоняние</w:t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Нос                             осязание</w:t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Кожа                           вкус</w:t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Какой знак обозначает подземный пешеходный переход?  Обведи.</w:t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00100" cy="800100"/>
            <wp:effectExtent l="19050" t="0" r="0" b="0"/>
            <wp:docPr id="15" name="Рисунок 4" descr="http://jvkteacher.narod.ru/image_portre/portr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jvkteacher.narod.ru/image_portre/portre4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747395" cy="747395"/>
            <wp:effectExtent l="19050" t="0" r="0" b="0"/>
            <wp:docPr id="16" name="Рисунок 16" descr="http://tv29.ru/resize.php?f=files/5314.jpg&amp;w=400&amp;b=eee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v29.ru/resize.php?f=files/5314.jpg&amp;w=400&amp;b=eeeeee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817880" cy="817880"/>
            <wp:effectExtent l="19050" t="0" r="1270" b="0"/>
            <wp:docPr id="17" name="Рисунок 7" descr="http://www.nn.ru/data/forum/images/2010-09/26144198-znak_pesehodnaj_doro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nn.ru/data/forum/images/2010-09/26144198-znak_pesehodnaj_doroska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>
            <wp:extent cx="765175" cy="808990"/>
            <wp:effectExtent l="19050" t="0" r="0" b="0"/>
            <wp:docPr id="18" name="Рисунок 10" descr="http://images.slanet.ru/~src6344722/Reklama_v_prdzemnom_perehode_na_Moskovskom_vokz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mages.slanet.ru/~src6344722/Reklama_v_prdzemnom_perehode_na_Moskovskom_vokzale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Продолжи предложения: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государство называется _______________________________ .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столица  -  город ___________________________ .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Какие государственные символы России ты знаешь? Напиши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200" w:rsidRDefault="00BF4200" w:rsidP="00BF4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Найди государственный флаг России и раскрась его.</w: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pict>
          <v:rect id="_x0000_s1068" style="position:absolute;margin-left:320.7pt;margin-top:2.55pt;width:108.75pt;height:60pt;z-index:251703296"/>
        </w:pict>
      </w:r>
      <w:r w:rsidRPr="00A447E9">
        <w:rPr>
          <w:lang w:eastAsia="en-US"/>
        </w:rPr>
        <w:pict>
          <v:shape id="_x0000_s1070" type="#_x0000_t32" style="position:absolute;margin-left:320.7pt;margin-top:23.55pt;width:108.75pt;height:0;z-index:251705344" o:connectortype="straight"/>
        </w:pict>
      </w:r>
      <w:r w:rsidRPr="00A447E9">
        <w:rPr>
          <w:lang w:eastAsia="en-US"/>
        </w:rPr>
        <w:pict>
          <v:rect id="_x0000_s1073" style="position:absolute;margin-left:165.45pt;margin-top:2.55pt;width:117pt;height:60pt;z-index:251708416"/>
        </w:pict>
      </w:r>
      <w:r w:rsidRPr="00A447E9">
        <w:rPr>
          <w:lang w:eastAsia="en-US"/>
        </w:rPr>
        <w:pict>
          <v:rect id="_x0000_s1071" style="position:absolute;margin-left:21.45pt;margin-top:2.55pt;width:117pt;height:60pt;z-index:251706368"/>
        </w:pict>
      </w:r>
    </w:p>
    <w:p w:rsidR="00BF4200" w:rsidRDefault="00A447E9" w:rsidP="00BF4200">
      <w:pPr>
        <w:rPr>
          <w:rFonts w:ascii="Times New Roman" w:hAnsi="Times New Roman" w:cs="Times New Roman"/>
          <w:sz w:val="24"/>
          <w:szCs w:val="24"/>
        </w:rPr>
      </w:pPr>
      <w:r w:rsidRPr="00A447E9">
        <w:rPr>
          <w:lang w:eastAsia="en-US"/>
        </w:rPr>
        <w:pict>
          <v:shape id="_x0000_s1072" type="#_x0000_t32" style="position:absolute;margin-left:21.45pt;margin-top:4.05pt;width:117pt;height:0;z-index:251707392" o:connectortype="straight"/>
        </w:pict>
      </w:r>
      <w:r w:rsidRPr="00A447E9">
        <w:rPr>
          <w:lang w:eastAsia="en-US"/>
        </w:rPr>
        <w:pict>
          <v:shape id="_x0000_s1069" type="#_x0000_t32" style="position:absolute;margin-left:320.7pt;margin-top:15.3pt;width:108.75pt;height:0;z-index:251704320" o:connectortype="straight"/>
        </w:pict>
      </w:r>
      <w:r w:rsidR="00BF42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BF4200" w:rsidRPr="00BF4200" w:rsidRDefault="00BF4200" w:rsidP="00BF420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Входной контрольный  тест по теме: "Повторение изученного в 1 классе".</w:t>
      </w:r>
    </w:p>
    <w:p w:rsidR="00BF4200" w:rsidRDefault="00BF4200" w:rsidP="00BF420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1.Окружающий мир – это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природа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люди, здания, машины, вещи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всё, что находится вокруг нас: природа, люди, здания, машины, вещи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Отметь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только те картинки, которые относятся к живой природе.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4120" cy="1556385"/>
            <wp:effectExtent l="19050" t="0" r="0" b="0"/>
            <wp:docPr id="19" name="Рисунок 692" descr="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 descr="окр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какого дерева эти шишки: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ели                                                      А) ели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сосны                                                  Б) сосны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лиственницы                                      В) лиственницы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70585"/>
            <wp:effectExtent l="19050" t="0" r="0" b="0"/>
            <wp:docPr id="20" name="Рисунок 693" descr="ш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 descr="шишки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6620" cy="791210"/>
            <wp:effectExtent l="19050" t="0" r="0" b="0"/>
            <wp:docPr id="21" name="Рисунок 694" descr="ш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" descr="шишки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какое время года птицы улетают в тёплые края?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весной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зимой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осенью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Чем рыбы отличаются от других животных?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хорошо плавают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у них есть чешуя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могут дышать под водой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6.* Запиши цифрами порядок следования цветов радуги.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голубой;  фиолетовый;  красный;   синий;     зелёный;    жёлтый;    оранжевый  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7.* Что это за птица? Напиши.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Грудка не жёлтая и не серая, похожа на красный фонарик. Летом можно встретить только в северных лесах.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331470</wp:posOffset>
            </wp:positionV>
            <wp:extent cx="2211705" cy="1498600"/>
            <wp:effectExtent l="19050" t="0" r="0" b="0"/>
            <wp:wrapSquare wrapText="right"/>
            <wp:docPr id="52" name="Рисунок 415" descr="зв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звери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8.* Раздели зверей на две группы. Напиши.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                 ______________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                 ______________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                 ______________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                 ______________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                 ______________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9.* Установи соответствие.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Октябрь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Осень                               Январь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Сентябрь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Декабрь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Зима                                  Ноябрь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Февраль</w:t>
      </w:r>
    </w:p>
    <w:p w:rsidR="00BF4200" w:rsidRDefault="00BF4200" w:rsidP="00BF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10.* Соедини линиями каждый старинный предмет с его «родственником».</w:t>
      </w:r>
    </w:p>
    <w:p w:rsidR="00BF4200" w:rsidRDefault="00BF4200" w:rsidP="00BF4200">
      <w:pPr>
        <w:rPr>
          <w:sz w:val="28"/>
          <w:szCs w:val="28"/>
        </w:rPr>
      </w:pPr>
    </w:p>
    <w:p w:rsidR="00BF4200" w:rsidRDefault="00BF4200" w:rsidP="00BF42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85800" cy="932180"/>
            <wp:effectExtent l="19050" t="0" r="0" b="0"/>
            <wp:docPr id="22" name="Рисунок 695" descr="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89280" cy="949325"/>
            <wp:effectExtent l="19050" t="0" r="1270" b="0"/>
            <wp:docPr id="23" name="Рисунок 696" descr="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6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00" w:rsidRDefault="00BF4200" w:rsidP="00BF4200">
      <w:pPr>
        <w:rPr>
          <w:sz w:val="28"/>
          <w:szCs w:val="28"/>
        </w:rPr>
      </w:pPr>
    </w:p>
    <w:p w:rsidR="00BF4200" w:rsidRDefault="00BF4200" w:rsidP="00BF4200">
      <w:pPr>
        <w:rPr>
          <w:sz w:val="28"/>
          <w:szCs w:val="28"/>
        </w:rPr>
      </w:pPr>
    </w:p>
    <w:p w:rsidR="00BF4200" w:rsidRDefault="00BF4200" w:rsidP="00BF42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0825" cy="589280"/>
            <wp:effectExtent l="19050" t="0" r="3175" b="0"/>
            <wp:docPr id="24" name="Рисунок 697" descr="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7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949325" cy="1108075"/>
            <wp:effectExtent l="19050" t="0" r="3175" b="0"/>
            <wp:docPr id="25" name="Рисунок 698" descr="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8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00" w:rsidRDefault="00BF4200" w:rsidP="00BF4200">
      <w:pPr>
        <w:rPr>
          <w:sz w:val="28"/>
          <w:szCs w:val="28"/>
        </w:rPr>
      </w:pPr>
    </w:p>
    <w:p w:rsidR="00BF4200" w:rsidRDefault="00BF4200" w:rsidP="00BF4200">
      <w:pPr>
        <w:rPr>
          <w:sz w:val="28"/>
          <w:szCs w:val="28"/>
        </w:rPr>
      </w:pPr>
    </w:p>
    <w:p w:rsidR="00BF4200" w:rsidRDefault="00BF4200" w:rsidP="00BF4200">
      <w:pPr>
        <w:rPr>
          <w:sz w:val="28"/>
          <w:szCs w:val="28"/>
        </w:rPr>
      </w:pPr>
    </w:p>
    <w:p w:rsidR="00BF4200" w:rsidRDefault="00BF4200" w:rsidP="00BF42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10005" cy="1283970"/>
            <wp:effectExtent l="19050" t="0" r="4445" b="0"/>
            <wp:docPr id="26" name="Рисунок 699" descr="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9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932180" cy="1239520"/>
            <wp:effectExtent l="19050" t="0" r="1270" b="0"/>
            <wp:docPr id="27" name="Рисунок 700" descr="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0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00" w:rsidRDefault="00BF4200" w:rsidP="00BF4200">
      <w:pPr>
        <w:rPr>
          <w:rFonts w:ascii="Times New Roman" w:eastAsia="Times New Roman" w:hAnsi="Times New Roman"/>
          <w:b/>
          <w:sz w:val="24"/>
          <w:szCs w:val="24"/>
        </w:rPr>
      </w:pPr>
    </w:p>
    <w:p w:rsidR="00BF4200" w:rsidRDefault="00BF4200" w:rsidP="00BF420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Рубежный контрольный тест</w:t>
      </w:r>
    </w:p>
    <w:p w:rsidR="00BF4200" w:rsidRDefault="00BF4200" w:rsidP="00BF4200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 «Культура и образование».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1.Что относится к учреждениям культуры?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1)Библиотека;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Университет;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3)Цирк;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Детский сад.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2.Что относится к образовательным учреждениям?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Лицей;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Выставочный зал;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Школа;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4)Больница.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3.Каким может быть театр?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Краеведческий;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Художественный;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Кукольный.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4.Где можно получить высшее образование?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лицее;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институте;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 техникуме.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5.Назови первый русский музей, который был открыт почти 300 лет назад при Петре Первом  в Петербурге?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Кунсткамера;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Зоологический музей;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3)Ботанический музей.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6.Что может быть выставлено в художественном музее?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Картины;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Чучела птиц;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Скульптуры.</w:t>
      </w: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7.Что может быть выставлено в Политехническом музее?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Электрическая лампа;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Коллекция насекомых;</w:t>
      </w:r>
    </w:p>
    <w:p w:rsidR="00BF4200" w:rsidRDefault="00BF4200" w:rsidP="00BF42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Первое в мире радио</w:t>
      </w:r>
    </w:p>
    <w:p w:rsidR="00BF4200" w:rsidRDefault="00BF4200" w:rsidP="00BF4200">
      <w:pPr>
        <w:rPr>
          <w:rFonts w:ascii="Times New Roman" w:eastAsia="Times New Roman" w:hAnsi="Times New Roman"/>
          <w:sz w:val="24"/>
          <w:szCs w:val="24"/>
        </w:rPr>
      </w:pPr>
    </w:p>
    <w:p w:rsidR="00BF4200" w:rsidRDefault="00BF4200" w:rsidP="00BF420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Контрольный тест по разделу «Общение».</w:t>
      </w:r>
    </w:p>
    <w:p w:rsidR="00BF4200" w:rsidRDefault="00BF4200" w:rsidP="00BF420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 вариант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1.Какие слова являются вежливыми?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Алло;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Пока;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Спасибо;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Простите;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Здорово.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Что надо сказать при расставании с учителем?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Пока;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 свидания;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Чао.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3.Какими словами можно выразить благодарность?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Спасибо, благодарю;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Простите, я виноват;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3)Будьте добры, пожалуйста.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4.Какие слова надо говорить, чтобы  поприветствовать?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Здравствуйте, доброе утро; добрый день.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Спокойной ночи, до свидания, до встречи.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Извините, просите, виноват.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5.К какой группе относятся слова: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Чао, пока, всего, до встречи, до вечера, до завтра?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1)Слова приветствия;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2)Слова прощания;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3)Слова извинения.</w:t>
      </w:r>
    </w:p>
    <w:p w:rsidR="00BF4200" w:rsidRDefault="00BF4200" w:rsidP="00BF4200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6.Что нужно сделать сначала позвонив по телефону?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попросить позвать того, кому ты звонишь.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Извиниться за беспокойство;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Наговорить резких слов.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7.Что нужно говорить в столовой после обеда?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 свидания;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Спасибо за вкусный обед;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Ничего не говорить.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8.Кто должен выйти первым из транспорта?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женщина;        2) мужчина;           3) ребёнок.</w:t>
      </w:r>
    </w:p>
    <w:p w:rsidR="00BF4200" w:rsidRDefault="00BF4200" w:rsidP="00BF4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Тексты к разделу «Общение» 2 вариант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1.Напиши, какие слова надо написать друзьям, чтобы пригласить их на  день рождения?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2.Что самое ценное в дружбе?</w:t>
      </w:r>
    </w:p>
    <w:p w:rsidR="00BF4200" w:rsidRDefault="00BF4200" w:rsidP="00BF420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и уважение друг к другу;</w:t>
      </w:r>
    </w:p>
    <w:p w:rsidR="00BF4200" w:rsidRDefault="00BF4200" w:rsidP="00BF420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игры;</w:t>
      </w:r>
    </w:p>
    <w:p w:rsidR="00BF4200" w:rsidRDefault="00BF4200" w:rsidP="00BF420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Разговоры по телефону.</w:t>
      </w:r>
    </w:p>
    <w:p w:rsidR="00BF4200" w:rsidRDefault="00BF4200" w:rsidP="00BF420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3.Как надо поступить с подарком?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Молча положить на стол;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поблагодарить,поинтересоваться  содержимым;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обидеться, выбросить.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4.Выбери верное утверждение: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1.Закуски и салаты с больших блюд  клади теми ложками, которыми ешь.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2.Прожёвывай пищу с открытыми губами, чавкай, разговаривай с полным ртом.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тарелку клади ровно столько сколько съешь, старайся не греметь приборами по тарелке и не размахивай ими.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Как поступить, если вам на день рождения принесли конфеты?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Спрятать подальше;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Поставить на стол для гостей;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Положить часть конфет в вазочку и поставить на стол для гостей.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5.Укажи пословицы о дружбе?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1)Дружба дороже денег,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2)Одной рукой и узла не завяжешь.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пойман – не вор.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6.Чего нельзя делать в гостях?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Хватать лучший кусок торта;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Скакать, обгонять, бегать по комнате.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Рассматривать игрушки, книги, играть в игры.</w:t>
      </w:r>
    </w:p>
    <w:p w:rsidR="00BF4200" w:rsidRDefault="00BF4200" w:rsidP="00BF42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rPr>
          <w:rFonts w:ascii="Times New Roman" w:eastAsia="Times New Roman" w:hAnsi="Times New Roman"/>
          <w:b/>
          <w:sz w:val="24"/>
          <w:szCs w:val="24"/>
        </w:rPr>
      </w:pPr>
    </w:p>
    <w:p w:rsidR="00BF4200" w:rsidRDefault="00BF4200" w:rsidP="00BF420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Комплексная контрольная работа. (см. далее)</w:t>
      </w:r>
    </w:p>
    <w:p w:rsidR="00BF4200" w:rsidRDefault="00BF4200" w:rsidP="00BF4200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Итоговый контрольный 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вариант.</w:t>
      </w:r>
    </w:p>
    <w:p w:rsidR="00BF4200" w:rsidRDefault="00BF4200" w:rsidP="00BF42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Поставь знак «плюс» перед правильным советом.</w:t>
      </w:r>
    </w:p>
    <w:p w:rsidR="00BF4200" w:rsidRDefault="00BF4200" w:rsidP="00BF42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•  Чтобы хорошо почистить зубы, требуется не меньше трёх часов.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•   Чистить зубы надо только с наружной стороны, а с внутренней достаточно 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провести языком.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•   Чистить зубы надо два раза в день – утром и перед сном.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Выбери правильный ответ, поставь знак «плюс».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«Неутомимый мотор», который заставляет кровь обегать всё тело, это: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•   кишечник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•   сердце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•   лёгкие</w:t>
      </w:r>
    </w:p>
    <w:p w:rsidR="00BF4200" w:rsidRP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Пронумеруй дорожные знаки.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402330" cy="3094990"/>
            <wp:effectExtent l="19050" t="0" r="7620" b="0"/>
            <wp:docPr id="28" name="Рисунок 556" descr="http://vincenta72.ucoz.ru/okr_dorozhnye_znaki_2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 descr="http://vincenta72.ucoz.ru/okr_dorozhnye_znaki_2kl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09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 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Заполни пропуски.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Если встать лицом к северу, сзади будет __________, слева - ___________, справа - __________.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Подчеркни, что относится к живой природе: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снегопад,  здание,  берёза,  пчела,  мышь,  солнце,  дождь,  грибы,  река,  девочка,  орёл,  чайник,  окунь,  книга,  кактус.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помощью карты определи, что перечислено.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Дон, Обь, Енисей - _______________ ,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Курск, Салехард, Магадан – это _____________ ,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Северный Ледовитый, Тихий, Индийский - ______________ ,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Чёрное, Баренцево, Средиземное - _____________ ,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Кавказские, Уральские - ____________ .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Напиши, какие вежливые слова подходят для случаев: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приветствие ___________________________________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просьба _______________________________________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 благодарность _________________________________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извинение _____________________________________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прощание _____________________________________</w:t>
      </w:r>
    </w:p>
    <w:p w:rsidR="00BF4200" w:rsidRDefault="00BF4200" w:rsidP="00BF42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   Как называется страна, в которой мы живём? _________________ . Назови столицу нашей Родины. ________________</w:t>
      </w:r>
    </w:p>
    <w:p w:rsidR="00BF4200" w:rsidRPr="00BF4200" w:rsidRDefault="00BF4200" w:rsidP="00BF4200">
      <w:pPr>
        <w:rPr>
          <w:rFonts w:ascii="Times New Roman" w:eastAsia="Times New Roman" w:hAnsi="Times New Roman"/>
          <w:b/>
          <w:sz w:val="24"/>
          <w:szCs w:val="24"/>
        </w:rPr>
      </w:pPr>
    </w:p>
    <w:p w:rsidR="00BF4200" w:rsidRDefault="00BF4200" w:rsidP="00BF420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F4200" w:rsidRDefault="00BF4200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BF4200" w:rsidRPr="00BF4200" w:rsidRDefault="00BF4200" w:rsidP="00BF42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Входная контрольная работа по теме:"Повторение изученного во 2 классе"(тест)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………………………………………………………………………………………………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1.Подчеркни названия природных объектов: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Ромашка, линейка, плитка, машина, горы, шкаф, глина, птица, облака, тетрадь, дерево, дом.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2.К неживой природе относятся: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животные, растения, грибы, микробы;</w:t>
      </w:r>
    </w:p>
    <w:p w:rsidR="00BF4200" w:rsidRDefault="00BF4200" w:rsidP="00BF420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Земля, воздух, вода, человек и всё то, что сделано его руками;</w:t>
      </w:r>
    </w:p>
    <w:p w:rsidR="00BF4200" w:rsidRDefault="00BF4200" w:rsidP="00BF420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небо, облака, Земля, камни, вода, дождь, снег.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3.К живой природе относятся: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животные, растения, грибы, микробы;</w:t>
      </w:r>
    </w:p>
    <w:p w:rsidR="00BF4200" w:rsidRDefault="00BF4200" w:rsidP="00BF42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Земля, воздух, вода, человек и всё то, что сделано его руками;</w:t>
      </w:r>
    </w:p>
    <w:p w:rsidR="00BF4200" w:rsidRDefault="00BF4200" w:rsidP="00BF420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небо, облака, Земля, камни, вода, дождь, снег.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4.Живые существа отличаются от предметов неживой природы тем, что: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дышат, питаются, растут, приносят потомство, умирают;</w:t>
      </w:r>
    </w:p>
    <w:p w:rsidR="00BF4200" w:rsidRDefault="00BF4200" w:rsidP="00BF420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разговаривают, бегают и прыгают, смеются и плачут, растут, умирают;</w:t>
      </w:r>
    </w:p>
    <w:p w:rsidR="00BF4200" w:rsidRDefault="00BF4200" w:rsidP="00BF420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передвигаются, растут, изменяют окружающую природу, умирают.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5.Животные – это: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звери, насекомые, змеи, растения, грибы, микробы;</w:t>
      </w:r>
    </w:p>
    <w:p w:rsidR="00BF4200" w:rsidRDefault="00BF4200" w:rsidP="00BF420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птицы, звери, рыбы, ящерицы, черепахи, черви;</w:t>
      </w:r>
    </w:p>
    <w:p w:rsidR="00BF4200" w:rsidRDefault="00BF4200" w:rsidP="00BF420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птицы, звери, человек, насекомые, растения, грибы.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6.Из-за чего на Земле становится меньше лесов?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пожаров и стихийных бедствий;</w:t>
      </w:r>
    </w:p>
    <w:p w:rsidR="00BF4200" w:rsidRDefault="00BF4200" w:rsidP="00BF420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изменения климата на Земле;</w:t>
      </w:r>
    </w:p>
    <w:p w:rsidR="00BF4200" w:rsidRDefault="00BF4200" w:rsidP="00BF420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строительства городов, дорог, возделывания полей.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7.Какой воздух и какая вода необходимы для жизни растений, животных и человека?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прозрачные;</w:t>
      </w:r>
    </w:p>
    <w:p w:rsidR="00BF4200" w:rsidRDefault="00BF4200" w:rsidP="00BF420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бесцветные;</w:t>
      </w:r>
    </w:p>
    <w:p w:rsidR="00BF4200" w:rsidRDefault="00BF4200" w:rsidP="00BF420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чистые.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8.От чего загрязняется вода в реках и озёрах?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использования воды в быту;</w:t>
      </w:r>
    </w:p>
    <w:p w:rsidR="00BF4200" w:rsidRDefault="00BF4200" w:rsidP="00BF420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использования воды в производстве;</w:t>
      </w:r>
    </w:p>
    <w:p w:rsidR="00BF4200" w:rsidRDefault="00BF4200" w:rsidP="00BF420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слива сточных вод заводов и фабрик, нечистот с ферм.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9.Что люди делают для спасения живой природы?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заповедники, ботанические сады;</w:t>
      </w:r>
    </w:p>
    <w:p w:rsidR="00BF4200" w:rsidRDefault="00BF4200" w:rsidP="00BF420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бульвары и скверы;</w:t>
      </w:r>
    </w:p>
    <w:p w:rsidR="00BF4200" w:rsidRDefault="00BF4200" w:rsidP="00BF420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фермы, пасеки и птицефермы.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10.Что такое заповедники?</w:t>
      </w:r>
    </w:p>
    <w:p w:rsidR="00BF4200" w:rsidRDefault="00BF4200" w:rsidP="00BF420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заповедники – это участки земли, где вся природа находится под строгой охраной;</w:t>
      </w:r>
    </w:p>
    <w:p w:rsidR="00BF4200" w:rsidRDefault="00BF4200" w:rsidP="00BF420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заповедники – это участки земли, где выращивают редкие растения со всего мира;</w:t>
      </w:r>
    </w:p>
    <w:p w:rsidR="00BF4200" w:rsidRDefault="00BF4200" w:rsidP="00BF420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заповедники – это участки земли, где обитает большое разнообразие зверей, птиц и насекомых.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11.Подчеркни лишнее в каждом столбике: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                              подосиновик                          комар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                           опята                                        крот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земляника                 олень                                        кит  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берёза                        боровик                                   кедр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12.К внутреннему миру человека относятся: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мечты, рост, возраст, характер, вес;</w:t>
      </w:r>
    </w:p>
    <w:p w:rsidR="00BF4200" w:rsidRDefault="00BF4200" w:rsidP="00BF420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настроение, характер, мысли, мечты;</w:t>
      </w:r>
    </w:p>
    <w:p w:rsidR="00BF4200" w:rsidRDefault="00BF4200" w:rsidP="00BF420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руки, глаза, причёска, возраст, настроение.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13.Соедини линиями понятия и соответствующие им определения: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думать                                                                       воображение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хранить информацию                                             мышление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представлять себе то, чего нет                             восприятие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получать информацию об окружающем            память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14.Любое государство имеет: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территорию, государственные границы, государственный язык, столицу;</w:t>
      </w:r>
    </w:p>
    <w:p w:rsidR="00BF4200" w:rsidRDefault="00BF4200" w:rsidP="00BF420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территорию, совместное хозяйство, национальные традиции, государственный язык, свою территорию;</w:t>
      </w:r>
    </w:p>
    <w:p w:rsidR="00BF4200" w:rsidRDefault="00BF4200" w:rsidP="00BF420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границы, национальные традиции, государственный язык, свою территорию.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15.Подчеркни то, что составляет окружающую среду для сосны: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Воздух, цапля, солнце, почва, кенгуру, лесная мышь, рыбы, чайка, дятел., вода.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16.Соедини линиями действия людей и соответствующие им результаты: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2126"/>
        <w:gridCol w:w="3793"/>
      </w:tblGrid>
      <w:tr w:rsidR="00BF4200" w:rsidTr="00BF4200">
        <w:tc>
          <w:tcPr>
            <w:tcW w:w="3652" w:type="dxa"/>
            <w:hideMark/>
          </w:tcPr>
          <w:p w:rsidR="00BF4200" w:rsidRDefault="00BF4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лесов ради древесины;</w:t>
            </w:r>
          </w:p>
        </w:tc>
        <w:tc>
          <w:tcPr>
            <w:tcW w:w="2126" w:type="dxa"/>
            <w:vMerge w:val="restart"/>
          </w:tcPr>
          <w:p w:rsidR="00BF4200" w:rsidRDefault="00BF42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BF4200" w:rsidRDefault="00BF42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0" w:rsidRDefault="00BF42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воздуха;</w:t>
            </w:r>
          </w:p>
        </w:tc>
      </w:tr>
      <w:tr w:rsidR="00BF4200" w:rsidTr="00BF4200">
        <w:tc>
          <w:tcPr>
            <w:tcW w:w="3652" w:type="dxa"/>
          </w:tcPr>
          <w:p w:rsidR="00BF4200" w:rsidRDefault="00BF42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0" w:rsidRDefault="00BF4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истребление животных ради меха;</w:t>
            </w:r>
          </w:p>
        </w:tc>
        <w:tc>
          <w:tcPr>
            <w:tcW w:w="0" w:type="auto"/>
            <w:vMerge/>
            <w:vAlign w:val="center"/>
            <w:hideMark/>
          </w:tcPr>
          <w:p w:rsidR="00BF4200" w:rsidRDefault="00BF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BF4200" w:rsidRDefault="00BF42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0" w:rsidRDefault="00BF42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водоёмов;</w:t>
            </w:r>
          </w:p>
        </w:tc>
      </w:tr>
      <w:tr w:rsidR="00BF4200" w:rsidTr="00BF4200">
        <w:tc>
          <w:tcPr>
            <w:tcW w:w="3652" w:type="dxa"/>
          </w:tcPr>
          <w:p w:rsidR="00BF4200" w:rsidRDefault="00BF42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0" w:rsidRDefault="00BF42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 сточных вод;</w:t>
            </w:r>
          </w:p>
        </w:tc>
        <w:tc>
          <w:tcPr>
            <w:tcW w:w="0" w:type="auto"/>
            <w:vMerge/>
            <w:vAlign w:val="center"/>
            <w:hideMark/>
          </w:tcPr>
          <w:p w:rsidR="00BF4200" w:rsidRDefault="00BF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  <w:hideMark/>
          </w:tcPr>
          <w:p w:rsidR="00BF4200" w:rsidRDefault="00BF4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исчезновение некоторых видов животных;</w:t>
            </w:r>
          </w:p>
        </w:tc>
      </w:tr>
      <w:tr w:rsidR="00BF4200" w:rsidTr="00BF4200">
        <w:tc>
          <w:tcPr>
            <w:tcW w:w="3652" w:type="dxa"/>
          </w:tcPr>
          <w:p w:rsidR="00BF4200" w:rsidRDefault="00BF42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0" w:rsidRDefault="00BF42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выбросы дыма от заводов и фабрик.</w:t>
            </w:r>
          </w:p>
        </w:tc>
        <w:tc>
          <w:tcPr>
            <w:tcW w:w="0" w:type="auto"/>
            <w:vMerge/>
            <w:vAlign w:val="center"/>
            <w:hideMark/>
          </w:tcPr>
          <w:p w:rsidR="00BF4200" w:rsidRDefault="00BF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BF4200" w:rsidRDefault="00BF42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0" w:rsidRDefault="00BF4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лесов</w:t>
            </w:r>
          </w:p>
        </w:tc>
      </w:tr>
    </w:tbl>
    <w:p w:rsidR="00BF4200" w:rsidRDefault="00BF4200" w:rsidP="00BF42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Сведения о редких растениях и животных занесены:</w:t>
      </w:r>
    </w:p>
    <w:p w:rsidR="00BF4200" w:rsidRDefault="00BF4200" w:rsidP="00BF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Почётную книгу;</w:t>
      </w:r>
    </w:p>
    <w:p w:rsidR="00BF4200" w:rsidRDefault="00BF4200" w:rsidP="00BF420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Красную книгу</w:t>
      </w:r>
    </w:p>
    <w:p w:rsidR="00BF4200" w:rsidRDefault="00BF4200" w:rsidP="00BF4200">
      <w:pPr>
        <w:spacing w:after="0"/>
        <w:jc w:val="both"/>
        <w:rPr>
          <w:sz w:val="28"/>
          <w:szCs w:val="28"/>
        </w:rPr>
      </w:pPr>
    </w:p>
    <w:p w:rsidR="00BF4200" w:rsidRDefault="00BF4200" w:rsidP="00BF42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Промежуточный контрольный тест по теме:" Организм человека"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А1. Укажи, что не является органом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⁪1) сердце                                                                                             ⁪ 2) голова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легкие                                                                                          ⁪ 4)  желудок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А2. Укажи науку, изучающую работу органов человека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 анатомия                                                                                     ⁪ 2)  гигиена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 физиология                                                                        ⁪ 4)   биология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Укажи орган, который управляет деятельностью всего организма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 сердце                                                                                      ⁪ 2)  желудок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лёгкие                                                                                     ⁪ 4)  мозг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4. Укажи, что  относится к нервной системе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сердце                                                                                              ⁪ 2) нервы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кишечник                                                                                        ⁪4)  печень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1. Найди    </w:t>
      </w:r>
      <w:r>
        <w:rPr>
          <w:rFonts w:ascii="Times New Roman" w:hAnsi="Times New Roman" w:cs="Times New Roman"/>
          <w:b/>
          <w:sz w:val="24"/>
          <w:szCs w:val="24"/>
        </w:rPr>
        <w:t>неверное</w:t>
      </w:r>
      <w:r>
        <w:rPr>
          <w:rFonts w:ascii="Times New Roman" w:hAnsi="Times New Roman" w:cs="Times New Roman"/>
          <w:sz w:val="24"/>
          <w:szCs w:val="24"/>
        </w:rPr>
        <w:t xml:space="preserve">   высказывание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гигиена изучает строение тела человека                                                   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⁪2) все органы действуют слаженно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И.П.Павлов – ученый-физиолог                                            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⁪4)  каждый орган выполняет свою работу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2. Подумай,  что такое система органов 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⁪1) слаженно действующие органы                                                                                           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⁪ 2) рядом находящиеся органы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органы, выполняющие общую работу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4)  самые крупные органы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1. Выбери органы пищеварительной системы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лёгкие                                                                                                               ⁪ 2) сердце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печень                                                                                                               ⁪4) кишечник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F4200" w:rsidRDefault="00BF4200" w:rsidP="00BF42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по теме: "Экономика"(тест)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А1. Закончи высказывание.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что нужно людям для жизни называют.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⁪1) услугами                                                                                  ⁪ 2) потребностями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⁪ 3) товарами                                                                                  ⁪ 4)  желаниями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А2. Укажи, что из перечисленного не является услугой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 выдача книг в библиотеке                                                    ⁪ 2)  выращивание цветов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 очистка одежды в химчистке                                     ⁪ 4)  проведение экскурсий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Вспомни,  какое благо человек получает от природы даром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 одежду                                                                             ⁪ 2)  воздух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дом                                                                                    ⁪ 4)  электричество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4. Обозначь,  человек какой профессии оказывает людям услуги   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повар                                                                                 ⁪ 2) парикмахер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шахтер                                                                             ⁪4)  сталевар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1. Подумай и сформулируй главную задачу экономики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руководство работой предприятий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⁪2) производство товаров                                                                                         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 удовлетворение потребностей людей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⁪4)  выплата зарплат людям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2. Подумай , какие потребности человека удовлетворяет сельское хозяйство.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⁪1) производство одежды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2) выращивание овощей и фруктов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продажа мебели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4)  строительство домов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1. Отметь, что человек получает от природы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 солнечное тепло                                                                                    ⁪ 2)  полезные ископаемые 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транспорт                                                                                     ⁪ 4)   воду</w:t>
      </w:r>
    </w:p>
    <w:p w:rsidR="00BF4200" w:rsidRDefault="00BF4200" w:rsidP="00BF4200">
      <w:pPr>
        <w:rPr>
          <w:rFonts w:ascii="Times New Roman" w:hAnsi="Times New Roman"/>
          <w:b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Комплексная контрольная работа (см.далее)</w:t>
      </w:r>
    </w:p>
    <w:p w:rsidR="00BF4200" w:rsidRDefault="00BF4200" w:rsidP="00BF42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контрольная работа по теме :"По знаменитым местам мира"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А1. Укажи страну, в которой находится Тадж-Махал. 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⁪1) США                                                                                            ⁪ 2) Индия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Греция                                                                                        ⁪ 4) Египет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А2. Укажи, какая страна подарила Америке статую Свободы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 Великобритания                                                                        ⁪ 2)  Россия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 Франция                                                                           ⁪ 4)  Греция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Отметь достопримечательность 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44930" cy="896620"/>
            <wp:effectExtent l="19050" t="0" r="7620" b="0"/>
            <wp:docPr id="29" name="Рисунок 1" descr="http://im7-tub-ru.yandex.net/i?id=298148450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98148450-45-72&amp;n=21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⁪ 1)  Тадж -Махал                            ⁪ 2)  Сиднейская опера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⁪ 3) Колизей                                     ⁪ 4) Египетские пирамиды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4. Обозначь возраст  Египетских пирамид.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2500 лет                                                                                              ⁪ 2) 3500 лет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4500 лет                                                                                             ⁪4)  5500 лет</w:t>
      </w:r>
    </w:p>
    <w:p w:rsidR="00BF4200" w:rsidRDefault="00BF4200" w:rsidP="00BF42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1) Найди неверное высказывание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Каир –столица Египта.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⁪2) Тадж-Махал строили 22 года.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 Статую Свободы – символ Франции. 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⁪4) Колизей построили больше 2000 лет назад 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2. Подумай,   что напоминает крыша Сиднейского оперного театра.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⁪1) крылья птиц                                                              ⁪ 2) скорлупу яйца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паруса яхт                                                              ⁪ 4)  купол зонта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1. Обозначь достопримечательности, которые находятся на материке Евразия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Тадж-Махал                                                                ⁪ 2) Египетские пирамиды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статуя Свободы                                                  ⁪ 4)  Букингемский дворец</w:t>
      </w:r>
    </w:p>
    <w:p w:rsidR="00BF4200" w:rsidRDefault="00BF4200" w:rsidP="00BF4200"/>
    <w:p w:rsidR="00BF4200" w:rsidRDefault="00BF4200" w:rsidP="00BF4200">
      <w:pPr>
        <w:rPr>
          <w:rFonts w:ascii="Times New Roman" w:hAnsi="Times New Roman"/>
          <w:b/>
          <w:sz w:val="24"/>
          <w:szCs w:val="24"/>
        </w:rPr>
      </w:pPr>
    </w:p>
    <w:p w:rsidR="00BF4200" w:rsidRDefault="00BF4200" w:rsidP="00BF4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Входной контрольный тест по теме: "Повторение изученного в 3 классе"</w:t>
      </w:r>
    </w:p>
    <w:p w:rsidR="00BF4200" w:rsidRDefault="00BF4200" w:rsidP="00BF4200">
      <w:pPr>
        <w:tabs>
          <w:tab w:val="left" w:pos="567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Как называется наука, изучающая живую природу: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астрономия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экология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биология         в) анатомия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отличает человека от других живых существ: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а) движение</w:t>
      </w:r>
      <w:r>
        <w:rPr>
          <w:rFonts w:ascii="Times New Roman" w:hAnsi="Times New Roman" w:cs="Times New Roman"/>
          <w:sz w:val="24"/>
          <w:szCs w:val="24"/>
        </w:rPr>
        <w:tab/>
        <w:t>б) рост         в) разум</w:t>
      </w:r>
      <w:r>
        <w:rPr>
          <w:rFonts w:ascii="Times New Roman" w:hAnsi="Times New Roman" w:cs="Times New Roman"/>
          <w:sz w:val="24"/>
          <w:szCs w:val="24"/>
        </w:rPr>
        <w:tab/>
        <w:t xml:space="preserve">   г)  дыхание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относится к характеристике страны: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цвет кожи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государственные символы   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национальные песни     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жизнь под одной крышей 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Укажи культурное травянистое растение: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лук</w:t>
      </w:r>
      <w:r>
        <w:rPr>
          <w:rFonts w:ascii="Times New Roman" w:hAnsi="Times New Roman" w:cs="Times New Roman"/>
          <w:sz w:val="24"/>
          <w:szCs w:val="24"/>
        </w:rPr>
        <w:tab/>
        <w:t xml:space="preserve">б) крапива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в) осот</w:t>
      </w:r>
      <w:r>
        <w:rPr>
          <w:rFonts w:ascii="Times New Roman" w:hAnsi="Times New Roman" w:cs="Times New Roman"/>
          <w:sz w:val="24"/>
          <w:szCs w:val="24"/>
        </w:rPr>
        <w:tab/>
        <w:t xml:space="preserve">  г) одуванчик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не относится к телам: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луна              б) камень             в) соль                  г) карандаш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Какое животное относится к группе насекомых: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паук           б) дождевой червь          в) стрекоза              г) рак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Какой орган относится к кровеносной системе: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почки              б) лёгкие             в) сердце            г) мозг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Какое полезное ископаемое используется как топливо: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глина             б) известняк                 в) торф                    г) гранит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 чего делают бензин: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из торфа          б) из нефти </w:t>
      </w:r>
      <w:r>
        <w:rPr>
          <w:rFonts w:ascii="Times New Roman" w:hAnsi="Times New Roman" w:cs="Times New Roman"/>
          <w:sz w:val="24"/>
          <w:szCs w:val="24"/>
        </w:rPr>
        <w:tab/>
        <w:t xml:space="preserve">    в) из железной руды          г) из природного газа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Какое растение относится к зерновым культурам: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капуста            б) рожь               в) тимофеевка             г) клевер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 ты различишь сахар, соль и соду: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по цвету           б) по размеру                 в) по запаху                 г) по вкусу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Какое вещество газообразное: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алюминий        б) песок              в) кислород              г) вода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Что даёт животноводство: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шерсть             б) овощи               в) зерно                   г) лён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Какие телефоны должны быть в твоей  записной книжке на случай опасности: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01                    б)  025               в) 03               г) 02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Какие города входят в Золотое кольцо России: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а)  Суздаль             б) Углич            в) Воронеж                б) Кострома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:   с 1 - 10 - </w:t>
      </w:r>
      <w:r>
        <w:rPr>
          <w:rFonts w:ascii="Times New Roman" w:hAnsi="Times New Roman" w:cs="Times New Roman"/>
          <w:b/>
          <w:sz w:val="24"/>
          <w:szCs w:val="24"/>
        </w:rPr>
        <w:t>один балл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 11- 13 -  </w:t>
      </w:r>
      <w:r>
        <w:rPr>
          <w:rFonts w:ascii="Times New Roman" w:hAnsi="Times New Roman" w:cs="Times New Roman"/>
          <w:b/>
          <w:sz w:val="24"/>
          <w:szCs w:val="24"/>
        </w:rPr>
        <w:t>два балла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 14-15 -  </w:t>
      </w:r>
      <w:r>
        <w:rPr>
          <w:rFonts w:ascii="Times New Roman" w:hAnsi="Times New Roman" w:cs="Times New Roman"/>
          <w:b/>
          <w:sz w:val="24"/>
          <w:szCs w:val="24"/>
        </w:rPr>
        <w:t>три балла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максимальной суммы баллов</w:t>
      </w:r>
      <w:r>
        <w:rPr>
          <w:rFonts w:ascii="Times New Roman" w:hAnsi="Times New Roman" w:cs="Times New Roman"/>
          <w:sz w:val="24"/>
          <w:szCs w:val="24"/>
        </w:rPr>
        <w:t xml:space="preserve">   80-100 % -  </w:t>
      </w:r>
      <w:r>
        <w:rPr>
          <w:rFonts w:ascii="Times New Roman" w:hAnsi="Times New Roman" w:cs="Times New Roman"/>
          <w:b/>
          <w:sz w:val="24"/>
          <w:szCs w:val="24"/>
        </w:rPr>
        <w:t>«5»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60 – 80 % - </w:t>
      </w:r>
      <w:r>
        <w:rPr>
          <w:rFonts w:ascii="Times New Roman" w:hAnsi="Times New Roman" w:cs="Times New Roman"/>
          <w:b/>
          <w:sz w:val="24"/>
          <w:szCs w:val="24"/>
        </w:rPr>
        <w:t>«4»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40 -60 %  -  </w:t>
      </w:r>
      <w:r>
        <w:rPr>
          <w:rFonts w:ascii="Times New Roman" w:hAnsi="Times New Roman" w:cs="Times New Roman"/>
          <w:b/>
          <w:sz w:val="24"/>
          <w:szCs w:val="24"/>
        </w:rPr>
        <w:t>«3»</w:t>
      </w:r>
    </w:p>
    <w:p w:rsidR="00BF4200" w:rsidRDefault="00BF4200" w:rsidP="00BF420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0 – 40 %  -  </w:t>
      </w:r>
      <w:r>
        <w:rPr>
          <w:rFonts w:ascii="Times New Roman" w:hAnsi="Times New Roman" w:cs="Times New Roman"/>
          <w:b/>
          <w:sz w:val="24"/>
          <w:szCs w:val="24"/>
        </w:rPr>
        <w:t>«2»</w:t>
      </w:r>
    </w:p>
    <w:p w:rsidR="00BF4200" w:rsidRDefault="00BF4200" w:rsidP="00BF4200">
      <w:pPr>
        <w:ind w:left="-142"/>
      </w:pP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Порубежный контрольный тест по теме: "Природа России"</w:t>
      </w: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Что относится к полезным ископаемым? Обведи кружком буквы правильных ответов.</w:t>
      </w:r>
    </w:p>
    <w:p w:rsidR="00BF4200" w:rsidRDefault="00BF4200" w:rsidP="00BF4200">
      <w:pPr>
        <w:tabs>
          <w:tab w:val="left" w:pos="3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кирпич;</w:t>
      </w:r>
      <w:r>
        <w:rPr>
          <w:rFonts w:ascii="Times New Roman" w:hAnsi="Times New Roman"/>
          <w:sz w:val="24"/>
          <w:szCs w:val="24"/>
        </w:rPr>
        <w:tab/>
        <w:t>г) бензин;</w:t>
      </w:r>
    </w:p>
    <w:p w:rsidR="00BF4200" w:rsidRDefault="00BF4200" w:rsidP="00BF4200">
      <w:pPr>
        <w:tabs>
          <w:tab w:val="left" w:pos="3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нефть;</w:t>
      </w:r>
      <w:r>
        <w:rPr>
          <w:rFonts w:ascii="Times New Roman" w:hAnsi="Times New Roman"/>
          <w:sz w:val="24"/>
          <w:szCs w:val="24"/>
        </w:rPr>
        <w:tab/>
        <w:t>д) торф.</w:t>
      </w: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каменный угль;</w:t>
      </w:r>
    </w:p>
    <w:p w:rsidR="00BF4200" w:rsidRDefault="00BF4200" w:rsidP="00BF4200">
      <w:pPr>
        <w:rPr>
          <w:rFonts w:ascii="Times New Roman" w:hAnsi="Times New Roman"/>
          <w:b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Какое свойство торфа является главным? Обведи нужную букву.</w:t>
      </w: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горючесть;</w:t>
      </w: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рыхлость;</w:t>
      </w: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хрупкость.</w:t>
      </w: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</w:p>
    <w:p w:rsidR="00BF4200" w:rsidRDefault="00BF4200" w:rsidP="00BF420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Подчеркни полезные ископаемые, которые относятся к строительным.</w:t>
      </w:r>
    </w:p>
    <w:p w:rsidR="00BF4200" w:rsidRDefault="00BF4200" w:rsidP="00BF4200">
      <w:pPr>
        <w:tabs>
          <w:tab w:val="left" w:pos="3460"/>
          <w:tab w:val="left" w:pos="66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гранит</w:t>
      </w:r>
      <w:r>
        <w:rPr>
          <w:rFonts w:ascii="Times New Roman" w:hAnsi="Times New Roman"/>
          <w:sz w:val="24"/>
          <w:szCs w:val="24"/>
        </w:rPr>
        <w:tab/>
        <w:t>известняк</w:t>
      </w:r>
      <w:r>
        <w:rPr>
          <w:rFonts w:ascii="Times New Roman" w:hAnsi="Times New Roman"/>
          <w:sz w:val="24"/>
          <w:szCs w:val="24"/>
        </w:rPr>
        <w:tab/>
        <w:t>нефть</w:t>
      </w:r>
    </w:p>
    <w:p w:rsidR="00BF4200" w:rsidRDefault="00BF4200" w:rsidP="00BF4200">
      <w:pPr>
        <w:tabs>
          <w:tab w:val="left" w:pos="3460"/>
          <w:tab w:val="left" w:pos="66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торф</w:t>
      </w:r>
      <w:r>
        <w:rPr>
          <w:rFonts w:ascii="Times New Roman" w:hAnsi="Times New Roman"/>
          <w:sz w:val="24"/>
          <w:szCs w:val="24"/>
        </w:rPr>
        <w:tab/>
        <w:t xml:space="preserve">   глина</w:t>
      </w:r>
      <w:r>
        <w:rPr>
          <w:rFonts w:ascii="Times New Roman" w:hAnsi="Times New Roman"/>
          <w:sz w:val="24"/>
          <w:szCs w:val="24"/>
        </w:rPr>
        <w:tab/>
        <w:t>песок</w:t>
      </w:r>
    </w:p>
    <w:p w:rsidR="00BF4200" w:rsidRDefault="00BF4200" w:rsidP="00BF4200">
      <w:pPr>
        <w:tabs>
          <w:tab w:val="left" w:pos="3460"/>
          <w:tab w:val="left" w:pos="66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природный газ                   каменный угль                железная руда</w:t>
      </w: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Допиши предложение.</w:t>
      </w:r>
    </w:p>
    <w:p w:rsidR="00BF4200" w:rsidRDefault="00BF4200" w:rsidP="00BF42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Бензин, керосин, лаки, краски, пластмассы, вазелин, мазут изготавливают из  ___________________________________.</w:t>
      </w:r>
    </w:p>
    <w:p w:rsidR="00BF4200" w:rsidRDefault="00BF4200" w:rsidP="00BF4200">
      <w:pPr>
        <w:rPr>
          <w:rFonts w:ascii="Times New Roman" w:hAnsi="Times New Roman"/>
          <w:b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Установи соответствие. Где добывают полезные ископаемые?</w:t>
      </w:r>
    </w:p>
    <w:p w:rsidR="00BF4200" w:rsidRDefault="00A447E9" w:rsidP="00BF4200">
      <w:pPr>
        <w:rPr>
          <w:rFonts w:ascii="Times New Roman" w:hAnsi="Times New Roman"/>
          <w:sz w:val="24"/>
          <w:szCs w:val="24"/>
        </w:rPr>
      </w:pPr>
      <w:r w:rsidRPr="00A447E9">
        <w:rPr>
          <w:lang w:eastAsia="en-US"/>
        </w:rPr>
        <w:pict>
          <v:rect id="_x0000_s1077" style="position:absolute;margin-left:27pt;margin-top:9.15pt;width:117pt;height:27pt;z-index:251712512">
            <v:textbox style="mso-next-textbox:#_x0000_s1077">
              <w:txbxContent>
                <w:p w:rsidR="0032100B" w:rsidRDefault="0032100B" w:rsidP="00BF420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ШАХТАХ</w:t>
                  </w:r>
                </w:p>
                <w:p w:rsidR="0032100B" w:rsidRDefault="0032100B" w:rsidP="00BF420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A447E9">
        <w:rPr>
          <w:lang w:eastAsia="en-US"/>
        </w:rPr>
        <w:pict>
          <v:rect id="_x0000_s1079" style="position:absolute;margin-left:27pt;margin-top:197.2pt;width:117pt;height:27pt;z-index:251714560">
            <v:textbox style="mso-next-textbox:#_x0000_s1079">
              <w:txbxContent>
                <w:p w:rsidR="0032100B" w:rsidRDefault="0032100B" w:rsidP="00BF420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КАРЬЕРАХ</w:t>
                  </w:r>
                </w:p>
              </w:txbxContent>
            </v:textbox>
          </v:rect>
        </w:pict>
      </w:r>
      <w:r w:rsidRPr="00A447E9">
        <w:rPr>
          <w:lang w:eastAsia="en-US"/>
        </w:rPr>
        <w:pict>
          <v:group id="_x0000_s1080" style="position:absolute;margin-left:270pt;margin-top:.15pt;width:162pt;height:162.5pt;z-index:251715584" coordorigin="5841,10674" coordsize="3600,3250">
            <v:rect id="_x0000_s1081" style="position:absolute;left:5841;top:10674;width:3600;height:540">
              <v:textbox style="mso-next-textbox:#_x0000_s1081">
                <w:txbxContent>
                  <w:p w:rsidR="0032100B" w:rsidRDefault="0032100B" w:rsidP="00BF420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НЕФТЬ</w:t>
                    </w:r>
                  </w:p>
                </w:txbxContent>
              </v:textbox>
            </v:rect>
            <v:rect id="_x0000_s1082" style="position:absolute;left:5841;top:11224;width:3600;height:540">
              <v:textbox style="mso-next-textbox:#_x0000_s1082">
                <w:txbxContent>
                  <w:p w:rsidR="0032100B" w:rsidRDefault="0032100B" w:rsidP="00BF420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ИЗВЕСТНЯК</w:t>
                    </w:r>
                  </w:p>
                </w:txbxContent>
              </v:textbox>
            </v:rect>
            <v:rect id="_x0000_s1083" style="position:absolute;left:5841;top:11764;width:3600;height:540">
              <v:textbox style="mso-next-textbox:#_x0000_s1083">
                <w:txbxContent>
                  <w:p w:rsidR="0032100B" w:rsidRDefault="0032100B" w:rsidP="00BF420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ЖЕЛЕЗНАЯ РУДА</w:t>
                    </w:r>
                  </w:p>
                </w:txbxContent>
              </v:textbox>
            </v:rect>
            <v:rect id="_x0000_s1084" style="position:absolute;left:5841;top:12304;width:3600;height:720">
              <v:textbox style="mso-next-textbox:#_x0000_s1084">
                <w:txbxContent>
                  <w:p w:rsidR="0032100B" w:rsidRDefault="0032100B" w:rsidP="00BF420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ПРИРОДНЫЙ ГАЗ</w:t>
                    </w:r>
                  </w:p>
                </w:txbxContent>
              </v:textbox>
            </v:rect>
            <v:rect id="_x0000_s1085" style="position:absolute;left:5841;top:12844;width:3600;height:540">
              <v:textbox style="mso-next-textbox:#_x0000_s1085">
                <w:txbxContent>
                  <w:p w:rsidR="0032100B" w:rsidRDefault="0032100B" w:rsidP="00BF420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КАМЕННЫЙ УГЛЬ</w:t>
                    </w:r>
                  </w:p>
                </w:txbxContent>
              </v:textbox>
            </v:rect>
            <v:rect id="_x0000_s1086" style="position:absolute;left:5841;top:13384;width:3600;height:540">
              <v:textbox style="mso-next-textbox:#_x0000_s1086">
                <w:txbxContent>
                  <w:p w:rsidR="0032100B" w:rsidRDefault="0032100B" w:rsidP="00BF420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ГЛИНА</w:t>
                    </w:r>
                  </w:p>
                </w:txbxContent>
              </v:textbox>
            </v:rect>
          </v:group>
        </w:pict>
      </w:r>
      <w:r w:rsidRPr="00A447E9">
        <w:rPr>
          <w:lang w:eastAsia="en-US"/>
        </w:rPr>
        <w:pict>
          <v:rect id="_x0000_s1078" style="position:absolute;margin-left:18pt;margin-top:84.6pt;width:135pt;height:54pt;z-index:251713536">
            <v:textbox style="mso-next-textbox:#_x0000_s1078">
              <w:txbxContent>
                <w:p w:rsidR="0032100B" w:rsidRDefault="0032100B" w:rsidP="00BF420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 ПОМОЩИ БУРОВЫХ УСТАНОВОК</w:t>
                  </w:r>
                </w:p>
              </w:txbxContent>
            </v:textbox>
          </v:rect>
        </w:pict>
      </w: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Какие меры необходимо применять по охране подземных богатств? Обведи буквы правильных ответов.</w:t>
      </w: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использовать очень экономно;</w:t>
      </w: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перевозке не рассыпать и не проливать;</w:t>
      </w: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прекратить использование подземных богатств;</w:t>
      </w:r>
    </w:p>
    <w:p w:rsidR="00BF4200" w:rsidRDefault="00BF4200" w:rsidP="00BF42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заменять более дешёвыми.</w:t>
      </w:r>
    </w:p>
    <w:p w:rsidR="00BF4200" w:rsidRDefault="00BF4200" w:rsidP="00BF4200">
      <w:pPr>
        <w:rPr>
          <w:rFonts w:ascii="Times New Roman" w:hAnsi="Times New Roman"/>
          <w:sz w:val="28"/>
          <w:szCs w:val="28"/>
        </w:rPr>
      </w:pP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тест по теме:"Русь расправляет крылья".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А1. Укажи,  какие земли Руси стали более безопасными для жизни 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⁪1) юго-западные                                                                              ⁪ 2) юго- восточные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северо-восточные                                                                     ⁪ 4) северо-западные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А2. Укажи из какого дерева были стены вокруг Кремля?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⁪ 1)  из дуба                                                                               ⁪ 2)  из сосны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 из клёна                                                                     ⁪ 4)   из берёзы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Переведи с древнерусского слово «калита» 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 сумка                                                                           ⁪ 2)  кошель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мешок                                                                          ⁪ 4) калитка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4. Обозначь материал, из которого строили соборы. 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гранит                                                                                   ⁪ 2) кирпич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мрамор                                                                                 ⁪4)  известняк</w:t>
      </w:r>
    </w:p>
    <w:p w:rsidR="00BF4200" w:rsidRDefault="00BF4200" w:rsidP="00BF42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1) Укажи мастера, который не делал вооружение людей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бронник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⁪2) бортник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щитник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⁪4)  лучник 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2. Найди неверное высказывание.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⁪1) Москва стала центром княжества.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⁪ 2) Иван Калита был скупым князем.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Московское княжество было сильнейшим.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4)  Шапка Мономаха – символ власти.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1. Обозначь города, в которые возвращались переселенцы после нашествия.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Москва                                                                       ⁪ 2) Ярославль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Тверь                                                                  ⁪ 4)  Чернигов</w:t>
      </w:r>
    </w:p>
    <w:p w:rsidR="00BF4200" w:rsidRDefault="00BF4200" w:rsidP="00BF4200"/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</w:t>
      </w:r>
      <w:r w:rsidR="00A157A5">
        <w:rPr>
          <w:rFonts w:ascii="Times New Roman" w:hAnsi="Times New Roman" w:cs="Times New Roman"/>
          <w:b/>
          <w:sz w:val="24"/>
          <w:szCs w:val="24"/>
        </w:rPr>
        <w:t>ная контрольная работа (См. РП по рус.яз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F4200" w:rsidRDefault="00BF4200" w:rsidP="00BF4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А1. Назови год, когда Россия стала империей.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⁪1) 1700                                                                     ⁪ 2) 1721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1703                                                                   ⁪ 4)  1730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А2. Назови год отречения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от престола.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 1913                                                                   ⁪ 2)   1917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 1918                                                                ⁪ 4)    1921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А3.Обозначь, с армией какой страны сражался А.Суворов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 Польши                                                             ⁪ 2)  Турции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Англии                                                              ⁪ 4)  Германии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4. Обозначь, как прозвали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истории России?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Мудрый                                                                   ⁪ 2) Смелый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Грозный                                                                          ⁪4)  Великий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5. Определи, кто из императоров заложил Петербург?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Пётр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⁪2) Екатерина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⁪4) 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6. Назови правительство, к которому власть перешла после февральской революции.  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 Временное             .                                                       ⁪ 2)  Меньшевиков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Большевиков                                                                   ⁪4)  Царское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7 . Укажи дату начала Великой Отечественной войны.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1) 1939                                                                                 ⁪ 2) 1945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3) 1941                                                                                ⁪4)  1946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8. Укажи дату образования Советского союза  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1)  1917                                                                          ⁪ 2)  1922</w:t>
      </w:r>
    </w:p>
    <w:p w:rsidR="00BF4200" w:rsidRDefault="00BF4200" w:rsidP="00BF42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 1918                                                                         ⁪4) 1945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. Вставь пропущенное слово. Первый полет в космос проходил на корабле …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1) «Аполлон»                                                       ⁪ 2) «Восток»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3) «Мир»                                                             ⁪4)  «Союз»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 . Найди неверное высказывание.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1) Декларация прав человека принята в 1945 г.                                                                   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2) Конституция – основной закон страны.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3) Человек имеет право на образование.                                                         </w:t>
      </w:r>
    </w:p>
    <w:p w:rsidR="00BF4200" w:rsidRDefault="00BF4200" w:rsidP="00BF4200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⁪4)  Важные вопросы  жизни страны решает правительство.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. Укажи, какой символ может предаваться по наследству.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1) фамилия                                                                            ⁪ 2) герб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3) гимн                                                                                   ⁪4)  флаг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. Вспомни, полоса какого цвета находится в нижней части флага?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1) белый                                                                          ⁪ 2) черный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3) синий                                                                           ⁪4)  красный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1 . Отметь авторов гимна России.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1) И.Дунаевский                                                                   ⁪ 2) С.Михалков</w:t>
      </w:r>
    </w:p>
    <w:p w:rsidR="00BF4200" w:rsidRDefault="00BF4200" w:rsidP="00BF4200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3) А.Александров                                                                   ⁪4)  С.Маршак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 . Выбери семейные праздники.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1) день рождения                                                             ⁪ 2) юбилей дедушки</w:t>
      </w:r>
    </w:p>
    <w:p w:rsidR="00BF4200" w:rsidRDefault="00BF4200" w:rsidP="00BF4200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3) годовщина свадьбы                                                       ⁪4)  день работника печати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 . Укажи занятия жителей Дальнего Востока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1) охота                                                                       ⁪ 2) оленеводство</w:t>
      </w:r>
    </w:p>
    <w:p w:rsidR="00BF4200" w:rsidRDefault="00BF4200" w:rsidP="00BF4200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3) рыбная ловля                                                          ⁪4)  пчеловодство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4 . Обозначь города юга России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1) Краснодар                                                         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2) Ставрополь</w:t>
      </w:r>
    </w:p>
    <w:p w:rsidR="00BF4200" w:rsidRDefault="00BF4200" w:rsidP="00BF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3) Красноярск                                                        </w:t>
      </w:r>
    </w:p>
    <w:p w:rsidR="00BF4200" w:rsidRDefault="00BF4200" w:rsidP="00BF4200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⁪4)  Ростов-на-Дону</w:t>
      </w:r>
    </w:p>
    <w:p w:rsidR="003D2A8E" w:rsidRPr="00F129F7" w:rsidRDefault="003D2A8E" w:rsidP="00F129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2A8E" w:rsidRPr="00F129F7" w:rsidSect="003A469D">
      <w:headerReference w:type="default" r:id="rId40"/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F59" w:rsidRDefault="002B2F59" w:rsidP="00F129F7">
      <w:pPr>
        <w:spacing w:after="0" w:line="240" w:lineRule="auto"/>
      </w:pPr>
      <w:r>
        <w:separator/>
      </w:r>
    </w:p>
  </w:endnote>
  <w:endnote w:type="continuationSeparator" w:id="1">
    <w:p w:rsidR="002B2F59" w:rsidRDefault="002B2F59" w:rsidP="00F1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6689"/>
    </w:sdtPr>
    <w:sdtContent>
      <w:p w:rsidR="0032100B" w:rsidRDefault="00A447E9">
        <w:pPr>
          <w:pStyle w:val="a5"/>
        </w:pPr>
        <w:fldSimple w:instr=" PAGE   \* MERGEFORMAT ">
          <w:r w:rsidR="00F514A1">
            <w:rPr>
              <w:noProof/>
            </w:rPr>
            <w:t>1</w:t>
          </w:r>
        </w:fldSimple>
      </w:p>
    </w:sdtContent>
  </w:sdt>
  <w:p w:rsidR="0032100B" w:rsidRDefault="003210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F59" w:rsidRDefault="002B2F59" w:rsidP="00F129F7">
      <w:pPr>
        <w:spacing w:after="0" w:line="240" w:lineRule="auto"/>
      </w:pPr>
      <w:r>
        <w:separator/>
      </w:r>
    </w:p>
  </w:footnote>
  <w:footnote w:type="continuationSeparator" w:id="1">
    <w:p w:rsidR="002B2F59" w:rsidRDefault="002B2F59" w:rsidP="00F1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0B" w:rsidRPr="009E3307" w:rsidRDefault="0032100B">
    <w:pPr>
      <w:pStyle w:val="a3"/>
      <w:rPr>
        <w:lang w:val="en-US"/>
      </w:rPr>
    </w:pPr>
  </w:p>
  <w:p w:rsidR="0032100B" w:rsidRDefault="003210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832"/>
    <w:multiLevelType w:val="hybridMultilevel"/>
    <w:tmpl w:val="8E3AEDF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57FD8"/>
    <w:multiLevelType w:val="hybridMultilevel"/>
    <w:tmpl w:val="96C6D28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00017"/>
    <w:multiLevelType w:val="multilevel"/>
    <w:tmpl w:val="496E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16CDE"/>
    <w:multiLevelType w:val="hybridMultilevel"/>
    <w:tmpl w:val="A156DF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E7C96"/>
    <w:multiLevelType w:val="hybridMultilevel"/>
    <w:tmpl w:val="C3226B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D4F34"/>
    <w:multiLevelType w:val="hybridMultilevel"/>
    <w:tmpl w:val="A6B26E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D68AD"/>
    <w:multiLevelType w:val="hybridMultilevel"/>
    <w:tmpl w:val="1CBE1F5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F5946"/>
    <w:multiLevelType w:val="hybridMultilevel"/>
    <w:tmpl w:val="23C466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06F7F"/>
    <w:multiLevelType w:val="hybridMultilevel"/>
    <w:tmpl w:val="78D030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1748C"/>
    <w:multiLevelType w:val="hybridMultilevel"/>
    <w:tmpl w:val="C61CC42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F0A73"/>
    <w:multiLevelType w:val="hybridMultilevel"/>
    <w:tmpl w:val="79B6B8D8"/>
    <w:lvl w:ilvl="0" w:tplc="AB6AB3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81625"/>
    <w:multiLevelType w:val="hybridMultilevel"/>
    <w:tmpl w:val="FFC23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A3886"/>
    <w:multiLevelType w:val="hybridMultilevel"/>
    <w:tmpl w:val="68DAFD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E4D5B"/>
    <w:multiLevelType w:val="hybridMultilevel"/>
    <w:tmpl w:val="D9C61CD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E44EF"/>
    <w:multiLevelType w:val="hybridMultilevel"/>
    <w:tmpl w:val="AD6C78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AE7"/>
    <w:rsid w:val="00004B07"/>
    <w:rsid w:val="000909F0"/>
    <w:rsid w:val="00090E66"/>
    <w:rsid w:val="00092569"/>
    <w:rsid w:val="000E5302"/>
    <w:rsid w:val="00117021"/>
    <w:rsid w:val="00176643"/>
    <w:rsid w:val="001C024A"/>
    <w:rsid w:val="00281EBB"/>
    <w:rsid w:val="002B2F59"/>
    <w:rsid w:val="0032100B"/>
    <w:rsid w:val="00373952"/>
    <w:rsid w:val="0037462F"/>
    <w:rsid w:val="003A469D"/>
    <w:rsid w:val="003D2A8E"/>
    <w:rsid w:val="004A64AF"/>
    <w:rsid w:val="004B2098"/>
    <w:rsid w:val="004C3303"/>
    <w:rsid w:val="00533B23"/>
    <w:rsid w:val="005D26C8"/>
    <w:rsid w:val="00681B78"/>
    <w:rsid w:val="006F79E9"/>
    <w:rsid w:val="00774B87"/>
    <w:rsid w:val="007A0216"/>
    <w:rsid w:val="0087018B"/>
    <w:rsid w:val="00923D05"/>
    <w:rsid w:val="00A157A5"/>
    <w:rsid w:val="00A3761A"/>
    <w:rsid w:val="00A447E9"/>
    <w:rsid w:val="00B13E9B"/>
    <w:rsid w:val="00B32207"/>
    <w:rsid w:val="00B43541"/>
    <w:rsid w:val="00B502A2"/>
    <w:rsid w:val="00BC368C"/>
    <w:rsid w:val="00BF4200"/>
    <w:rsid w:val="00C27151"/>
    <w:rsid w:val="00C62FA6"/>
    <w:rsid w:val="00CD320F"/>
    <w:rsid w:val="00D857B4"/>
    <w:rsid w:val="00F129F7"/>
    <w:rsid w:val="00F514A1"/>
    <w:rsid w:val="00F8408D"/>
    <w:rsid w:val="00FA7AE7"/>
    <w:rsid w:val="00FC7E9D"/>
    <w:rsid w:val="00FF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" type="connector" idref="#_x0000_s1159"/>
        <o:r id="V:Rule26" type="connector" idref="#_x0000_s1179"/>
        <o:r id="V:Rule27" type="connector" idref="#_x0000_s1169"/>
        <o:r id="V:Rule28" type="connector" idref="#_x0000_s1069"/>
        <o:r id="V:Rule29" type="connector" idref="#_x0000_s1175"/>
        <o:r id="V:Rule30" type="connector" idref="#_x0000_s1046"/>
        <o:r id="V:Rule31" type="connector" idref="#_x0000_s1162"/>
        <o:r id="V:Rule32" type="connector" idref="#_x0000_s1160"/>
        <o:r id="V:Rule33" type="connector" idref="#_x0000_s1070"/>
        <o:r id="V:Rule34" type="connector" idref="#_x0000_s1158"/>
        <o:r id="V:Rule35" type="connector" idref="#_x0000_s1177"/>
        <o:r id="V:Rule36" type="connector" idref="#_x0000_s1178"/>
        <o:r id="V:Rule37" type="connector" idref="#_x0000_s1049"/>
        <o:r id="V:Rule38" type="connector" idref="#_x0000_s1047"/>
        <o:r id="V:Rule39" type="connector" idref="#_x0000_s1170"/>
        <o:r id="V:Rule40" type="connector" idref="#_x0000_s1168"/>
        <o:r id="V:Rule41" type="connector" idref="#_x0000_s1176"/>
        <o:r id="V:Rule42" type="connector" idref="#_x0000_s1161"/>
        <o:r id="V:Rule43" type="connector" idref="#_x0000_s1072"/>
        <o:r id="V:Rule44" type="connector" idref="#_x0000_s1171"/>
        <o:r id="V:Rule45" type="connector" idref="#_x0000_s1163"/>
        <o:r id="V:Rule46" type="connector" idref="#_x0000_s1173"/>
        <o:r id="V:Rule47" type="connector" idref="#_x0000_s1174"/>
        <o:r id="V:Rule48" type="connector" idref="#_x0000_s11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F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129F7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F129F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129F7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129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D2A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51">
    <w:name w:val="Font Style51"/>
    <w:basedOn w:val="a0"/>
    <w:uiPriority w:val="99"/>
    <w:rsid w:val="003D2A8E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uiPriority w:val="99"/>
    <w:rsid w:val="003D2A8E"/>
    <w:rPr>
      <w:rFonts w:ascii="Times New Roman" w:hAnsi="Times New Roman" w:cs="Times New Roman" w:hint="default"/>
      <w:b/>
      <w:bCs/>
      <w:sz w:val="22"/>
      <w:szCs w:val="22"/>
    </w:rPr>
  </w:style>
  <w:style w:type="table" w:styleId="a8">
    <w:name w:val="Table Grid"/>
    <w:basedOn w:val="a1"/>
    <w:uiPriority w:val="59"/>
    <w:rsid w:val="003D2A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20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F420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12905</Words>
  <Characters>73559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Шмыкова</dc:creator>
  <cp:keywords/>
  <dc:description/>
  <cp:lastModifiedBy>Директор</cp:lastModifiedBy>
  <cp:revision>20</cp:revision>
  <dcterms:created xsi:type="dcterms:W3CDTF">2014-08-17T16:16:00Z</dcterms:created>
  <dcterms:modified xsi:type="dcterms:W3CDTF">2016-03-29T11:15:00Z</dcterms:modified>
</cp:coreProperties>
</file>